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2A7FB" w14:textId="5A26EF64" w:rsidR="001E16F3" w:rsidRPr="00453EA4" w:rsidRDefault="001E16F3" w:rsidP="001E16F3">
      <w:pPr>
        <w:spacing w:before="76" w:line="249" w:lineRule="auto"/>
        <w:ind w:right="142"/>
        <w:jc w:val="center"/>
        <w:rPr>
          <w:rFonts w:ascii="Noto Sans" w:hAnsi="Noto Sans" w:cs="Noto Sans"/>
          <w:color w:val="434546"/>
          <w:sz w:val="16"/>
          <w:szCs w:val="16"/>
        </w:rPr>
      </w:pPr>
      <w:r w:rsidRPr="00453EA4">
        <w:rPr>
          <w:rFonts w:ascii="Noto Sans" w:hAnsi="Noto Sans" w:cs="Noto Sans"/>
          <w:color w:val="434546"/>
          <w:sz w:val="16"/>
          <w:szCs w:val="16"/>
        </w:rPr>
        <w:t xml:space="preserve">Solicitud para la obtención de </w:t>
      </w:r>
      <w:r w:rsidR="00E33CF0" w:rsidRPr="00453EA4">
        <w:rPr>
          <w:rFonts w:ascii="Noto Sans" w:hAnsi="Noto Sans" w:cs="Noto Sans"/>
          <w:color w:val="434546"/>
          <w:sz w:val="16"/>
          <w:szCs w:val="16"/>
        </w:rPr>
        <w:t>R</w:t>
      </w:r>
      <w:r w:rsidRPr="00453EA4">
        <w:rPr>
          <w:rFonts w:ascii="Noto Sans" w:hAnsi="Noto Sans" w:cs="Noto Sans"/>
          <w:color w:val="434546"/>
          <w:sz w:val="16"/>
          <w:szCs w:val="16"/>
        </w:rPr>
        <w:t xml:space="preserve">econocimiento de la Secretaría de Infraestructura, Comunicaciones y Transportes como Instructor de Conductores del Servicio de Autotransporte Federal y Transporte Privado </w:t>
      </w:r>
    </w:p>
    <w:p w14:paraId="3DF02BF6" w14:textId="6FD8FE36" w:rsidR="0092483B" w:rsidRPr="00453EA4" w:rsidRDefault="0092483B" w:rsidP="00D16D33">
      <w:pPr>
        <w:spacing w:before="76" w:after="240" w:line="249" w:lineRule="auto"/>
        <w:ind w:right="142"/>
        <w:jc w:val="center"/>
        <w:rPr>
          <w:rFonts w:ascii="Noto Sans" w:hAnsi="Noto Sans" w:cs="Noto Sans"/>
          <w:b/>
          <w:bCs/>
          <w:color w:val="434546"/>
          <w:sz w:val="16"/>
          <w:szCs w:val="16"/>
        </w:rPr>
      </w:pPr>
      <w:r w:rsidRPr="00453EA4">
        <w:rPr>
          <w:rFonts w:ascii="Noto Sans" w:hAnsi="Noto Sans" w:cs="Noto Sans"/>
          <w:b/>
          <w:bCs/>
          <w:color w:val="434546"/>
          <w:sz w:val="16"/>
          <w:szCs w:val="16"/>
        </w:rPr>
        <w:t>F02-CCAF</w:t>
      </w:r>
    </w:p>
    <w:tbl>
      <w:tblPr>
        <w:tblStyle w:val="Tablaconcuadrcula"/>
        <w:tblW w:w="1049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92483B" w:rsidRPr="00453EA4" w14:paraId="1AB92C50" w14:textId="77777777" w:rsidTr="0010188C">
        <w:tc>
          <w:tcPr>
            <w:tcW w:w="10491" w:type="dxa"/>
          </w:tcPr>
          <w:p w14:paraId="0A5FDD4B" w14:textId="4236C3C4" w:rsidR="0092483B" w:rsidRPr="00453EA4" w:rsidRDefault="0092483B" w:rsidP="003B7DE3">
            <w:pPr>
              <w:pStyle w:val="Prrafodelista"/>
              <w:numPr>
                <w:ilvl w:val="0"/>
                <w:numId w:val="2"/>
              </w:numPr>
              <w:ind w:left="459" w:right="-943" w:hanging="425"/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>FECHA:</w:t>
            </w:r>
            <w:r w:rsidRPr="00453EA4">
              <w:rPr>
                <w:rFonts w:ascii="Noto Sans" w:hAnsi="Noto Sans" w:cs="Noto Sans"/>
                <w:sz w:val="16"/>
                <w:szCs w:val="16"/>
              </w:rPr>
              <w:t xml:space="preserve">    </w:t>
            </w:r>
            <w:sdt>
              <w:sdtPr>
                <w:id w:val="-969903021"/>
                <w:placeholder>
                  <w:docPart w:val="689C9A53965745468F245B4889538145"/>
                </w:placeholder>
                <w:showingPlcHdr/>
                <w:date w:fullDate="2023-09-20T00:00:00Z">
                  <w:dateFormat w:val="d' de 'MMMM' de 'yyyy"/>
                  <w:lid w:val="es-MX"/>
                  <w:storeMappedDataAs w:val="dateTime"/>
                  <w:calendar w:val="gregorian"/>
                </w:date>
              </w:sdtPr>
              <w:sdtContent>
                <w:r w:rsidRPr="00453EA4">
                  <w:rPr>
                    <w:rFonts w:ascii="Noto Sans" w:hAnsi="Noto Sans" w:cs="Noto Sans"/>
                    <w:color w:val="808080"/>
                    <w:sz w:val="16"/>
                    <w:szCs w:val="16"/>
                  </w:rPr>
                  <w:t>00/00/0000</w:t>
                </w:r>
              </w:sdtContent>
            </w:sdt>
          </w:p>
        </w:tc>
      </w:tr>
    </w:tbl>
    <w:tbl>
      <w:tblPr>
        <w:tblStyle w:val="Tablaconcuadrcula1"/>
        <w:tblpPr w:leftFromText="141" w:rightFromText="141" w:vertAnchor="text" w:horzAnchor="margin" w:tblpXSpec="center" w:tblpY="885"/>
        <w:tblW w:w="10632" w:type="dxa"/>
        <w:tblLook w:val="04A0" w:firstRow="1" w:lastRow="0" w:firstColumn="1" w:lastColumn="0" w:noHBand="0" w:noVBand="1"/>
      </w:tblPr>
      <w:tblGrid>
        <w:gridCol w:w="4383"/>
        <w:gridCol w:w="7"/>
        <w:gridCol w:w="2231"/>
        <w:gridCol w:w="2285"/>
        <w:gridCol w:w="1726"/>
      </w:tblGrid>
      <w:tr w:rsidR="005D0140" w:rsidRPr="00453EA4" w14:paraId="20BE54B9" w14:textId="77777777" w:rsidTr="00E33CF0">
        <w:trPr>
          <w:trHeight w:val="557"/>
        </w:trPr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B863AF" w14:textId="699267B6" w:rsidR="0068229E" w:rsidRPr="00453EA4" w:rsidRDefault="004B71A2" w:rsidP="00257557">
            <w:pPr>
              <w:pStyle w:val="Prrafodelista"/>
              <w:numPr>
                <w:ilvl w:val="0"/>
                <w:numId w:val="2"/>
              </w:numPr>
              <w:ind w:left="306" w:right="142"/>
              <w:rPr>
                <w:rFonts w:ascii="Noto Sans" w:hAnsi="Noto Sans" w:cs="Noto Sans"/>
                <w:color w:val="808080"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 xml:space="preserve">NOMBRE DE LA PERSONA REPRESENTANTE / APODERADO LEGAL: 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D5065D" w14:textId="77777777" w:rsidR="0068229E" w:rsidRPr="00453EA4" w:rsidRDefault="00000000" w:rsidP="0068229E">
            <w:pPr>
              <w:ind w:left="360" w:right="142"/>
              <w:rPr>
                <w:rFonts w:ascii="Noto Sans" w:hAnsi="Noto Sans" w:cs="Noto Sans"/>
                <w:color w:val="808080"/>
                <w:sz w:val="12"/>
                <w:szCs w:val="12"/>
              </w:rPr>
            </w:pPr>
            <w:sdt>
              <w:sdtPr>
                <w:rPr>
                  <w:rFonts w:ascii="Noto Sans" w:hAnsi="Noto Sans" w:cs="Noto Sans"/>
                  <w:sz w:val="12"/>
                  <w:szCs w:val="12"/>
                </w:rPr>
                <w:id w:val="1545402309"/>
                <w:placeholder>
                  <w:docPart w:val="5ACA4DC1982F43198256212356126F47"/>
                </w:placeholder>
                <w:showingPlcHdr/>
              </w:sdtPr>
              <w:sdtContent>
                <w:r w:rsidR="0068229E" w:rsidRPr="00453EA4">
                  <w:rPr>
                    <w:rFonts w:ascii="Noto Sans" w:eastAsia="Calibri" w:hAnsi="Noto Sans" w:cs="Noto Sans"/>
                    <w:color w:val="808080"/>
                    <w:sz w:val="12"/>
                    <w:szCs w:val="12"/>
                  </w:rPr>
                  <w:t>Apellido Paterno.</w:t>
                </w:r>
              </w:sdtContent>
            </w:sdt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621D2A" w14:textId="77777777" w:rsidR="0068229E" w:rsidRPr="00453EA4" w:rsidRDefault="00000000" w:rsidP="0068229E">
            <w:pPr>
              <w:ind w:left="360" w:right="142"/>
              <w:rPr>
                <w:rFonts w:ascii="Noto Sans" w:hAnsi="Noto Sans" w:cs="Noto Sans"/>
                <w:color w:val="808080"/>
                <w:sz w:val="12"/>
                <w:szCs w:val="12"/>
              </w:rPr>
            </w:pPr>
            <w:sdt>
              <w:sdtPr>
                <w:rPr>
                  <w:rFonts w:ascii="Noto Sans" w:hAnsi="Noto Sans" w:cs="Noto Sans"/>
                  <w:color w:val="808080"/>
                  <w:sz w:val="12"/>
                  <w:szCs w:val="12"/>
                </w:rPr>
                <w:id w:val="-1661308623"/>
                <w:placeholder>
                  <w:docPart w:val="841449E1087F407E9223282F639EADDB"/>
                </w:placeholder>
                <w:showingPlcHdr/>
              </w:sdtPr>
              <w:sdtContent>
                <w:r w:rsidR="0068229E" w:rsidRPr="00453EA4">
                  <w:rPr>
                    <w:rFonts w:ascii="Noto Sans" w:eastAsia="Calibri" w:hAnsi="Noto Sans" w:cs="Noto Sans"/>
                    <w:color w:val="808080"/>
                    <w:sz w:val="12"/>
                    <w:szCs w:val="12"/>
                  </w:rPr>
                  <w:t>Apellido Materno</w:t>
                </w:r>
              </w:sdtContent>
            </w:sdt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05A602" w14:textId="77777777" w:rsidR="0068229E" w:rsidRPr="00453EA4" w:rsidRDefault="00000000" w:rsidP="0068229E">
            <w:pPr>
              <w:ind w:left="360" w:right="142"/>
              <w:rPr>
                <w:rFonts w:ascii="Noto Sans" w:hAnsi="Noto Sans" w:cs="Noto Sans"/>
                <w:color w:val="808080"/>
                <w:sz w:val="12"/>
                <w:szCs w:val="12"/>
              </w:rPr>
            </w:pPr>
            <w:sdt>
              <w:sdtPr>
                <w:rPr>
                  <w:rFonts w:ascii="Noto Sans" w:hAnsi="Noto Sans" w:cs="Noto Sans"/>
                  <w:color w:val="808080"/>
                  <w:sz w:val="12"/>
                  <w:szCs w:val="12"/>
                </w:rPr>
                <w:id w:val="-1182360542"/>
                <w:placeholder>
                  <w:docPart w:val="086A4FF09B6B4B598AF4972F60EDC5D4"/>
                </w:placeholder>
                <w:showingPlcHdr/>
              </w:sdtPr>
              <w:sdtContent>
                <w:r w:rsidR="0068229E" w:rsidRPr="00453EA4">
                  <w:rPr>
                    <w:rFonts w:ascii="Noto Sans" w:eastAsia="Calibri" w:hAnsi="Noto Sans" w:cs="Noto Sans"/>
                    <w:color w:val="808080"/>
                    <w:sz w:val="12"/>
                    <w:szCs w:val="12"/>
                  </w:rPr>
                  <w:t>Nombre(s)</w:t>
                </w:r>
              </w:sdtContent>
            </w:sdt>
          </w:p>
        </w:tc>
      </w:tr>
      <w:tr w:rsidR="0068229E" w:rsidRPr="00453EA4" w14:paraId="2AC8A442" w14:textId="77777777" w:rsidTr="00E33CF0">
        <w:trPr>
          <w:trHeight w:val="577"/>
        </w:trPr>
        <w:tc>
          <w:tcPr>
            <w:tcW w:w="43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C50750" w14:textId="412021E2" w:rsidR="0068229E" w:rsidRPr="00453EA4" w:rsidRDefault="004B71A2" w:rsidP="00257557">
            <w:pPr>
              <w:numPr>
                <w:ilvl w:val="0"/>
                <w:numId w:val="2"/>
              </w:numPr>
              <w:ind w:left="306" w:right="142"/>
              <w:jc w:val="center"/>
              <w:rPr>
                <w:rFonts w:ascii="Noto Sans" w:hAnsi="Noto Sans" w:cs="Noto Sans"/>
                <w:color w:val="808080"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>NOMBRE O RAZÓN SOCIAL DEL CENTRO DE CAPACITACIÓN Y ADIESTRAMIENTO:</w:t>
            </w:r>
          </w:p>
        </w:tc>
        <w:tc>
          <w:tcPr>
            <w:tcW w:w="62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B65430" w14:textId="6218A82C" w:rsidR="0068229E" w:rsidRPr="00453EA4" w:rsidRDefault="004B71A2" w:rsidP="003D57BD">
            <w:pPr>
              <w:numPr>
                <w:ilvl w:val="0"/>
                <w:numId w:val="2"/>
              </w:numPr>
              <w:ind w:left="178" w:right="142"/>
              <w:jc w:val="center"/>
              <w:rPr>
                <w:rFonts w:ascii="Noto Sans" w:hAnsi="Noto Sans" w:cs="Noto Sans"/>
                <w:color w:val="808080"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>NÚMERO DE REGISTRO SCT.CC/</w:t>
            </w:r>
          </w:p>
        </w:tc>
      </w:tr>
      <w:tr w:rsidR="0068229E" w:rsidRPr="00453EA4" w14:paraId="630438D6" w14:textId="77777777" w:rsidTr="00E33CF0">
        <w:trPr>
          <w:trHeight w:val="468"/>
        </w:trPr>
        <w:tc>
          <w:tcPr>
            <w:tcW w:w="4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524440" w14:textId="6E8DDD57" w:rsidR="0068229E" w:rsidRPr="00453EA4" w:rsidRDefault="00000000" w:rsidP="0068229E">
            <w:pPr>
              <w:ind w:right="142"/>
              <w:jc w:val="center"/>
              <w:rPr>
                <w:rFonts w:ascii="Noto Sans" w:hAnsi="Noto Sans" w:cs="Noto Sans"/>
                <w:color w:val="808080"/>
                <w:sz w:val="12"/>
                <w:szCs w:val="12"/>
              </w:rPr>
            </w:pPr>
            <w:sdt>
              <w:sdtPr>
                <w:rPr>
                  <w:rFonts w:ascii="Noto Sans" w:hAnsi="Noto Sans" w:cs="Noto Sans"/>
                  <w:color w:val="808080"/>
                  <w:sz w:val="12"/>
                  <w:szCs w:val="12"/>
                </w:rPr>
                <w:id w:val="77564228"/>
                <w:placeholder>
                  <w:docPart w:val="CA75CE4F30A94A30807F0A0581D586A9"/>
                </w:placeholder>
                <w:showingPlcHdr/>
              </w:sdtPr>
              <w:sdtContent>
                <w:r w:rsidR="0068229E" w:rsidRPr="00453EA4">
                  <w:rPr>
                    <w:rFonts w:ascii="Noto Sans" w:eastAsia="Calibri" w:hAnsi="Noto Sans" w:cs="Noto Sans"/>
                    <w:color w:val="808080"/>
                    <w:sz w:val="12"/>
                    <w:szCs w:val="12"/>
                  </w:rPr>
                  <w:t>Haga clic o pulse aquí para escribir texto.</w:t>
                </w:r>
              </w:sdtContent>
            </w:sdt>
          </w:p>
        </w:tc>
        <w:tc>
          <w:tcPr>
            <w:tcW w:w="62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114801" w14:textId="406F17A2" w:rsidR="0068229E" w:rsidRPr="00453EA4" w:rsidRDefault="00000000" w:rsidP="003D57BD">
            <w:pPr>
              <w:ind w:right="142"/>
              <w:jc w:val="center"/>
              <w:rPr>
                <w:rFonts w:ascii="Noto Sans" w:hAnsi="Noto Sans" w:cs="Noto Sans"/>
                <w:color w:val="808080"/>
                <w:sz w:val="12"/>
                <w:szCs w:val="12"/>
              </w:rPr>
            </w:pPr>
            <w:sdt>
              <w:sdtPr>
                <w:rPr>
                  <w:rFonts w:ascii="Noto Sans" w:hAnsi="Noto Sans" w:cs="Noto Sans"/>
                  <w:color w:val="808080"/>
                  <w:sz w:val="12"/>
                  <w:szCs w:val="12"/>
                </w:rPr>
                <w:id w:val="-919711843"/>
                <w:placeholder>
                  <w:docPart w:val="8AE2B3BA12D342648C3693BB7D296E34"/>
                </w:placeholder>
                <w:showingPlcHdr/>
              </w:sdtPr>
              <w:sdtContent>
                <w:r w:rsidR="0068229E" w:rsidRPr="00453EA4">
                  <w:rPr>
                    <w:rFonts w:ascii="Noto Sans" w:eastAsia="Calibri" w:hAnsi="Noto Sans" w:cs="Noto Sans"/>
                    <w:color w:val="808080"/>
                    <w:sz w:val="12"/>
                    <w:szCs w:val="12"/>
                  </w:rPr>
                  <w:t>Haga clic o pulse aquí para escribir texto.</w:t>
                </w:r>
              </w:sdtContent>
            </w:sdt>
          </w:p>
        </w:tc>
      </w:tr>
    </w:tbl>
    <w:p w14:paraId="1D7D4CF8" w14:textId="3D7B0A4F" w:rsidR="00C7042F" w:rsidRPr="00453EA4" w:rsidRDefault="00B610C1" w:rsidP="001F3010">
      <w:pPr>
        <w:spacing w:before="240"/>
        <w:ind w:left="-851" w:right="-943"/>
        <w:rPr>
          <w:rFonts w:ascii="Noto Sans" w:hAnsi="Noto Sans" w:cs="Noto Sans"/>
          <w:b/>
          <w:bCs/>
          <w:sz w:val="12"/>
          <w:szCs w:val="12"/>
        </w:rPr>
      </w:pPr>
      <w:r w:rsidRPr="00453EA4">
        <w:rPr>
          <w:rFonts w:ascii="Noto Sans" w:hAnsi="Noto Sans" w:cs="Noto Sans"/>
          <w:b/>
          <w:bCs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E8D5E" wp14:editId="1F0B9CFE">
                <wp:simplePos x="0" y="0"/>
                <wp:positionH relativeFrom="column">
                  <wp:posOffset>-566420</wp:posOffset>
                </wp:positionH>
                <wp:positionV relativeFrom="paragraph">
                  <wp:posOffset>421005</wp:posOffset>
                </wp:positionV>
                <wp:extent cx="6696075" cy="0"/>
                <wp:effectExtent l="0" t="19050" r="28575" b="19050"/>
                <wp:wrapSquare wrapText="bothSides"/>
                <wp:docPr id="116276513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D4C19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FAD564" id="Conector rec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6pt,33.15pt" to="482.6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/RmwAEAAN8DAAAOAAAAZHJzL2Uyb0RvYy54bWysU9uO0zAQfUfiHyy/0yQVW3ajpvvQanlB&#10;sOLyAa4zbiz5prFp0r9n7LbpCpAQiBfHY885M+d4sn6crGFHwKi963izqDkDJ32v3aHj374+vbnn&#10;LCbhemG8g46fIPLHzetX6zG0sPSDNz0gIxIX2zF0fEgptFUV5QBWxIUP4OhSebQiUYiHqkcxErs1&#10;1bKuV9XosQ/oJcRIp7vzJd8UfqVApk9KRUjMdJx6S2XFsu7zWm3Woj2gCIOWlzbEP3RhhXZUdKba&#10;iSTYd9S/UFkt0Uev0kJ6W3mltISigdQ09U9qvgwiQNFC5sQw2xT/H638eNy6ZyQbxhDbGJ4xq5gU&#10;2vyl/thUzDrNZsGUmKTD1ephVb+740xe76obMGBM78FbljcdN9plHaIVxw8xUTFKvabkY+PY2PHl&#10;/R3x5Th6o/snbUwJ8LDfGmRHQW+4e7ttHrb52YjiRRpFxtHhTUXZpZOBc4HPoJjuqe/mXCEPGMy0&#10;QkpwqbnwGkfZGaaohRlY/xl4yc9QKMP3N+AZUSp7l2aw1c7j76qn6dqyOudfHTjrzhbsfX8q71us&#10;oSkqzl0mPo/py7jAb//l5gcAAAD//wMAUEsDBBQABgAIAAAAIQBDq74k3gAAAAkBAAAPAAAAZHJz&#10;L2Rvd25yZXYueG1sTI/LTsMwEEX3SPyDNUjsWodWRE2IU/EQS1QauunOjadJIB6b2G1Dv55BLGA3&#10;j6M7Z4rlaHtxxCF0jhTcTBMQSLUzHTUKNm/PkwWIEDUZ3TtCBV8YYFleXhQ6N+5EazxWsREcQiHX&#10;CtoYfS5lqFu0OkydR+Ld3g1WR26HRppBnzjc9nKWJKm0uiO+0GqPjy3WH9XBKngf56vzw8uTj6st&#10;flY+7F/PmVTq+mq8vwMRcYx/MPzoszqU7LRzBzJB9Aomi2zGqII0nYNgIEtvudj9DmRZyP8flN8A&#10;AAD//wMAUEsBAi0AFAAGAAgAAAAhALaDOJL+AAAA4QEAABMAAAAAAAAAAAAAAAAAAAAAAFtDb250&#10;ZW50X1R5cGVzXS54bWxQSwECLQAUAAYACAAAACEAOP0h/9YAAACUAQAACwAAAAAAAAAAAAAAAAAv&#10;AQAAX3JlbHMvLnJlbHNQSwECLQAUAAYACAAAACEAo3f0ZsABAADfAwAADgAAAAAAAAAAAAAAAAAu&#10;AgAAZHJzL2Uyb0RvYy54bWxQSwECLQAUAAYACAAAACEAQ6u+JN4AAAAJAQAADwAAAAAAAAAAAAAA&#10;AAAaBAAAZHJzL2Rvd25yZXYueG1sUEsFBgAAAAAEAAQA8wAAACUFAAAAAA==&#10;" strokecolor="#d4c19c" strokeweight="2.25pt">
                <v:stroke joinstyle="miter"/>
                <w10:wrap type="square"/>
              </v:line>
            </w:pict>
          </mc:Fallback>
        </mc:AlternateContent>
      </w:r>
      <w:r w:rsidR="00D16D33" w:rsidRPr="00453EA4">
        <w:rPr>
          <w:rFonts w:ascii="Noto Sans" w:hAnsi="Noto Sans" w:cs="Noto Sans"/>
          <w:b/>
          <w:bCs/>
          <w:sz w:val="12"/>
          <w:szCs w:val="12"/>
        </w:rPr>
        <w:t>SOLICITUD A TRAVÉS DE LA PERSONA REPRESENTANTE / APODERADO LEGAL DEL CENTRO DE CAPACITACIÓN Y ADIESTRAMIENTO DE CONDUCTORES DEL SERVICIO DE AUTOTRANSPORTE FEDERAL Y TRANSPORTE PRIVADO.</w:t>
      </w:r>
    </w:p>
    <w:p w14:paraId="73125DF8" w14:textId="34474667" w:rsidR="00D16D33" w:rsidRPr="00453EA4" w:rsidRDefault="00315E69" w:rsidP="001F3010">
      <w:pPr>
        <w:spacing w:before="240"/>
        <w:ind w:left="-851" w:right="-660"/>
        <w:rPr>
          <w:rFonts w:ascii="Noto Sans" w:hAnsi="Noto Sans" w:cs="Noto Sans"/>
          <w:b/>
          <w:bCs/>
          <w:sz w:val="12"/>
          <w:szCs w:val="12"/>
        </w:rPr>
      </w:pPr>
      <w:r w:rsidRPr="00453EA4">
        <w:rPr>
          <w:rFonts w:ascii="Noto Sans" w:hAnsi="Noto Sans" w:cs="Noto Sans"/>
          <w:b/>
          <w:bCs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B81278" wp14:editId="74A400DB">
                <wp:simplePos x="0" y="0"/>
                <wp:positionH relativeFrom="column">
                  <wp:posOffset>-564515</wp:posOffset>
                </wp:positionH>
                <wp:positionV relativeFrom="paragraph">
                  <wp:posOffset>1576070</wp:posOffset>
                </wp:positionV>
                <wp:extent cx="6724650" cy="0"/>
                <wp:effectExtent l="0" t="19050" r="19050" b="19050"/>
                <wp:wrapSquare wrapText="bothSides"/>
                <wp:docPr id="479760921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D4C19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DBC4F7" id="Conector recto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45pt,124.1pt" to="485.05pt,1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jvgwQEAAN8DAAAOAAAAZHJzL2Uyb0RvYy54bWysU8tu2zAQvBfoPxC815KM2EkFyznYSC9F&#10;EqTpB9DU0iLAF0jWkv8+S8qWg7ZAkCAXilzuzO4MV6vbQStyAB+kNQ2tZiUlYLhtpdk39Pfz3bcb&#10;SkJkpmXKGmjoEQK9XX/9supdDXPbWdWCJ0hiQt27hnYxurooAu9AszCzDgxeCus1i3j0+6L1rEd2&#10;rYp5WS6L3vrWecshBIxux0u6zvxCAI8PQgSIRDUUe4t59XndpbVYr1i998x1kp/aYB/oQjNpsOhE&#10;tWWRkT9e/kOlJfc2WBFn3OrCCiE5ZA2opir/UvOrYw6yFjQnuMmm8Hm0/P6wMY8ebehdqIN79EnF&#10;ILxOX+yPDNms42QWDJFwDC6v51fLBXrKz3fFBeh8iD/AapI2DVXSJB2sZoefIWIxTD2npLAypG/o&#10;/GZxvchpwSrZ3kml0mXw+91GeXJg+Ibbq031fZOeDSlepeFJGQxeVORdPCoYCzyBILLFvquxQhow&#10;mGgZ52BideJVBrMTTGALE7B8G3jKT1DIw/ce8ITIla2JE1hLY/3/qsfh3LIY888OjLqTBTvbHvP7&#10;ZmtwirJzp4lPY/r6nOGX/3L9AgAA//8DAFBLAwQUAAYACAAAACEA/tlwqN8AAAALAQAADwAAAGRy&#10;cy9kb3ducmV2LnhtbEyPTU/DMAyG70j8h8hI3LZ0BUFbmk58iCPaKFy4eY3XFhonNNlW9usJEhIc&#10;bT96/bzlcjKD2NPoe8sKFvMEBHFjdc+tgteXx1kGwgdkjYNlUvBFHpbV6UmJhbYHfqZ9HVoRQ9gX&#10;qKALwRVS+qYjg35uHXG8be1oMMRxbKUe8RDDzSDTJLmSBnuOHzp0dN9R81HvjIL36WJ1vHt6cGH1&#10;Rp+189v1MZdKnZ9NtzcgAk3hD4Yf/agOVXTa2B1rLwYFsyzLI6ogvcxSEJHIr5MFiM3vRlal/N+h&#10;+gYAAP//AwBQSwECLQAUAAYACAAAACEAtoM4kv4AAADhAQAAEwAAAAAAAAAAAAAAAAAAAAAAW0Nv&#10;bnRlbnRfVHlwZXNdLnhtbFBLAQItABQABgAIAAAAIQA4/SH/1gAAAJQBAAALAAAAAAAAAAAAAAAA&#10;AC8BAABfcmVscy8ucmVsc1BLAQItABQABgAIAAAAIQDHEjvgwQEAAN8DAAAOAAAAAAAAAAAAAAAA&#10;AC4CAABkcnMvZTJvRG9jLnhtbFBLAQItABQABgAIAAAAIQD+2XCo3wAAAAsBAAAPAAAAAAAAAAAA&#10;AAAAABsEAABkcnMvZG93bnJldi54bWxQSwUGAAAAAAQABADzAAAAJwUAAAAA&#10;" strokecolor="#d4c19c" strokeweight="2.25pt">
                <v:stroke joinstyle="miter"/>
                <w10:wrap type="square"/>
              </v:line>
            </w:pict>
          </mc:Fallback>
        </mc:AlternateContent>
      </w:r>
      <w:r w:rsidR="00CD3D8A" w:rsidRPr="00453EA4">
        <w:rPr>
          <w:rFonts w:ascii="Noto Sans" w:hAnsi="Noto Sans" w:cs="Noto Sans"/>
          <w:b/>
          <w:bCs/>
          <w:sz w:val="12"/>
          <w:szCs w:val="12"/>
        </w:rPr>
        <w:t>INFORMACIÓN DE LA PERSONA A REGISTRAR COMO INSTRUCTOR(A)/ SOLICITUD COMO PERSONA FÍSICA</w:t>
      </w:r>
    </w:p>
    <w:tbl>
      <w:tblPr>
        <w:tblStyle w:val="Tablaconcuadrcula"/>
        <w:tblW w:w="10627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79"/>
        <w:gridCol w:w="480"/>
        <w:gridCol w:w="480"/>
        <w:gridCol w:w="480"/>
        <w:gridCol w:w="207"/>
        <w:gridCol w:w="272"/>
        <w:gridCol w:w="480"/>
        <w:gridCol w:w="480"/>
        <w:gridCol w:w="480"/>
        <w:gridCol w:w="479"/>
        <w:gridCol w:w="77"/>
        <w:gridCol w:w="403"/>
        <w:gridCol w:w="480"/>
        <w:gridCol w:w="480"/>
        <w:gridCol w:w="480"/>
      </w:tblGrid>
      <w:tr w:rsidR="006317D8" w:rsidRPr="00453EA4" w14:paraId="2CF5CC80" w14:textId="77777777" w:rsidTr="00E33CF0">
        <w:trPr>
          <w:trHeight w:val="691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47975BAD" w14:textId="67A54B75" w:rsidR="006317D8" w:rsidRPr="00453EA4" w:rsidRDefault="004B71A2" w:rsidP="0049756E">
            <w:pPr>
              <w:pStyle w:val="Prrafodelista"/>
              <w:numPr>
                <w:ilvl w:val="0"/>
                <w:numId w:val="2"/>
              </w:numPr>
              <w:ind w:left="309" w:right="-660"/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>NOMBRE DE LA PERSONA ASPIRANTE A INSTRUCTOR (A):</w:t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  <w:vAlign w:val="center"/>
          </w:tcPr>
          <w:p w14:paraId="14A4D757" w14:textId="577556EA" w:rsidR="006317D8" w:rsidRPr="00453EA4" w:rsidRDefault="00000000" w:rsidP="0049756E">
            <w:pPr>
              <w:ind w:right="-105"/>
              <w:jc w:val="center"/>
            </w:pPr>
            <w:sdt>
              <w:sdtPr>
                <w:rPr>
                  <w:rFonts w:ascii="Noto Sans" w:hAnsi="Noto Sans" w:cs="Noto Sans"/>
                  <w:sz w:val="12"/>
                  <w:szCs w:val="12"/>
                </w:rPr>
                <w:id w:val="-755059851"/>
                <w:placeholder>
                  <w:docPart w:val="100F3B4EBDFC417D9384B9F01D38B9AC"/>
                </w:placeholder>
                <w:showingPlcHdr/>
              </w:sdtPr>
              <w:sdtContent>
                <w:r w:rsidR="006317D8" w:rsidRPr="00453EA4">
                  <w:rPr>
                    <w:rFonts w:ascii="Noto Sans" w:eastAsia="Calibri" w:hAnsi="Noto Sans" w:cs="Noto Sans"/>
                    <w:color w:val="808080"/>
                    <w:sz w:val="12"/>
                    <w:szCs w:val="12"/>
                  </w:rPr>
                  <w:t>Apellido Paterno.</w:t>
                </w:r>
              </w:sdtContent>
            </w:sdt>
          </w:p>
        </w:tc>
        <w:tc>
          <w:tcPr>
            <w:tcW w:w="2268" w:type="dxa"/>
            <w:gridSpan w:val="6"/>
            <w:tcBorders>
              <w:bottom w:val="single" w:sz="4" w:space="0" w:color="auto"/>
            </w:tcBorders>
            <w:vAlign w:val="center"/>
          </w:tcPr>
          <w:p w14:paraId="12E5CFC4" w14:textId="3F5BD4CD" w:rsidR="006317D8" w:rsidRPr="00453EA4" w:rsidRDefault="00000000" w:rsidP="0049756E">
            <w:pPr>
              <w:ind w:right="-108"/>
              <w:jc w:val="center"/>
            </w:pPr>
            <w:sdt>
              <w:sdtPr>
                <w:rPr>
                  <w:rFonts w:ascii="Noto Sans" w:hAnsi="Noto Sans" w:cs="Noto Sans"/>
                  <w:color w:val="808080"/>
                  <w:sz w:val="12"/>
                  <w:szCs w:val="12"/>
                </w:rPr>
                <w:id w:val="-205569458"/>
                <w:placeholder>
                  <w:docPart w:val="4C8CF6C911AC47618236BB92CBB2C92F"/>
                </w:placeholder>
                <w:showingPlcHdr/>
              </w:sdtPr>
              <w:sdtContent>
                <w:r w:rsidR="006317D8" w:rsidRPr="00453EA4">
                  <w:rPr>
                    <w:rFonts w:ascii="Noto Sans" w:eastAsia="Calibri" w:hAnsi="Noto Sans" w:cs="Noto Sans"/>
                    <w:color w:val="808080"/>
                    <w:sz w:val="12"/>
                    <w:szCs w:val="12"/>
                  </w:rPr>
                  <w:t>Apellido Materno</w:t>
                </w:r>
              </w:sdtContent>
            </w:sdt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vAlign w:val="center"/>
          </w:tcPr>
          <w:p w14:paraId="15605DA9" w14:textId="7938F9EE" w:rsidR="006317D8" w:rsidRPr="00453EA4" w:rsidRDefault="00000000" w:rsidP="0049756E">
            <w:pPr>
              <w:ind w:right="-105"/>
              <w:jc w:val="center"/>
            </w:pPr>
            <w:sdt>
              <w:sdtPr>
                <w:rPr>
                  <w:rFonts w:ascii="Noto Sans" w:hAnsi="Noto Sans" w:cs="Noto Sans"/>
                  <w:color w:val="808080"/>
                  <w:sz w:val="12"/>
                  <w:szCs w:val="12"/>
                </w:rPr>
                <w:id w:val="-325130952"/>
                <w:placeholder>
                  <w:docPart w:val="31A175C5C1C94674A6D38C77A2CC890F"/>
                </w:placeholder>
                <w:showingPlcHdr/>
              </w:sdtPr>
              <w:sdtContent>
                <w:r w:rsidR="006317D8" w:rsidRPr="00453EA4">
                  <w:rPr>
                    <w:rFonts w:ascii="Noto Sans" w:eastAsia="Calibri" w:hAnsi="Noto Sans" w:cs="Noto Sans"/>
                    <w:color w:val="808080"/>
                    <w:sz w:val="12"/>
                    <w:szCs w:val="12"/>
                  </w:rPr>
                  <w:t>Nombre(s)</w:t>
                </w:r>
              </w:sdtContent>
            </w:sdt>
          </w:p>
        </w:tc>
      </w:tr>
      <w:tr w:rsidR="00E90767" w:rsidRPr="00453EA4" w14:paraId="45DBDA51" w14:textId="77777777" w:rsidTr="00E90767">
        <w:trPr>
          <w:trHeight w:val="214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01DAE43F" w14:textId="58BC1D46" w:rsidR="00E90767" w:rsidRPr="00453EA4" w:rsidRDefault="004B71A2" w:rsidP="00E90767">
            <w:pPr>
              <w:pStyle w:val="Prrafodelista"/>
              <w:numPr>
                <w:ilvl w:val="0"/>
                <w:numId w:val="2"/>
              </w:numPr>
              <w:spacing w:before="240" w:after="240"/>
              <w:ind w:left="316"/>
              <w:rPr>
                <w:rFonts w:ascii="Noto Sans" w:hAnsi="Noto Sans" w:cs="Noto Sans"/>
                <w:sz w:val="14"/>
                <w:szCs w:val="14"/>
              </w:rPr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>REGISTRO FEDERAL DE CONTRIBUYENTE:</w:t>
            </w:r>
          </w:p>
        </w:tc>
        <w:sdt>
          <w:sdtPr>
            <w:rPr>
              <w:rFonts w:ascii="Noto Sans" w:hAnsi="Noto Sans" w:cs="Noto Sans"/>
              <w:sz w:val="14"/>
              <w:szCs w:val="14"/>
            </w:rPr>
            <w:id w:val="-931198885"/>
            <w:placeholder>
              <w:docPart w:val="E6588A96E4A542E395E641857CDB9B20"/>
            </w:placeholder>
            <w:showingPlcHdr/>
            <w:text/>
          </w:sdtPr>
          <w:sdtContent>
            <w:tc>
              <w:tcPr>
                <w:tcW w:w="479" w:type="dxa"/>
                <w:tcBorders>
                  <w:bottom w:val="single" w:sz="4" w:space="0" w:color="auto"/>
                </w:tcBorders>
                <w:vAlign w:val="center"/>
              </w:tcPr>
              <w:p w14:paraId="4572E40F" w14:textId="70F6DE83" w:rsidR="00E90767" w:rsidRPr="00453EA4" w:rsidRDefault="00E90767" w:rsidP="00E90767">
                <w:pPr>
                  <w:ind w:left="-534" w:right="-527"/>
                  <w:jc w:val="center"/>
                  <w:rPr>
                    <w:rFonts w:ascii="Noto Sans" w:hAnsi="Noto Sans" w:cs="Noto Sans"/>
                    <w:sz w:val="14"/>
                    <w:szCs w:val="14"/>
                  </w:rPr>
                </w:pPr>
                <w:r w:rsidRPr="00453EA4">
                  <w:rPr>
                    <w:rFonts w:ascii="Geomanist" w:hAnsi="Geomanist"/>
                    <w:sz w:val="14"/>
                    <w:szCs w:val="14"/>
                  </w:rPr>
                  <w:t>*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14"/>
              <w:szCs w:val="14"/>
            </w:rPr>
            <w:id w:val="-865981195"/>
            <w:placeholder>
              <w:docPart w:val="17863867668E424B9BBE0F2CD490F96E"/>
            </w:placeholder>
            <w:showingPlcHdr/>
            <w:text/>
          </w:sdtPr>
          <w:sdtContent>
            <w:tc>
              <w:tcPr>
                <w:tcW w:w="480" w:type="dxa"/>
                <w:tcBorders>
                  <w:bottom w:val="single" w:sz="4" w:space="0" w:color="auto"/>
                </w:tcBorders>
                <w:vAlign w:val="center"/>
              </w:tcPr>
              <w:p w14:paraId="63A3DC81" w14:textId="356923A8" w:rsidR="00E90767" w:rsidRPr="00453EA4" w:rsidRDefault="00E90767" w:rsidP="00E90767">
                <w:pPr>
                  <w:ind w:left="-581" w:right="-527"/>
                  <w:jc w:val="center"/>
                  <w:rPr>
                    <w:rFonts w:ascii="Noto Sans" w:hAnsi="Noto Sans" w:cs="Noto Sans"/>
                    <w:sz w:val="14"/>
                    <w:szCs w:val="14"/>
                  </w:rPr>
                </w:pPr>
                <w:r w:rsidRPr="00453EA4">
                  <w:rPr>
                    <w:rFonts w:ascii="Geomanist" w:hAnsi="Geomanist"/>
                    <w:sz w:val="14"/>
                    <w:szCs w:val="14"/>
                  </w:rPr>
                  <w:t>*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14"/>
              <w:szCs w:val="14"/>
            </w:rPr>
            <w:id w:val="256334046"/>
            <w:placeholder>
              <w:docPart w:val="401A98D8EE554563A1C4AF954D081CD7"/>
            </w:placeholder>
            <w:showingPlcHdr/>
            <w:text/>
          </w:sdtPr>
          <w:sdtContent>
            <w:tc>
              <w:tcPr>
                <w:tcW w:w="480" w:type="dxa"/>
                <w:tcBorders>
                  <w:bottom w:val="single" w:sz="4" w:space="0" w:color="auto"/>
                </w:tcBorders>
                <w:vAlign w:val="center"/>
              </w:tcPr>
              <w:p w14:paraId="204F3587" w14:textId="43D6965B" w:rsidR="00E90767" w:rsidRPr="00453EA4" w:rsidRDefault="00E90767" w:rsidP="00E90767">
                <w:pPr>
                  <w:ind w:left="-498" w:right="-527"/>
                  <w:jc w:val="center"/>
                  <w:rPr>
                    <w:rFonts w:ascii="Noto Sans" w:hAnsi="Noto Sans" w:cs="Noto Sans"/>
                    <w:sz w:val="14"/>
                    <w:szCs w:val="14"/>
                  </w:rPr>
                </w:pPr>
                <w:r w:rsidRPr="00453EA4">
                  <w:rPr>
                    <w:rFonts w:ascii="Geomanist" w:hAnsi="Geomanist"/>
                    <w:sz w:val="14"/>
                    <w:szCs w:val="14"/>
                  </w:rPr>
                  <w:t>*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14"/>
              <w:szCs w:val="14"/>
            </w:rPr>
            <w:id w:val="-1558394266"/>
            <w:placeholder>
              <w:docPart w:val="79443000EEB542239AA17B1C1F6F17C8"/>
            </w:placeholder>
            <w:showingPlcHdr/>
            <w:text/>
          </w:sdtPr>
          <w:sdtContent>
            <w:tc>
              <w:tcPr>
                <w:tcW w:w="480" w:type="dxa"/>
                <w:tcBorders>
                  <w:bottom w:val="single" w:sz="4" w:space="0" w:color="auto"/>
                </w:tcBorders>
                <w:vAlign w:val="center"/>
              </w:tcPr>
              <w:p w14:paraId="19C54EC4" w14:textId="666CD2EE" w:rsidR="00E90767" w:rsidRPr="00453EA4" w:rsidRDefault="00E90767" w:rsidP="00E90767">
                <w:pPr>
                  <w:ind w:left="-557" w:right="-527"/>
                  <w:jc w:val="center"/>
                  <w:rPr>
                    <w:rFonts w:ascii="Noto Sans" w:hAnsi="Noto Sans" w:cs="Noto Sans"/>
                    <w:sz w:val="14"/>
                    <w:szCs w:val="14"/>
                  </w:rPr>
                </w:pPr>
                <w:r w:rsidRPr="00453EA4">
                  <w:rPr>
                    <w:rFonts w:ascii="Geomanist" w:hAnsi="Geomanist"/>
                    <w:sz w:val="14"/>
                    <w:szCs w:val="14"/>
                  </w:rPr>
                  <w:t>*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14"/>
              <w:szCs w:val="14"/>
            </w:rPr>
            <w:id w:val="102615319"/>
            <w:placeholder>
              <w:docPart w:val="ED2B18A566C8496BBB26B71EFF58840F"/>
            </w:placeholder>
            <w:showingPlcHdr/>
            <w:text/>
          </w:sdtPr>
          <w:sdtContent>
            <w:tc>
              <w:tcPr>
                <w:tcW w:w="47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16B7D0F" w14:textId="68BF3985" w:rsidR="00E90767" w:rsidRPr="00453EA4" w:rsidRDefault="00E90767" w:rsidP="00E90767">
                <w:pPr>
                  <w:ind w:left="-603" w:right="-527"/>
                  <w:jc w:val="center"/>
                  <w:rPr>
                    <w:rFonts w:ascii="Noto Sans" w:hAnsi="Noto Sans" w:cs="Noto Sans"/>
                    <w:sz w:val="14"/>
                    <w:szCs w:val="14"/>
                  </w:rPr>
                </w:pPr>
                <w:r w:rsidRPr="00453EA4">
                  <w:rPr>
                    <w:rFonts w:ascii="Geomanist" w:hAnsi="Geomanist"/>
                    <w:sz w:val="14"/>
                    <w:szCs w:val="14"/>
                  </w:rPr>
                  <w:t>*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14"/>
              <w:szCs w:val="14"/>
            </w:rPr>
            <w:id w:val="-726064456"/>
            <w:placeholder>
              <w:docPart w:val="9666687EF6D7484AAC2EC949295480BE"/>
            </w:placeholder>
            <w:showingPlcHdr/>
            <w:text/>
          </w:sdtPr>
          <w:sdtContent>
            <w:tc>
              <w:tcPr>
                <w:tcW w:w="480" w:type="dxa"/>
                <w:tcBorders>
                  <w:bottom w:val="single" w:sz="4" w:space="0" w:color="auto"/>
                </w:tcBorders>
                <w:vAlign w:val="center"/>
              </w:tcPr>
              <w:p w14:paraId="53A989B5" w14:textId="00847BDA" w:rsidR="00E90767" w:rsidRPr="00453EA4" w:rsidRDefault="00E90767" w:rsidP="00E90767">
                <w:pPr>
                  <w:ind w:left="-662" w:right="-527"/>
                  <w:jc w:val="center"/>
                  <w:rPr>
                    <w:rFonts w:ascii="Noto Sans" w:hAnsi="Noto Sans" w:cs="Noto Sans"/>
                    <w:sz w:val="14"/>
                    <w:szCs w:val="14"/>
                  </w:rPr>
                </w:pPr>
                <w:r w:rsidRPr="00453EA4">
                  <w:rPr>
                    <w:rFonts w:ascii="Geomanist" w:hAnsi="Geomanist"/>
                    <w:sz w:val="14"/>
                    <w:szCs w:val="14"/>
                  </w:rPr>
                  <w:t>*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14"/>
              <w:szCs w:val="14"/>
            </w:rPr>
            <w:id w:val="1273283957"/>
            <w:placeholder>
              <w:docPart w:val="5E9BC56D181F4FD29CFFD08F822791D6"/>
            </w:placeholder>
            <w:showingPlcHdr/>
            <w:text/>
          </w:sdtPr>
          <w:sdtContent>
            <w:tc>
              <w:tcPr>
                <w:tcW w:w="480" w:type="dxa"/>
                <w:tcBorders>
                  <w:bottom w:val="single" w:sz="4" w:space="0" w:color="auto"/>
                </w:tcBorders>
                <w:vAlign w:val="center"/>
              </w:tcPr>
              <w:p w14:paraId="2A14B5C1" w14:textId="12495942" w:rsidR="00E90767" w:rsidRPr="00453EA4" w:rsidRDefault="00E90767" w:rsidP="00E90767">
                <w:pPr>
                  <w:ind w:left="-579" w:right="-527"/>
                  <w:jc w:val="center"/>
                  <w:rPr>
                    <w:rFonts w:ascii="Noto Sans" w:hAnsi="Noto Sans" w:cs="Noto Sans"/>
                    <w:sz w:val="14"/>
                    <w:szCs w:val="14"/>
                  </w:rPr>
                </w:pPr>
                <w:r w:rsidRPr="00453EA4">
                  <w:rPr>
                    <w:rFonts w:ascii="Geomanist" w:hAnsi="Geomanist"/>
                    <w:sz w:val="14"/>
                    <w:szCs w:val="14"/>
                  </w:rPr>
                  <w:t>*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14"/>
              <w:szCs w:val="14"/>
            </w:rPr>
            <w:id w:val="1917589494"/>
            <w:placeholder>
              <w:docPart w:val="A84FFCB772994DF7A0FA0F1A4C1E3070"/>
            </w:placeholder>
            <w:showingPlcHdr/>
            <w:text/>
          </w:sdtPr>
          <w:sdtContent>
            <w:tc>
              <w:tcPr>
                <w:tcW w:w="480" w:type="dxa"/>
                <w:tcBorders>
                  <w:bottom w:val="single" w:sz="4" w:space="0" w:color="auto"/>
                </w:tcBorders>
                <w:vAlign w:val="center"/>
              </w:tcPr>
              <w:p w14:paraId="778D6E26" w14:textId="1071056B" w:rsidR="00E90767" w:rsidRPr="00453EA4" w:rsidRDefault="00E90767" w:rsidP="00E90767">
                <w:pPr>
                  <w:ind w:left="-484" w:right="-527"/>
                  <w:jc w:val="center"/>
                  <w:rPr>
                    <w:rFonts w:ascii="Noto Sans" w:hAnsi="Noto Sans" w:cs="Noto Sans"/>
                    <w:sz w:val="14"/>
                    <w:szCs w:val="14"/>
                  </w:rPr>
                </w:pPr>
                <w:r w:rsidRPr="00453EA4">
                  <w:rPr>
                    <w:rFonts w:ascii="Geomanist" w:hAnsi="Geomanist"/>
                    <w:sz w:val="14"/>
                    <w:szCs w:val="14"/>
                  </w:rPr>
                  <w:t>*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14"/>
              <w:szCs w:val="14"/>
            </w:rPr>
            <w:id w:val="-2119672084"/>
            <w:placeholder>
              <w:docPart w:val="167E4968E65448D4BD2D14730604E8C2"/>
            </w:placeholder>
            <w:showingPlcHdr/>
            <w:text/>
          </w:sdtPr>
          <w:sdtContent>
            <w:tc>
              <w:tcPr>
                <w:tcW w:w="479" w:type="dxa"/>
                <w:tcBorders>
                  <w:bottom w:val="single" w:sz="4" w:space="0" w:color="auto"/>
                </w:tcBorders>
                <w:vAlign w:val="center"/>
              </w:tcPr>
              <w:p w14:paraId="07C79B20" w14:textId="570DB2F5" w:rsidR="00E90767" w:rsidRPr="00453EA4" w:rsidRDefault="00E90767" w:rsidP="00E90767">
                <w:pPr>
                  <w:ind w:left="-543" w:right="-527"/>
                  <w:jc w:val="center"/>
                  <w:rPr>
                    <w:rFonts w:ascii="Noto Sans" w:hAnsi="Noto Sans" w:cs="Noto Sans"/>
                    <w:sz w:val="14"/>
                    <w:szCs w:val="14"/>
                  </w:rPr>
                </w:pPr>
                <w:r w:rsidRPr="00453EA4">
                  <w:rPr>
                    <w:rFonts w:ascii="Geomanist" w:hAnsi="Geomanist"/>
                    <w:sz w:val="14"/>
                    <w:szCs w:val="14"/>
                  </w:rPr>
                  <w:t>*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14"/>
              <w:szCs w:val="14"/>
            </w:rPr>
            <w:id w:val="-532723637"/>
            <w:placeholder>
              <w:docPart w:val="0858161CDDD04FB2A67B5CD7501375DB"/>
            </w:placeholder>
            <w:showingPlcHdr/>
            <w:text/>
          </w:sdtPr>
          <w:sdtContent>
            <w:tc>
              <w:tcPr>
                <w:tcW w:w="48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F96BCB8" w14:textId="75CC6E7D" w:rsidR="00E90767" w:rsidRPr="00453EA4" w:rsidRDefault="00E90767" w:rsidP="00E90767">
                <w:pPr>
                  <w:ind w:left="-602" w:right="-527"/>
                  <w:jc w:val="center"/>
                  <w:rPr>
                    <w:rFonts w:ascii="Noto Sans" w:hAnsi="Noto Sans" w:cs="Noto Sans"/>
                    <w:sz w:val="14"/>
                    <w:szCs w:val="14"/>
                  </w:rPr>
                </w:pPr>
                <w:r w:rsidRPr="00453EA4">
                  <w:rPr>
                    <w:rFonts w:ascii="Geomanist" w:hAnsi="Geomanist"/>
                    <w:sz w:val="14"/>
                    <w:szCs w:val="14"/>
                  </w:rPr>
                  <w:t>*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14"/>
              <w:szCs w:val="14"/>
            </w:rPr>
            <w:id w:val="-1479136407"/>
            <w:placeholder>
              <w:docPart w:val="994BB16F65C548B4890542DD2BDFA682"/>
            </w:placeholder>
            <w:showingPlcHdr/>
            <w:text/>
          </w:sdtPr>
          <w:sdtContent>
            <w:tc>
              <w:tcPr>
                <w:tcW w:w="480" w:type="dxa"/>
                <w:tcBorders>
                  <w:bottom w:val="single" w:sz="4" w:space="0" w:color="auto"/>
                </w:tcBorders>
                <w:vAlign w:val="center"/>
              </w:tcPr>
              <w:p w14:paraId="24D2AB1F" w14:textId="1ADC881C" w:rsidR="00E90767" w:rsidRPr="00453EA4" w:rsidRDefault="00E90767" w:rsidP="00E90767">
                <w:pPr>
                  <w:ind w:left="-507" w:right="-527"/>
                  <w:jc w:val="center"/>
                  <w:rPr>
                    <w:rFonts w:ascii="Noto Sans" w:hAnsi="Noto Sans" w:cs="Noto Sans"/>
                    <w:sz w:val="14"/>
                    <w:szCs w:val="14"/>
                  </w:rPr>
                </w:pPr>
                <w:r w:rsidRPr="00453EA4">
                  <w:rPr>
                    <w:rFonts w:ascii="Geomanist" w:hAnsi="Geomanist"/>
                    <w:sz w:val="14"/>
                    <w:szCs w:val="14"/>
                  </w:rPr>
                  <w:t>*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14"/>
              <w:szCs w:val="14"/>
            </w:rPr>
            <w:id w:val="-1424568791"/>
            <w:placeholder>
              <w:docPart w:val="74A335FB1E194CE7AB790781795D986B"/>
            </w:placeholder>
            <w:showingPlcHdr/>
            <w:text/>
          </w:sdtPr>
          <w:sdtContent>
            <w:tc>
              <w:tcPr>
                <w:tcW w:w="480" w:type="dxa"/>
                <w:tcBorders>
                  <w:bottom w:val="single" w:sz="4" w:space="0" w:color="auto"/>
                </w:tcBorders>
                <w:vAlign w:val="center"/>
              </w:tcPr>
              <w:p w14:paraId="40FB9AA8" w14:textId="3508910F" w:rsidR="00E90767" w:rsidRPr="00453EA4" w:rsidRDefault="00E90767" w:rsidP="00E90767">
                <w:pPr>
                  <w:ind w:left="-565" w:right="-527"/>
                  <w:jc w:val="center"/>
                  <w:rPr>
                    <w:rFonts w:ascii="Noto Sans" w:hAnsi="Noto Sans" w:cs="Noto Sans"/>
                    <w:sz w:val="14"/>
                    <w:szCs w:val="14"/>
                  </w:rPr>
                </w:pPr>
                <w:r w:rsidRPr="00453EA4">
                  <w:rPr>
                    <w:rFonts w:ascii="Geomanist" w:hAnsi="Geomanist"/>
                    <w:sz w:val="14"/>
                    <w:szCs w:val="14"/>
                  </w:rPr>
                  <w:t>*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14"/>
              <w:szCs w:val="14"/>
            </w:rPr>
            <w:id w:val="1619415620"/>
            <w:placeholder>
              <w:docPart w:val="55EA33979B834584929C8B681C08FF8B"/>
            </w:placeholder>
            <w:showingPlcHdr/>
            <w:text/>
          </w:sdtPr>
          <w:sdtContent>
            <w:tc>
              <w:tcPr>
                <w:tcW w:w="480" w:type="dxa"/>
                <w:tcBorders>
                  <w:bottom w:val="single" w:sz="4" w:space="0" w:color="auto"/>
                </w:tcBorders>
                <w:vAlign w:val="center"/>
              </w:tcPr>
              <w:p w14:paraId="0F68E312" w14:textId="0DE298F7" w:rsidR="00E90767" w:rsidRPr="00453EA4" w:rsidRDefault="00E90767" w:rsidP="00E90767">
                <w:pPr>
                  <w:ind w:left="-624" w:right="-527"/>
                  <w:jc w:val="center"/>
                  <w:rPr>
                    <w:rFonts w:ascii="Noto Sans" w:hAnsi="Noto Sans" w:cs="Noto Sans"/>
                    <w:sz w:val="14"/>
                    <w:szCs w:val="14"/>
                  </w:rPr>
                </w:pPr>
                <w:r w:rsidRPr="00453EA4">
                  <w:rPr>
                    <w:rFonts w:ascii="Geomanist" w:hAnsi="Geomanist"/>
                    <w:sz w:val="14"/>
                    <w:szCs w:val="14"/>
                  </w:rPr>
                  <w:t>*</w:t>
                </w:r>
              </w:p>
            </w:tc>
          </w:sdtContent>
        </w:sdt>
      </w:tr>
      <w:tr w:rsidR="00E90767" w:rsidRPr="00453EA4" w14:paraId="23F41AD7" w14:textId="77777777" w:rsidTr="00E90767">
        <w:trPr>
          <w:trHeight w:val="519"/>
        </w:trPr>
        <w:tc>
          <w:tcPr>
            <w:tcW w:w="4390" w:type="dxa"/>
            <w:tcBorders>
              <w:top w:val="single" w:sz="4" w:space="0" w:color="auto"/>
            </w:tcBorders>
            <w:vAlign w:val="center"/>
          </w:tcPr>
          <w:p w14:paraId="58F47DD0" w14:textId="3E96149C" w:rsidR="00E90767" w:rsidRPr="00453EA4" w:rsidRDefault="004B71A2" w:rsidP="00E90767">
            <w:pPr>
              <w:pStyle w:val="Prrafodelista"/>
              <w:numPr>
                <w:ilvl w:val="0"/>
                <w:numId w:val="2"/>
              </w:numPr>
              <w:ind w:left="309" w:right="-109"/>
              <w:rPr>
                <w:rFonts w:ascii="Noto Sans" w:hAnsi="Noto Sans" w:cs="Noto Sans"/>
                <w:color w:val="808080"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>ÚLTIMO GRADO DE ESTUDIOS:</w:t>
            </w:r>
          </w:p>
        </w:tc>
        <w:tc>
          <w:tcPr>
            <w:tcW w:w="6237" w:type="dxa"/>
            <w:gridSpan w:val="15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="Noto Sans" w:hAnsi="Noto Sans" w:cs="Noto Sans"/>
                <w:color w:val="808080"/>
                <w:sz w:val="12"/>
                <w:szCs w:val="12"/>
              </w:rPr>
              <w:id w:val="-73898963"/>
              <w:placeholder>
                <w:docPart w:val="22B2BC97A46B43549C2F339A96879927"/>
              </w:placeholder>
              <w:showingPlcHdr/>
              <w:comboBox>
                <w:listItem w:displayText="SELECCIONAR UNA OPCIÓN" w:value="SELECCIONAR UNA OPCIÓN"/>
                <w:listItem w:displayText="PRIMARIA" w:value="PRIMARIA"/>
                <w:listItem w:displayText="SECUNDARIA" w:value="SECUNDARIA"/>
                <w:listItem w:displayText="PREPARATORIA O EQUIVALENTES" w:value="PREPARATORIA O EQUIVALENTES"/>
                <w:listItem w:displayText="EDUCACIÓN PROFESIONAL TÉCNICA" w:value="EDUCACIÓN PROFESIONAL TÉCNICA"/>
                <w:listItem w:displayText="TÉCNICO SUPERIOR UNIVERSITARIO" w:value="TÉCNICO SUPERIOR UNIVERSITARIO"/>
                <w:listItem w:displayText="LICENCIATURA" w:value="LICENCIATURA"/>
                <w:listItem w:displayText="POSTGRADO" w:value="POSTGRADO"/>
                <w:listItem w:displayText="NORMAL" w:value="NORMAL"/>
              </w:comboBox>
            </w:sdtPr>
            <w:sdtContent>
              <w:p w14:paraId="5204F9E8" w14:textId="7B163803" w:rsidR="00E90767" w:rsidRPr="00453EA4" w:rsidRDefault="00E90767" w:rsidP="00E90767">
                <w:pPr>
                  <w:ind w:right="142"/>
                  <w:jc w:val="center"/>
                  <w:rPr>
                    <w:rFonts w:ascii="Noto Sans" w:hAnsi="Noto Sans" w:cs="Noto Sans"/>
                    <w:color w:val="808080"/>
                    <w:sz w:val="12"/>
                    <w:szCs w:val="12"/>
                  </w:rPr>
                </w:pPr>
                <w:r w:rsidRPr="00453EA4">
                  <w:rPr>
                    <w:rFonts w:ascii="Noto Sans" w:eastAsia="Calibri" w:hAnsi="Noto Sans" w:cs="Noto Sans"/>
                    <w:color w:val="808080"/>
                    <w:sz w:val="12"/>
                    <w:szCs w:val="12"/>
                  </w:rPr>
                  <w:t>Elija un elemento.</w:t>
                </w:r>
              </w:p>
            </w:sdtContent>
          </w:sdt>
        </w:tc>
      </w:tr>
    </w:tbl>
    <w:p w14:paraId="283A7DFD" w14:textId="264E9A65" w:rsidR="00CD3D8A" w:rsidRPr="00453EA4" w:rsidRDefault="008C3654" w:rsidP="00206AFE">
      <w:pPr>
        <w:spacing w:before="240"/>
        <w:ind w:left="-851" w:right="-943"/>
        <w:rPr>
          <w:rFonts w:ascii="Noto Sans" w:hAnsi="Noto Sans" w:cs="Noto Sans"/>
          <w:b/>
          <w:bCs/>
          <w:sz w:val="12"/>
          <w:szCs w:val="12"/>
        </w:rPr>
      </w:pPr>
      <w:r w:rsidRPr="00453EA4">
        <w:rPr>
          <w:rFonts w:ascii="Noto Sans" w:hAnsi="Noto Sans" w:cs="Noto Sans"/>
          <w:b/>
          <w:bCs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C7CEC4" wp14:editId="5F0248B2">
                <wp:simplePos x="0" y="0"/>
                <wp:positionH relativeFrom="column">
                  <wp:posOffset>-569595</wp:posOffset>
                </wp:positionH>
                <wp:positionV relativeFrom="paragraph">
                  <wp:posOffset>326390</wp:posOffset>
                </wp:positionV>
                <wp:extent cx="6724650" cy="0"/>
                <wp:effectExtent l="0" t="19050" r="19050" b="19050"/>
                <wp:wrapSquare wrapText="bothSides"/>
                <wp:docPr id="2144201339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D4C19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F9C46E" id="Conector recto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85pt,25.7pt" to="484.6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jvgwQEAAN8DAAAOAAAAZHJzL2Uyb0RvYy54bWysU8tu2zAQvBfoPxC815KM2EkFyznYSC9F&#10;EqTpB9DU0iLAF0jWkv8+S8qWg7ZAkCAXilzuzO4MV6vbQStyAB+kNQ2tZiUlYLhtpdk39Pfz3bcb&#10;SkJkpmXKGmjoEQK9XX/9supdDXPbWdWCJ0hiQt27hnYxurooAu9AszCzDgxeCus1i3j0+6L1rEd2&#10;rYp5WS6L3vrWecshBIxux0u6zvxCAI8PQgSIRDUUe4t59XndpbVYr1i998x1kp/aYB/oQjNpsOhE&#10;tWWRkT9e/kOlJfc2WBFn3OrCCiE5ZA2opir/UvOrYw6yFjQnuMmm8Hm0/P6wMY8ebehdqIN79EnF&#10;ILxOX+yPDNms42QWDJFwDC6v51fLBXrKz3fFBeh8iD/AapI2DVXSJB2sZoefIWIxTD2npLAypG/o&#10;/GZxvchpwSrZ3kml0mXw+91GeXJg+Ibbq031fZOeDSlepeFJGQxeVORdPCoYCzyBILLFvquxQhow&#10;mGgZ52BideJVBrMTTGALE7B8G3jKT1DIw/ce8ITIla2JE1hLY/3/qsfh3LIY888OjLqTBTvbHvP7&#10;ZmtwirJzp4lPY/r6nOGX/3L9AgAA//8DAFBLAwQUAAYACAAAACEA34tAWN8AAAAJAQAADwAAAGRy&#10;cy9kb3ducmV2LnhtbEyPTU/DMAyG70j8h8hI3LZ0DLa1NJ34EEc06LhwyxqvLTROaLKt7NfPiAMc&#10;bT96/bz5crCd2GMfWkcKJuMEBFLlTEu1grf102gBIkRNRneOUME3BlgW52e5zow70Cvuy1gLDqGQ&#10;aQVNjD6TMlQNWh3GziPxbet6qyOPfS1Nrw8cbjt5lSQzaXVL/KHRHh8arD7LnVXwMUxXx/vnRx9X&#10;7/hV+rB9OaZSqcuL4e4WRMQh/sHwo8/qULDTxu3IBNEpGC3SOaMKbibXIBhIZ+kUxOZ3IYtc/m9Q&#10;nAAAAP//AwBQSwECLQAUAAYACAAAACEAtoM4kv4AAADhAQAAEwAAAAAAAAAAAAAAAAAAAAAAW0Nv&#10;bnRlbnRfVHlwZXNdLnhtbFBLAQItABQABgAIAAAAIQA4/SH/1gAAAJQBAAALAAAAAAAAAAAAAAAA&#10;AC8BAABfcmVscy8ucmVsc1BLAQItABQABgAIAAAAIQDHEjvgwQEAAN8DAAAOAAAAAAAAAAAAAAAA&#10;AC4CAABkcnMvZTJvRG9jLnhtbFBLAQItABQABgAIAAAAIQDfi0BY3wAAAAkBAAAPAAAAAAAAAAAA&#10;AAAAABsEAABkcnMvZG93bnJldi54bWxQSwUGAAAAAAQABADzAAAAJwUAAAAA&#10;" strokecolor="#d4c19c" strokeweight="2.25pt">
                <v:stroke joinstyle="miter"/>
                <w10:wrap type="square"/>
              </v:line>
            </w:pict>
          </mc:Fallback>
        </mc:AlternateContent>
      </w:r>
      <w:r w:rsidR="00206AFE" w:rsidRPr="00453EA4">
        <w:rPr>
          <w:rFonts w:ascii="Noto Sans" w:hAnsi="Noto Sans" w:cs="Noto Sans"/>
          <w:b/>
          <w:bCs/>
          <w:sz w:val="12"/>
          <w:szCs w:val="12"/>
        </w:rPr>
        <w:t>DATOS DE CONTACTO PARA OIR Y RECIBIR NOTIFICACIONES</w:t>
      </w:r>
    </w:p>
    <w:tbl>
      <w:tblPr>
        <w:tblStyle w:val="Tablaconcuadrcula"/>
        <w:tblW w:w="10627" w:type="dxa"/>
        <w:tblInd w:w="-851" w:type="dxa"/>
        <w:tblLook w:val="04A0" w:firstRow="1" w:lastRow="0" w:firstColumn="1" w:lastColumn="0" w:noHBand="0" w:noVBand="1"/>
      </w:tblPr>
      <w:tblGrid>
        <w:gridCol w:w="2656"/>
        <w:gridCol w:w="1734"/>
        <w:gridCol w:w="923"/>
        <w:gridCol w:w="2657"/>
        <w:gridCol w:w="2657"/>
      </w:tblGrid>
      <w:tr w:rsidR="003D0D50" w:rsidRPr="00453EA4" w14:paraId="64C227CA" w14:textId="77777777" w:rsidTr="00E90767">
        <w:trPr>
          <w:trHeight w:val="416"/>
        </w:trPr>
        <w:tc>
          <w:tcPr>
            <w:tcW w:w="4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909C8" w14:textId="1EA16F4E" w:rsidR="003D0D50" w:rsidRPr="00453EA4" w:rsidRDefault="004B71A2" w:rsidP="00E90767">
            <w:pPr>
              <w:pStyle w:val="Prrafodelista"/>
              <w:numPr>
                <w:ilvl w:val="0"/>
                <w:numId w:val="2"/>
              </w:numPr>
              <w:spacing w:before="240" w:after="240"/>
              <w:ind w:left="309" w:right="-109"/>
              <w:rPr>
                <w:rFonts w:ascii="Noto Sans" w:hAnsi="Noto Sans" w:cs="Noto Sans"/>
                <w:b/>
                <w:bCs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>TELÉFONO DE CONTACTO: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1B4F68" w14:textId="5812820E" w:rsidR="003D0D50" w:rsidRPr="00453EA4" w:rsidRDefault="00000000" w:rsidP="003D0D50">
            <w:pPr>
              <w:ind w:right="-943"/>
              <w:jc w:val="center"/>
              <w:rPr>
                <w:rFonts w:ascii="Noto Sans" w:hAnsi="Noto Sans" w:cs="Noto Sans"/>
                <w:b/>
                <w:bCs/>
                <w:sz w:val="12"/>
                <w:szCs w:val="12"/>
              </w:rPr>
            </w:pPr>
            <w:sdt>
              <w:sdtPr>
                <w:rPr>
                  <w:rFonts w:ascii="Noto Sans" w:hAnsi="Noto Sans" w:cs="Noto Sans"/>
                  <w:color w:val="808080" w:themeColor="background1" w:themeShade="80"/>
                  <w:sz w:val="12"/>
                  <w:szCs w:val="12"/>
                </w:rPr>
                <w:id w:val="1353373130"/>
                <w:placeholder>
                  <w:docPart w:val="D0B535007A184BCDA106F910DD1123BD"/>
                </w:placeholder>
                <w:showingPlcHdr/>
              </w:sdtPr>
              <w:sdtContent>
                <w:r w:rsidR="003D0D50" w:rsidRPr="00453EA4">
                  <w:rPr>
                    <w:rStyle w:val="Textodelmarcadordeposicin"/>
                    <w:rFonts w:ascii="Noto Sans" w:eastAsiaTheme="minorHAnsi" w:hAnsi="Noto Sans" w:cs="Noto Sans"/>
                    <w:color w:val="808080" w:themeColor="background1" w:themeShade="80"/>
                    <w:sz w:val="12"/>
                    <w:szCs w:val="12"/>
                  </w:rPr>
                  <w:t>Haga clic o pulse aquí para escribir texto.</w:t>
                </w:r>
              </w:sdtContent>
            </w:sdt>
          </w:p>
        </w:tc>
      </w:tr>
      <w:tr w:rsidR="00B31547" w:rsidRPr="00453EA4" w14:paraId="0A62CE53" w14:textId="77777777" w:rsidTr="00E90767">
        <w:trPr>
          <w:trHeight w:val="365"/>
        </w:trPr>
        <w:tc>
          <w:tcPr>
            <w:tcW w:w="4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6CA92B" w14:textId="3237B384" w:rsidR="00B31547" w:rsidRPr="00453EA4" w:rsidRDefault="004B71A2" w:rsidP="00E90767">
            <w:pPr>
              <w:pStyle w:val="Prrafodelista"/>
              <w:numPr>
                <w:ilvl w:val="0"/>
                <w:numId w:val="2"/>
              </w:numPr>
              <w:spacing w:before="240" w:after="240"/>
              <w:ind w:left="309" w:right="-109"/>
              <w:rPr>
                <w:rFonts w:ascii="Noto Sans" w:hAnsi="Noto Sans" w:cs="Noto Sans"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>CORREO ELECTRÓNICO DE CONTACTO: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27AE9F" w14:textId="13A817D0" w:rsidR="00B31547" w:rsidRPr="00453EA4" w:rsidRDefault="00000000" w:rsidP="000C3D47">
            <w:pPr>
              <w:ind w:right="-943"/>
              <w:jc w:val="center"/>
              <w:rPr>
                <w:rFonts w:ascii="Noto Sans" w:hAnsi="Noto Sans" w:cs="Noto Sans"/>
                <w:b/>
                <w:bCs/>
                <w:sz w:val="12"/>
                <w:szCs w:val="12"/>
              </w:rPr>
            </w:pPr>
            <w:sdt>
              <w:sdtPr>
                <w:rPr>
                  <w:rFonts w:ascii="Noto Sans" w:hAnsi="Noto Sans" w:cs="Noto Sans"/>
                  <w:color w:val="808080" w:themeColor="background1" w:themeShade="80"/>
                  <w:sz w:val="12"/>
                  <w:szCs w:val="12"/>
                </w:rPr>
                <w:id w:val="868722600"/>
                <w:placeholder>
                  <w:docPart w:val="78835D3640BC488487693EBE7636FADE"/>
                </w:placeholder>
                <w:showingPlcHdr/>
              </w:sdtPr>
              <w:sdtContent>
                <w:r w:rsidR="00B31547" w:rsidRPr="00453EA4">
                  <w:rPr>
                    <w:rStyle w:val="Textodelmarcadordeposicin"/>
                    <w:rFonts w:ascii="Noto Sans" w:eastAsiaTheme="minorHAnsi" w:hAnsi="Noto Sans" w:cs="Noto Sans"/>
                    <w:color w:val="808080" w:themeColor="background1" w:themeShade="80"/>
                    <w:sz w:val="12"/>
                    <w:szCs w:val="12"/>
                  </w:rPr>
                  <w:t>Haga clic o pulse aquí para escribir texto.</w:t>
                </w:r>
              </w:sdtContent>
            </w:sdt>
          </w:p>
        </w:tc>
      </w:tr>
      <w:tr w:rsidR="000C3D47" w:rsidRPr="00453EA4" w14:paraId="74681649" w14:textId="77777777" w:rsidTr="00E90767">
        <w:trPr>
          <w:trHeight w:val="272"/>
        </w:trPr>
        <w:tc>
          <w:tcPr>
            <w:tcW w:w="1062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478939" w14:textId="66A072FF" w:rsidR="000C3D47" w:rsidRPr="00453EA4" w:rsidRDefault="004B71A2" w:rsidP="004B71A2">
            <w:pPr>
              <w:pStyle w:val="Prrafodelista"/>
              <w:numPr>
                <w:ilvl w:val="0"/>
                <w:numId w:val="2"/>
              </w:numPr>
              <w:ind w:left="324"/>
              <w:jc w:val="center"/>
              <w:rPr>
                <w:rFonts w:ascii="Noto Sans" w:hAnsi="Noto Sans" w:cs="Noto Sans"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>DOMICILIO</w:t>
            </w:r>
          </w:p>
        </w:tc>
      </w:tr>
      <w:tr w:rsidR="003D57BD" w:rsidRPr="00453EA4" w14:paraId="65A8DCFD" w14:textId="77777777" w:rsidTr="00815F62">
        <w:trPr>
          <w:trHeight w:val="80"/>
        </w:trPr>
        <w:tc>
          <w:tcPr>
            <w:tcW w:w="106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A5BF4F" w14:textId="77777777" w:rsidR="003D57BD" w:rsidRPr="00453EA4" w:rsidRDefault="003D57BD" w:rsidP="002B53EE">
            <w:pPr>
              <w:ind w:right="-105"/>
              <w:rPr>
                <w:rFonts w:ascii="Noto Sans" w:hAnsi="Noto Sans" w:cs="Noto Sans"/>
                <w:color w:val="808080" w:themeColor="background1" w:themeShade="80"/>
                <w:sz w:val="12"/>
                <w:szCs w:val="12"/>
              </w:rPr>
            </w:pPr>
          </w:p>
        </w:tc>
      </w:tr>
      <w:tr w:rsidR="002B53EE" w:rsidRPr="00453EA4" w14:paraId="6DBE7583" w14:textId="77777777" w:rsidTr="00815F62">
        <w:trPr>
          <w:trHeight w:val="909"/>
        </w:trPr>
        <w:sdt>
          <w:sdtPr>
            <w:rPr>
              <w:rFonts w:ascii="Noto Sans" w:hAnsi="Noto Sans" w:cs="Noto Sans"/>
              <w:sz w:val="12"/>
              <w:szCs w:val="12"/>
              <w:shd w:val="clear" w:color="auto" w:fill="F2F2F2" w:themeFill="background1" w:themeFillShade="F2"/>
            </w:rPr>
            <w:id w:val="-620148177"/>
            <w:placeholder>
              <w:docPart w:val="4DDD479C10F9400E951693D0FA31D24A"/>
            </w:placeholder>
            <w:comboBox>
              <w:listItem w:displayText="Seleccionar tipo de vialidad" w:value="Seleccionar tipo de vialidad"/>
              <w:listItem w:displayText="Ampliación" w:value="Ampliación"/>
              <w:listItem w:displayText="Andador" w:value="Andador"/>
              <w:listItem w:displayText="Avenida" w:value="Avenida"/>
              <w:listItem w:displayText="Boulevard" w:value="Boulevard"/>
              <w:listItem w:displayText="Calle" w:value="Calle"/>
              <w:listItem w:displayText="Callejón" w:value="Callejón"/>
              <w:listItem w:displayText="Calzada" w:value="Calzada"/>
              <w:listItem w:displayText="Camino" w:value="Camino"/>
              <w:listItem w:displayText="Carretera" w:value="Carretera"/>
              <w:listItem w:displayText="Cerrada" w:value="Cerrada"/>
              <w:listItem w:displayText="Circuito" w:value="Circuito"/>
              <w:listItem w:displayText="Circunvalación" w:value="Circunvalación"/>
              <w:listItem w:displayText="Continuación" w:value="Continuación"/>
              <w:listItem w:displayText="Corredor" w:value="Corredor"/>
              <w:listItem w:displayText="Diagonal" w:value="Diagonal"/>
              <w:listItem w:displayText="Eje Vial" w:value="Eje Vial"/>
              <w:listItem w:displayText="Pasaje" w:value="Pasaje"/>
              <w:listItem w:displayText="Peatonal" w:value="Peatonal"/>
              <w:listItem w:displayText="Periférico" w:value="Periférico"/>
              <w:listItem w:displayText="Privada" w:value="Privada"/>
              <w:listItem w:displayText="Prolongación" w:value="Prolongación"/>
              <w:listItem w:displayText="Retorno" w:value="Retorno"/>
              <w:listItem w:displayText="Viaducto" w:value="Viaducto"/>
            </w:comboBox>
          </w:sdtPr>
          <w:sdtContent>
            <w:tc>
              <w:tcPr>
                <w:tcW w:w="2656" w:type="dxa"/>
                <w:tcBorders>
                  <w:top w:val="single" w:sz="4" w:space="0" w:color="auto"/>
                </w:tcBorders>
                <w:shd w:val="clear" w:color="auto" w:fill="F7F5EF"/>
                <w:vAlign w:val="center"/>
              </w:tcPr>
              <w:p w14:paraId="1AC0EBB7" w14:textId="5A447E05" w:rsidR="002B53EE" w:rsidRPr="00453EA4" w:rsidRDefault="002B53EE" w:rsidP="002B53EE">
                <w:pPr>
                  <w:ind w:right="-148"/>
                  <w:rPr>
                    <w:rFonts w:ascii="Noto Sans" w:hAnsi="Noto Sans" w:cs="Noto Sans"/>
                    <w:b/>
                    <w:bCs/>
                    <w:sz w:val="12"/>
                    <w:szCs w:val="12"/>
                  </w:rPr>
                </w:pPr>
                <w:r w:rsidRPr="00453EA4">
                  <w:rPr>
                    <w:rFonts w:ascii="Noto Sans" w:hAnsi="Noto Sans" w:cs="Noto Sans"/>
                    <w:sz w:val="12"/>
                    <w:szCs w:val="12"/>
                    <w:shd w:val="clear" w:color="auto" w:fill="F2F2F2" w:themeFill="background1" w:themeFillShade="F2"/>
                  </w:rPr>
                  <w:t>Seleccionar tipo de vialidad</w:t>
                </w:r>
              </w:p>
            </w:tc>
          </w:sdtContent>
        </w:sdt>
        <w:tc>
          <w:tcPr>
            <w:tcW w:w="2657" w:type="dxa"/>
            <w:gridSpan w:val="2"/>
            <w:tcBorders>
              <w:top w:val="single" w:sz="4" w:space="0" w:color="auto"/>
            </w:tcBorders>
            <w:vAlign w:val="center"/>
          </w:tcPr>
          <w:p w14:paraId="761F78F5" w14:textId="293C45C1" w:rsidR="002B53EE" w:rsidRPr="00453EA4" w:rsidRDefault="00000000" w:rsidP="002B53EE">
            <w:pPr>
              <w:ind w:right="-30"/>
              <w:rPr>
                <w:rFonts w:ascii="Noto Sans" w:hAnsi="Noto Sans" w:cs="Noto Sans"/>
                <w:b/>
                <w:bCs/>
                <w:sz w:val="12"/>
                <w:szCs w:val="12"/>
              </w:rPr>
            </w:pPr>
            <w:sdt>
              <w:sdtPr>
                <w:rPr>
                  <w:rFonts w:ascii="Noto Sans" w:hAnsi="Noto Sans" w:cs="Noto Sans"/>
                  <w:color w:val="808080" w:themeColor="background1" w:themeShade="80"/>
                  <w:sz w:val="12"/>
                  <w:szCs w:val="12"/>
                </w:rPr>
                <w:id w:val="-547994240"/>
                <w:placeholder>
                  <w:docPart w:val="408D072E0B5D45E2A92BB37AC114C5F4"/>
                </w:placeholder>
                <w:showingPlcHdr/>
              </w:sdtPr>
              <w:sdtContent>
                <w:r w:rsidR="002B53EE" w:rsidRPr="00453EA4">
                  <w:rPr>
                    <w:rStyle w:val="Textodelmarcadordeposicin"/>
                    <w:rFonts w:ascii="Noto Sans" w:eastAsiaTheme="minorHAnsi" w:hAnsi="Noto Sans" w:cs="Noto Sans"/>
                    <w:color w:val="808080" w:themeColor="background1" w:themeShade="80"/>
                    <w:sz w:val="12"/>
                    <w:szCs w:val="12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ascii="Noto Sans" w:hAnsi="Noto Sans" w:cs="Noto Sans"/>
              <w:sz w:val="12"/>
              <w:szCs w:val="12"/>
            </w:rPr>
            <w:id w:val="-104818616"/>
            <w:placeholder>
              <w:docPart w:val="E5FB06B7624B4BED894B6ADCAE452478"/>
            </w:placeholder>
            <w:comboBox>
              <w:listItem w:displayText="Elegir No. exterior/Manzana" w:value="Elegir No. exterior/Manzana"/>
              <w:listItem w:displayText="No." w:value="No."/>
              <w:listItem w:displayText="Manzana" w:value="Manzana"/>
            </w:comboBox>
          </w:sdtPr>
          <w:sdtContent>
            <w:tc>
              <w:tcPr>
                <w:tcW w:w="2657" w:type="dxa"/>
                <w:tcBorders>
                  <w:top w:val="single" w:sz="4" w:space="0" w:color="auto"/>
                </w:tcBorders>
                <w:shd w:val="clear" w:color="auto" w:fill="F7F5EF"/>
                <w:vAlign w:val="center"/>
              </w:tcPr>
              <w:p w14:paraId="30705906" w14:textId="168CE5BA" w:rsidR="002B53EE" w:rsidRPr="00453EA4" w:rsidRDefault="002B53EE" w:rsidP="002B53EE">
                <w:pPr>
                  <w:ind w:right="-68"/>
                  <w:rPr>
                    <w:rFonts w:ascii="Noto Sans" w:hAnsi="Noto Sans" w:cs="Noto Sans"/>
                    <w:b/>
                    <w:bCs/>
                    <w:sz w:val="12"/>
                    <w:szCs w:val="12"/>
                  </w:rPr>
                </w:pPr>
                <w:r w:rsidRPr="00453EA4">
                  <w:rPr>
                    <w:rFonts w:ascii="Noto Sans" w:hAnsi="Noto Sans" w:cs="Noto Sans"/>
                    <w:sz w:val="12"/>
                    <w:szCs w:val="12"/>
                  </w:rPr>
                  <w:t>Elegir No. exterior/Manzana</w:t>
                </w:r>
              </w:p>
            </w:tc>
          </w:sdtContent>
        </w:sdt>
        <w:tc>
          <w:tcPr>
            <w:tcW w:w="2657" w:type="dxa"/>
            <w:tcBorders>
              <w:top w:val="single" w:sz="4" w:space="0" w:color="auto"/>
            </w:tcBorders>
            <w:vAlign w:val="center"/>
          </w:tcPr>
          <w:p w14:paraId="561E9171" w14:textId="3EA0950D" w:rsidR="002B53EE" w:rsidRPr="00453EA4" w:rsidRDefault="00000000" w:rsidP="002B53EE">
            <w:pPr>
              <w:ind w:right="-105"/>
              <w:rPr>
                <w:rFonts w:ascii="Noto Sans" w:hAnsi="Noto Sans" w:cs="Noto Sans"/>
                <w:b/>
                <w:bCs/>
                <w:sz w:val="12"/>
                <w:szCs w:val="12"/>
              </w:rPr>
            </w:pPr>
            <w:sdt>
              <w:sdtPr>
                <w:rPr>
                  <w:rFonts w:ascii="Noto Sans" w:hAnsi="Noto Sans" w:cs="Noto Sans"/>
                  <w:color w:val="808080" w:themeColor="background1" w:themeShade="80"/>
                  <w:sz w:val="12"/>
                  <w:szCs w:val="12"/>
                </w:rPr>
                <w:id w:val="590667729"/>
                <w:placeholder>
                  <w:docPart w:val="CBDE30D9AF3443DAA156070CD73E95C7"/>
                </w:placeholder>
                <w:showingPlcHdr/>
              </w:sdtPr>
              <w:sdtContent>
                <w:r w:rsidR="002B53EE" w:rsidRPr="00453EA4">
                  <w:rPr>
                    <w:rStyle w:val="Textodelmarcadordeposicin"/>
                    <w:rFonts w:ascii="Noto Sans" w:eastAsiaTheme="minorHAnsi" w:hAnsi="Noto Sans" w:cs="Noto Sans"/>
                    <w:color w:val="808080" w:themeColor="background1" w:themeShade="80"/>
                    <w:sz w:val="12"/>
                    <w:szCs w:val="12"/>
                  </w:rPr>
                  <w:t>Haga clic o pulse aquí para escribir texto.</w:t>
                </w:r>
              </w:sdtContent>
            </w:sdt>
          </w:p>
        </w:tc>
      </w:tr>
      <w:tr w:rsidR="002B53EE" w:rsidRPr="00453EA4" w14:paraId="2CD0CE07" w14:textId="77777777" w:rsidTr="005D0140">
        <w:trPr>
          <w:trHeight w:val="901"/>
        </w:trPr>
        <w:sdt>
          <w:sdtPr>
            <w:rPr>
              <w:rFonts w:ascii="Noto Sans" w:hAnsi="Noto Sans" w:cs="Noto Sans"/>
              <w:sz w:val="12"/>
              <w:szCs w:val="12"/>
            </w:rPr>
            <w:id w:val="713547414"/>
            <w:placeholder>
              <w:docPart w:val="D1CFA66722724FEAB7CAC918E387048E"/>
            </w:placeholder>
            <w:comboBox>
              <w:listItem w:displayText="Elegir No. interior/lote" w:value="Elegir No. interior/lote"/>
              <w:listItem w:displayText="Interior" w:value="Interior"/>
              <w:listItem w:displayText="Lote" w:value="Lote"/>
            </w:comboBox>
          </w:sdtPr>
          <w:sdtContent>
            <w:tc>
              <w:tcPr>
                <w:tcW w:w="2656" w:type="dxa"/>
                <w:shd w:val="clear" w:color="auto" w:fill="F7F5EF"/>
                <w:vAlign w:val="center"/>
              </w:tcPr>
              <w:p w14:paraId="27362EBA" w14:textId="69148C8F" w:rsidR="002B53EE" w:rsidRPr="00453EA4" w:rsidRDefault="002B53EE" w:rsidP="002B53EE">
                <w:pPr>
                  <w:ind w:right="-943"/>
                  <w:rPr>
                    <w:rFonts w:ascii="Noto Sans" w:hAnsi="Noto Sans" w:cs="Noto Sans"/>
                    <w:b/>
                    <w:bCs/>
                    <w:sz w:val="12"/>
                    <w:szCs w:val="12"/>
                  </w:rPr>
                </w:pPr>
                <w:r w:rsidRPr="00453EA4">
                  <w:rPr>
                    <w:rFonts w:ascii="Noto Sans" w:hAnsi="Noto Sans" w:cs="Noto Sans"/>
                    <w:sz w:val="12"/>
                    <w:szCs w:val="12"/>
                  </w:rPr>
                  <w:t>Elegir No. interior/lote</w:t>
                </w:r>
              </w:p>
            </w:tc>
          </w:sdtContent>
        </w:sdt>
        <w:tc>
          <w:tcPr>
            <w:tcW w:w="2657" w:type="dxa"/>
            <w:gridSpan w:val="2"/>
            <w:vAlign w:val="center"/>
          </w:tcPr>
          <w:p w14:paraId="64AB55EF" w14:textId="2552BA8E" w:rsidR="002B53EE" w:rsidRPr="00453EA4" w:rsidRDefault="00000000" w:rsidP="002B53EE">
            <w:pPr>
              <w:ind w:right="-943"/>
              <w:rPr>
                <w:rFonts w:ascii="Noto Sans" w:hAnsi="Noto Sans" w:cs="Noto Sans"/>
                <w:b/>
                <w:bCs/>
                <w:sz w:val="12"/>
                <w:szCs w:val="12"/>
              </w:rPr>
            </w:pPr>
            <w:sdt>
              <w:sdtPr>
                <w:rPr>
                  <w:rFonts w:ascii="Noto Sans" w:hAnsi="Noto Sans" w:cs="Noto Sans"/>
                  <w:color w:val="808080" w:themeColor="background1" w:themeShade="80"/>
                  <w:sz w:val="12"/>
                  <w:szCs w:val="12"/>
                </w:rPr>
                <w:id w:val="-1301066954"/>
                <w:placeholder>
                  <w:docPart w:val="E46447B50466498194B596B48EEA336F"/>
                </w:placeholder>
                <w:showingPlcHdr/>
              </w:sdtPr>
              <w:sdtContent>
                <w:r w:rsidR="002B53EE" w:rsidRPr="00453EA4">
                  <w:rPr>
                    <w:rStyle w:val="Textodelmarcadordeposicin"/>
                    <w:rFonts w:ascii="Noto Sans" w:eastAsiaTheme="minorHAnsi" w:hAnsi="Noto Sans" w:cs="Noto Sans"/>
                    <w:color w:val="808080" w:themeColor="background1" w:themeShade="80"/>
                    <w:sz w:val="12"/>
                    <w:szCs w:val="12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ascii="Noto Sans" w:hAnsi="Noto Sans" w:cs="Noto Sans"/>
              <w:sz w:val="12"/>
              <w:szCs w:val="12"/>
            </w:rPr>
            <w:id w:val="-1446835524"/>
            <w:placeholder>
              <w:docPart w:val="F36BD96A7A5C41C49698E5F287F1924F"/>
            </w:placeholder>
            <w:comboBox>
              <w:listItem w:displayText="Seleccionar Tipo del Asentamiento Humano" w:value="Seleccionar Tipo del Asentamiento Humano"/>
              <w:listItem w:displayText="Aeropuerto" w:value="Aeropuerto"/>
              <w:listItem w:displayText="Ampliación" w:value="Ampliación"/>
              <w:listItem w:displayText="Barrio" w:value="Barrio"/>
              <w:listItem w:displayText="Cantón" w:value="Cantón"/>
              <w:listItem w:displayText="Ciudad" w:value="Ciudad"/>
              <w:listItem w:displayText="Ciudad Industrial" w:value="Ciudad Industrial"/>
              <w:listItem w:displayText="Colonia" w:value="Colonia"/>
              <w:listItem w:displayText="Condominio" w:value="Condominio"/>
              <w:listItem w:displayText="Conjunto Habitacional" w:value="Conjunto Habitacional"/>
              <w:listItem w:displayText="Corredor Industrial" w:value="Corredor Industrial"/>
              <w:listItem w:displayText="Coto" w:value="Coto"/>
              <w:listItem w:displayText="Cuartel" w:value="Cuartel"/>
              <w:listItem w:displayText="Ejido" w:value="Ejido"/>
              <w:listItem w:displayText="Exhacienda" w:value="Exhacienda"/>
              <w:listItem w:displayText="Fracción" w:value="Fracción"/>
              <w:listItem w:displayText="Fraccionamiento" w:value="Fraccionamiento"/>
              <w:listItem w:displayText="Granja" w:value="Granja"/>
              <w:listItem w:displayText="Hacienda" w:value="Hacienda"/>
              <w:listItem w:displayText="Ingenio" w:value="Ingenio"/>
              <w:listItem w:displayText="Manzana" w:value="Manzana"/>
              <w:listItem w:displayText="Paraje" w:value="Paraje"/>
              <w:listItem w:displayText="Parque Industrial" w:value="Parque Industrial"/>
              <w:listItem w:displayText="Privada" w:value="Privada"/>
              <w:listItem w:displayText="Prolongación" w:value="Prolongación"/>
              <w:listItem w:displayText="Pueblo" w:value="Pueblo"/>
              <w:listItem w:displayText="Puerto" w:value="Puerto"/>
              <w:listItem w:displayText="Ranchería" w:value="Ranchería"/>
              <w:listItem w:displayText="Rancho" w:value="Rancho"/>
              <w:listItem w:displayText="Región" w:value="Región"/>
              <w:listItem w:displayText="Residencial" w:value="Residencial"/>
              <w:listItem w:displayText="Rinconada" w:value="Rinconada"/>
              <w:listItem w:displayText="Sección" w:value="Sección"/>
              <w:listItem w:displayText="Sector" w:value="Sector"/>
              <w:listItem w:displayText="Supermanzana" w:value="Supermanzana"/>
              <w:listItem w:displayText="Unidad" w:value="Unidad"/>
              <w:listItem w:displayText="Unidad Habitacional" w:value="Unidad Habitacional"/>
              <w:listItem w:displayText="Villa" w:value="Villa"/>
              <w:listItem w:displayText="Zona Federal" w:value="Zona Federal"/>
              <w:listItem w:displayText="Zona Industrial" w:value="Zona Industrial"/>
              <w:listItem w:displayText="Zona Militar" w:value="Zona Militar"/>
              <w:listItem w:displayText="Zona Naval" w:value="Zona Naval"/>
            </w:comboBox>
          </w:sdtPr>
          <w:sdtContent>
            <w:tc>
              <w:tcPr>
                <w:tcW w:w="2657" w:type="dxa"/>
                <w:shd w:val="clear" w:color="auto" w:fill="F7F5EF"/>
                <w:vAlign w:val="center"/>
              </w:tcPr>
              <w:p w14:paraId="1C0C8CCA" w14:textId="23828D93" w:rsidR="002B53EE" w:rsidRPr="00453EA4" w:rsidRDefault="002B53EE" w:rsidP="002B53EE">
                <w:pPr>
                  <w:ind w:right="-943"/>
                  <w:rPr>
                    <w:rFonts w:ascii="Noto Sans" w:hAnsi="Noto Sans" w:cs="Noto Sans"/>
                    <w:b/>
                    <w:bCs/>
                    <w:sz w:val="12"/>
                    <w:szCs w:val="12"/>
                  </w:rPr>
                </w:pPr>
                <w:r w:rsidRPr="00453EA4">
                  <w:rPr>
                    <w:rFonts w:ascii="Noto Sans" w:hAnsi="Noto Sans" w:cs="Noto Sans"/>
                    <w:sz w:val="12"/>
                    <w:szCs w:val="12"/>
                  </w:rPr>
                  <w:t>Seleccionar Tipo del Asentamiento Humano</w:t>
                </w:r>
              </w:p>
            </w:tc>
          </w:sdtContent>
        </w:sdt>
        <w:tc>
          <w:tcPr>
            <w:tcW w:w="2657" w:type="dxa"/>
            <w:vAlign w:val="center"/>
          </w:tcPr>
          <w:p w14:paraId="7E7D6D23" w14:textId="34E82B98" w:rsidR="002B53EE" w:rsidRPr="00453EA4" w:rsidRDefault="00000000" w:rsidP="002B53EE">
            <w:pPr>
              <w:ind w:right="-943"/>
              <w:rPr>
                <w:rFonts w:ascii="Noto Sans" w:hAnsi="Noto Sans" w:cs="Noto Sans"/>
                <w:b/>
                <w:bCs/>
                <w:sz w:val="12"/>
                <w:szCs w:val="12"/>
              </w:rPr>
            </w:pPr>
            <w:sdt>
              <w:sdtPr>
                <w:rPr>
                  <w:rFonts w:ascii="Noto Sans" w:hAnsi="Noto Sans" w:cs="Noto Sans"/>
                  <w:color w:val="808080" w:themeColor="background1" w:themeShade="80"/>
                  <w:sz w:val="12"/>
                  <w:szCs w:val="12"/>
                </w:rPr>
                <w:id w:val="-1484376838"/>
                <w:placeholder>
                  <w:docPart w:val="CBD82D474BCD4B148F9F9B1AA8970A23"/>
                </w:placeholder>
                <w:showingPlcHdr/>
              </w:sdtPr>
              <w:sdtContent>
                <w:r w:rsidR="002B53EE" w:rsidRPr="00453EA4">
                  <w:rPr>
                    <w:rStyle w:val="Textodelmarcadordeposicin"/>
                    <w:rFonts w:ascii="Noto Sans" w:eastAsiaTheme="minorHAnsi" w:hAnsi="Noto Sans" w:cs="Noto Sans"/>
                    <w:color w:val="808080" w:themeColor="background1" w:themeShade="80"/>
                    <w:sz w:val="12"/>
                    <w:szCs w:val="12"/>
                  </w:rPr>
                  <w:t>Haga clic o pulse aquí para escribir texto.</w:t>
                </w:r>
              </w:sdtContent>
            </w:sdt>
          </w:p>
        </w:tc>
      </w:tr>
      <w:tr w:rsidR="002B53EE" w:rsidRPr="00453EA4" w14:paraId="083FD9B1" w14:textId="77777777" w:rsidTr="005D0140">
        <w:trPr>
          <w:trHeight w:val="892"/>
        </w:trPr>
        <w:tc>
          <w:tcPr>
            <w:tcW w:w="2656" w:type="dxa"/>
            <w:shd w:val="clear" w:color="auto" w:fill="F7F5EF"/>
            <w:vAlign w:val="center"/>
          </w:tcPr>
          <w:p w14:paraId="3E649743" w14:textId="39EE4997" w:rsidR="002B53EE" w:rsidRPr="00453EA4" w:rsidRDefault="002B53EE" w:rsidP="002B53EE">
            <w:pPr>
              <w:ind w:right="-943"/>
              <w:rPr>
                <w:rFonts w:ascii="Noto Sans" w:hAnsi="Noto Sans" w:cs="Noto Sans"/>
                <w:b/>
                <w:bCs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>Código Postal</w:t>
            </w:r>
          </w:p>
        </w:tc>
        <w:tc>
          <w:tcPr>
            <w:tcW w:w="2657" w:type="dxa"/>
            <w:gridSpan w:val="2"/>
            <w:vAlign w:val="center"/>
          </w:tcPr>
          <w:p w14:paraId="340BAA33" w14:textId="0589EFD0" w:rsidR="002B53EE" w:rsidRPr="00453EA4" w:rsidRDefault="00000000" w:rsidP="002B53EE">
            <w:pPr>
              <w:ind w:right="-943"/>
              <w:rPr>
                <w:rFonts w:ascii="Noto Sans" w:hAnsi="Noto Sans" w:cs="Noto Sans"/>
                <w:b/>
                <w:bCs/>
                <w:sz w:val="12"/>
                <w:szCs w:val="12"/>
              </w:rPr>
            </w:pPr>
            <w:sdt>
              <w:sdtPr>
                <w:rPr>
                  <w:rFonts w:ascii="Noto Sans" w:hAnsi="Noto Sans" w:cs="Noto Sans"/>
                  <w:color w:val="808080" w:themeColor="background1" w:themeShade="80"/>
                  <w:sz w:val="12"/>
                  <w:szCs w:val="12"/>
                </w:rPr>
                <w:id w:val="-623925795"/>
                <w:placeholder>
                  <w:docPart w:val="38F6EC11BB8745E69260FA3B2F99E811"/>
                </w:placeholder>
                <w:showingPlcHdr/>
              </w:sdtPr>
              <w:sdtContent>
                <w:r w:rsidR="002B53EE" w:rsidRPr="00453EA4">
                  <w:rPr>
                    <w:rStyle w:val="Textodelmarcadordeposicin"/>
                    <w:rFonts w:ascii="Noto Sans" w:eastAsiaTheme="minorHAnsi" w:hAnsi="Noto Sans" w:cs="Noto Sans"/>
                    <w:color w:val="808080" w:themeColor="background1" w:themeShade="80"/>
                    <w:sz w:val="12"/>
                    <w:szCs w:val="12"/>
                  </w:rPr>
                  <w:t>Haga clic o pulse aquí para escribir texto.</w:t>
                </w:r>
              </w:sdtContent>
            </w:sdt>
          </w:p>
        </w:tc>
        <w:tc>
          <w:tcPr>
            <w:tcW w:w="2657" w:type="dxa"/>
            <w:shd w:val="clear" w:color="auto" w:fill="F7F5EF"/>
            <w:vAlign w:val="center"/>
          </w:tcPr>
          <w:p w14:paraId="3E8D3D98" w14:textId="1F0CECA4" w:rsidR="002B53EE" w:rsidRPr="00453EA4" w:rsidRDefault="002B53EE" w:rsidP="002B53EE">
            <w:pPr>
              <w:ind w:right="-943"/>
              <w:rPr>
                <w:rFonts w:ascii="Noto Sans" w:hAnsi="Noto Sans" w:cs="Noto Sans"/>
                <w:b/>
                <w:bCs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>Nombre de la Localidad</w:t>
            </w:r>
          </w:p>
        </w:tc>
        <w:tc>
          <w:tcPr>
            <w:tcW w:w="2657" w:type="dxa"/>
            <w:vAlign w:val="center"/>
          </w:tcPr>
          <w:p w14:paraId="617CB530" w14:textId="4DDF1ACE" w:rsidR="002B53EE" w:rsidRPr="00453EA4" w:rsidRDefault="00000000" w:rsidP="002B53EE">
            <w:pPr>
              <w:ind w:right="-943"/>
              <w:rPr>
                <w:rFonts w:ascii="Noto Sans" w:hAnsi="Noto Sans" w:cs="Noto Sans"/>
                <w:b/>
                <w:bCs/>
                <w:sz w:val="12"/>
                <w:szCs w:val="12"/>
              </w:rPr>
            </w:pPr>
            <w:sdt>
              <w:sdtPr>
                <w:rPr>
                  <w:rFonts w:ascii="Noto Sans" w:hAnsi="Noto Sans" w:cs="Noto Sans"/>
                  <w:color w:val="808080" w:themeColor="background1" w:themeShade="80"/>
                  <w:sz w:val="12"/>
                  <w:szCs w:val="12"/>
                </w:rPr>
                <w:id w:val="116271845"/>
                <w:placeholder>
                  <w:docPart w:val="D99B0E57E0684DC9BE6D7FAF4657D56D"/>
                </w:placeholder>
                <w:showingPlcHdr/>
              </w:sdtPr>
              <w:sdtContent>
                <w:r w:rsidR="002B53EE" w:rsidRPr="00453EA4">
                  <w:rPr>
                    <w:rStyle w:val="Textodelmarcadordeposicin"/>
                    <w:rFonts w:ascii="Noto Sans" w:eastAsiaTheme="minorHAnsi" w:hAnsi="Noto Sans" w:cs="Noto Sans"/>
                    <w:color w:val="808080" w:themeColor="background1" w:themeShade="80"/>
                    <w:sz w:val="12"/>
                    <w:szCs w:val="12"/>
                  </w:rPr>
                  <w:t>Haga clic o pulse aquí para escribir texto.</w:t>
                </w:r>
              </w:sdtContent>
            </w:sdt>
          </w:p>
        </w:tc>
      </w:tr>
      <w:tr w:rsidR="002B53EE" w:rsidRPr="00453EA4" w14:paraId="50F1660C" w14:textId="77777777" w:rsidTr="005D0140">
        <w:trPr>
          <w:trHeight w:val="615"/>
        </w:trPr>
        <w:tc>
          <w:tcPr>
            <w:tcW w:w="2656" w:type="dxa"/>
            <w:shd w:val="clear" w:color="auto" w:fill="F7F5EF"/>
            <w:vAlign w:val="center"/>
          </w:tcPr>
          <w:p w14:paraId="0E135600" w14:textId="56DB7E97" w:rsidR="002B53EE" w:rsidRPr="00453EA4" w:rsidRDefault="002B53EE" w:rsidP="002B53EE">
            <w:pPr>
              <w:ind w:right="-943"/>
              <w:rPr>
                <w:rFonts w:ascii="Noto Sans" w:hAnsi="Noto Sans" w:cs="Noto Sans"/>
                <w:b/>
                <w:bCs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>Nombre del Municipio o alcaldía</w:t>
            </w:r>
          </w:p>
        </w:tc>
        <w:tc>
          <w:tcPr>
            <w:tcW w:w="2657" w:type="dxa"/>
            <w:gridSpan w:val="2"/>
            <w:vAlign w:val="center"/>
          </w:tcPr>
          <w:p w14:paraId="16D6F8F9" w14:textId="3D94553A" w:rsidR="002B53EE" w:rsidRPr="00453EA4" w:rsidRDefault="00000000" w:rsidP="002B53EE">
            <w:pPr>
              <w:ind w:right="-943"/>
              <w:rPr>
                <w:rFonts w:ascii="Noto Sans" w:hAnsi="Noto Sans" w:cs="Noto Sans"/>
                <w:b/>
                <w:bCs/>
                <w:sz w:val="12"/>
                <w:szCs w:val="12"/>
              </w:rPr>
            </w:pPr>
            <w:sdt>
              <w:sdtPr>
                <w:rPr>
                  <w:rFonts w:ascii="Noto Sans" w:hAnsi="Noto Sans" w:cs="Noto Sans"/>
                  <w:color w:val="808080" w:themeColor="background1" w:themeShade="80"/>
                  <w:sz w:val="12"/>
                  <w:szCs w:val="12"/>
                </w:rPr>
                <w:id w:val="371431083"/>
                <w:placeholder>
                  <w:docPart w:val="FDE8151102B8422C88DA77D7E2FE9712"/>
                </w:placeholder>
                <w:showingPlcHdr/>
              </w:sdtPr>
              <w:sdtContent>
                <w:r w:rsidR="002B53EE" w:rsidRPr="00453EA4">
                  <w:rPr>
                    <w:rStyle w:val="Textodelmarcadordeposicin"/>
                    <w:rFonts w:ascii="Noto Sans" w:eastAsiaTheme="minorHAnsi" w:hAnsi="Noto Sans" w:cs="Noto Sans"/>
                    <w:color w:val="808080" w:themeColor="background1" w:themeShade="80"/>
                    <w:sz w:val="12"/>
                    <w:szCs w:val="12"/>
                  </w:rPr>
                  <w:t>Haga clic o pulse aquí para escribir texto.</w:t>
                </w:r>
              </w:sdtContent>
            </w:sdt>
          </w:p>
        </w:tc>
        <w:tc>
          <w:tcPr>
            <w:tcW w:w="2657" w:type="dxa"/>
            <w:shd w:val="clear" w:color="auto" w:fill="F7F5EF"/>
            <w:vAlign w:val="center"/>
          </w:tcPr>
          <w:p w14:paraId="501A1A0F" w14:textId="50988D43" w:rsidR="002B53EE" w:rsidRPr="00453EA4" w:rsidRDefault="002B53EE" w:rsidP="002B53EE">
            <w:pPr>
              <w:ind w:right="-943"/>
              <w:rPr>
                <w:rFonts w:ascii="Noto Sans" w:hAnsi="Noto Sans" w:cs="Noto Sans"/>
                <w:b/>
                <w:bCs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>Nombre del Estado</w:t>
            </w:r>
          </w:p>
        </w:tc>
        <w:tc>
          <w:tcPr>
            <w:tcW w:w="2657" w:type="dxa"/>
            <w:vAlign w:val="center"/>
          </w:tcPr>
          <w:p w14:paraId="148F1A52" w14:textId="077022E1" w:rsidR="002B53EE" w:rsidRPr="00453EA4" w:rsidRDefault="00000000" w:rsidP="002B53EE">
            <w:pPr>
              <w:ind w:right="-943"/>
              <w:rPr>
                <w:rFonts w:ascii="Noto Sans" w:hAnsi="Noto Sans" w:cs="Noto Sans"/>
                <w:b/>
                <w:bCs/>
                <w:sz w:val="12"/>
                <w:szCs w:val="12"/>
              </w:rPr>
            </w:pPr>
            <w:sdt>
              <w:sdtPr>
                <w:rPr>
                  <w:rFonts w:ascii="Noto Sans" w:hAnsi="Noto Sans" w:cs="Noto Sans"/>
                  <w:color w:val="808080" w:themeColor="background1" w:themeShade="80"/>
                  <w:sz w:val="12"/>
                  <w:szCs w:val="12"/>
                </w:rPr>
                <w:id w:val="-1588298756"/>
                <w:placeholder>
                  <w:docPart w:val="3657A5AC9A5C48459DEE5638C09CB3C9"/>
                </w:placeholder>
                <w:showingPlcHdr/>
              </w:sdtPr>
              <w:sdtContent>
                <w:r w:rsidR="002B53EE" w:rsidRPr="00453EA4">
                  <w:rPr>
                    <w:rStyle w:val="Textodelmarcadordeposicin"/>
                    <w:rFonts w:ascii="Noto Sans" w:eastAsiaTheme="minorHAnsi" w:hAnsi="Noto Sans" w:cs="Noto Sans"/>
                    <w:color w:val="808080" w:themeColor="background1" w:themeShade="80"/>
                    <w:sz w:val="12"/>
                    <w:szCs w:val="12"/>
                  </w:rPr>
                  <w:t>Haga clic o pulse aquí para escribir texto.</w:t>
                </w:r>
              </w:sdtContent>
            </w:sdt>
          </w:p>
        </w:tc>
      </w:tr>
    </w:tbl>
    <w:p w14:paraId="5671FB1D" w14:textId="77777777" w:rsidR="008C3654" w:rsidRPr="00453EA4" w:rsidRDefault="008C3654" w:rsidP="00206AFE">
      <w:pPr>
        <w:spacing w:before="240"/>
        <w:ind w:left="-851" w:right="-943"/>
        <w:rPr>
          <w:rFonts w:ascii="Noto Sans" w:hAnsi="Noto Sans" w:cs="Noto Sans"/>
          <w:b/>
          <w:bCs/>
          <w:sz w:val="12"/>
          <w:szCs w:val="12"/>
        </w:rPr>
      </w:pPr>
    </w:p>
    <w:tbl>
      <w:tblPr>
        <w:tblStyle w:val="Tablanormal4"/>
        <w:tblW w:w="10349" w:type="dxa"/>
        <w:tblInd w:w="-861" w:type="dxa"/>
        <w:tblBorders>
          <w:top w:val="dotDotDash" w:sz="8" w:space="0" w:color="D4C19C"/>
          <w:left w:val="dotDotDash" w:sz="8" w:space="0" w:color="D4C19C"/>
          <w:bottom w:val="dotDotDash" w:sz="8" w:space="0" w:color="D4C19C"/>
          <w:right w:val="dotDotDash" w:sz="8" w:space="0" w:color="D4C19C"/>
          <w:insideH w:val="dotDotDash" w:sz="8" w:space="0" w:color="D4C19C"/>
          <w:insideV w:val="dotDotDash" w:sz="8" w:space="0" w:color="D4C19C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14"/>
        <w:gridCol w:w="1938"/>
        <w:gridCol w:w="613"/>
        <w:gridCol w:w="992"/>
        <w:gridCol w:w="284"/>
        <w:gridCol w:w="946"/>
        <w:gridCol w:w="283"/>
        <w:gridCol w:w="709"/>
        <w:gridCol w:w="284"/>
        <w:gridCol w:w="1134"/>
      </w:tblGrid>
      <w:tr w:rsidR="00BB7F75" w:rsidRPr="00453EA4" w14:paraId="729BF737" w14:textId="77777777" w:rsidTr="006E57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FDAC0" w14:textId="1285AFFD" w:rsidR="00BB7F75" w:rsidRPr="00453EA4" w:rsidRDefault="00B225F5" w:rsidP="00E90767">
            <w:pPr>
              <w:pStyle w:val="Prrafodelista"/>
              <w:numPr>
                <w:ilvl w:val="0"/>
                <w:numId w:val="2"/>
              </w:numPr>
              <w:ind w:left="324"/>
              <w:rPr>
                <w:rFonts w:ascii="Noto Sans" w:hAnsi="Noto Sans" w:cs="Noto Sans"/>
                <w:b w:val="0"/>
                <w:bCs w:val="0"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b w:val="0"/>
                <w:bCs w:val="0"/>
                <w:sz w:val="12"/>
                <w:szCs w:val="12"/>
              </w:rPr>
              <w:t>MODALIDAD QUE IMPARTIRÁ DE ACUERDO CON SU REGISTRO ANTE LA S</w:t>
            </w:r>
            <w:r w:rsidR="004B71A2" w:rsidRPr="00453EA4">
              <w:rPr>
                <w:rFonts w:ascii="Noto Sans" w:hAnsi="Noto Sans" w:cs="Noto Sans"/>
                <w:b w:val="0"/>
                <w:bCs w:val="0"/>
                <w:sz w:val="12"/>
                <w:szCs w:val="12"/>
              </w:rPr>
              <w:t>ECRETARÍA DEL TRABJO Y PREVISIÓN SOCIAL</w:t>
            </w:r>
          </w:p>
          <w:p w14:paraId="2A6B54AB" w14:textId="481DC158" w:rsidR="007057AB" w:rsidRPr="00453EA4" w:rsidRDefault="007057AB" w:rsidP="007057AB">
            <w:pPr>
              <w:pStyle w:val="Prrafodelista"/>
              <w:ind w:left="324"/>
              <w:rPr>
                <w:rFonts w:ascii="Noto Sans" w:hAnsi="Noto Sans" w:cs="Noto Sans"/>
                <w:sz w:val="12"/>
                <w:szCs w:val="12"/>
              </w:rPr>
            </w:pPr>
          </w:p>
        </w:tc>
      </w:tr>
      <w:tr w:rsidR="00B225F5" w:rsidRPr="00453EA4" w14:paraId="5DE9F0C9" w14:textId="77777777" w:rsidTr="006E57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left w:val="nil"/>
              <w:bottom w:val="single" w:sz="8" w:space="0" w:color="D4C19C"/>
              <w:right w:val="nil"/>
            </w:tcBorders>
            <w:shd w:val="clear" w:color="auto" w:fill="auto"/>
            <w:vAlign w:val="center"/>
          </w:tcPr>
          <w:p w14:paraId="58EF530B" w14:textId="77777777" w:rsidR="00B225F5" w:rsidRPr="00453EA4" w:rsidRDefault="00B225F5" w:rsidP="00663AAA">
            <w:pPr>
              <w:jc w:val="center"/>
              <w:rPr>
                <w:rFonts w:ascii="Noto Sans" w:hAnsi="Noto Sans" w:cs="Noto Sans"/>
                <w:sz w:val="12"/>
                <w:szCs w:val="12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D4C19C"/>
              <w:right w:val="nil"/>
            </w:tcBorders>
            <w:shd w:val="clear" w:color="auto" w:fill="auto"/>
            <w:vAlign w:val="center"/>
          </w:tcPr>
          <w:p w14:paraId="7051AFDD" w14:textId="77777777" w:rsidR="00B225F5" w:rsidRPr="00453EA4" w:rsidRDefault="00B225F5" w:rsidP="00663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</w:p>
        </w:tc>
        <w:tc>
          <w:tcPr>
            <w:tcW w:w="5245" w:type="dxa"/>
            <w:gridSpan w:val="8"/>
            <w:tcBorders>
              <w:top w:val="nil"/>
              <w:left w:val="nil"/>
              <w:bottom w:val="single" w:sz="8" w:space="0" w:color="D4C19C"/>
              <w:right w:val="nil"/>
            </w:tcBorders>
            <w:shd w:val="clear" w:color="auto" w:fill="auto"/>
            <w:vAlign w:val="center"/>
          </w:tcPr>
          <w:p w14:paraId="08D491CC" w14:textId="77777777" w:rsidR="00B225F5" w:rsidRPr="00453EA4" w:rsidRDefault="00B225F5" w:rsidP="00663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</w:p>
        </w:tc>
      </w:tr>
      <w:tr w:rsidR="005F0F12" w:rsidRPr="00453EA4" w14:paraId="020A2D09" w14:textId="77777777" w:rsidTr="00B225F5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  <w:tcBorders>
              <w:top w:val="nil"/>
              <w:left w:val="single" w:sz="8" w:space="0" w:color="D4C19C"/>
              <w:bottom w:val="single" w:sz="8" w:space="0" w:color="D4C19C"/>
              <w:right w:val="single" w:sz="8" w:space="0" w:color="D4C19C"/>
            </w:tcBorders>
            <w:shd w:val="clear" w:color="auto" w:fill="F7F5EF"/>
            <w:vAlign w:val="center"/>
          </w:tcPr>
          <w:p w14:paraId="55AFBD4F" w14:textId="77777777" w:rsidR="005F0F12" w:rsidRPr="00453EA4" w:rsidRDefault="005F0F12" w:rsidP="00663AAA">
            <w:pPr>
              <w:jc w:val="center"/>
              <w:rPr>
                <w:rFonts w:ascii="Noto Sans" w:hAnsi="Noto Sans" w:cs="Noto Sans"/>
                <w:b w:val="0"/>
                <w:bCs w:val="0"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b w:val="0"/>
                <w:bCs w:val="0"/>
                <w:sz w:val="12"/>
                <w:szCs w:val="12"/>
              </w:rPr>
              <w:t>NOMBRE DEL INSTRUCTOR O INSTRUCTORA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8" w:space="0" w:color="D4C19C"/>
              <w:bottom w:val="single" w:sz="8" w:space="0" w:color="D4C19C"/>
              <w:right w:val="single" w:sz="8" w:space="0" w:color="D4C19C"/>
            </w:tcBorders>
            <w:shd w:val="clear" w:color="auto" w:fill="F7F5EF"/>
            <w:vAlign w:val="center"/>
          </w:tcPr>
          <w:p w14:paraId="51FE6D8B" w14:textId="77777777" w:rsidR="005F0F12" w:rsidRPr="00453EA4" w:rsidRDefault="005F0F12" w:rsidP="00663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>Programa que impartirá</w:t>
            </w:r>
          </w:p>
        </w:tc>
        <w:tc>
          <w:tcPr>
            <w:tcW w:w="5245" w:type="dxa"/>
            <w:gridSpan w:val="8"/>
            <w:tcBorders>
              <w:top w:val="nil"/>
              <w:left w:val="single" w:sz="8" w:space="0" w:color="D4C19C"/>
              <w:bottom w:val="single" w:sz="8" w:space="0" w:color="D4C19C"/>
              <w:right w:val="single" w:sz="8" w:space="0" w:color="D4C19C"/>
            </w:tcBorders>
            <w:shd w:val="clear" w:color="auto" w:fill="F7F5EF"/>
            <w:vAlign w:val="center"/>
          </w:tcPr>
          <w:p w14:paraId="28BD5247" w14:textId="77777777" w:rsidR="005F0F12" w:rsidRPr="00453EA4" w:rsidRDefault="005F0F12" w:rsidP="00663A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>Modalidad</w:t>
            </w:r>
          </w:p>
        </w:tc>
      </w:tr>
      <w:tr w:rsidR="005F0F12" w:rsidRPr="00453EA4" w14:paraId="783972B3" w14:textId="77777777" w:rsidTr="00BB7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top w:val="single" w:sz="8" w:space="0" w:color="D4C19C"/>
              <w:left w:val="single" w:sz="8" w:space="0" w:color="D4C19C"/>
              <w:bottom w:val="single" w:sz="8" w:space="0" w:color="D4C19C"/>
              <w:right w:val="single" w:sz="8" w:space="0" w:color="D4C19C"/>
            </w:tcBorders>
            <w:shd w:val="clear" w:color="auto" w:fill="F7F5EF"/>
            <w:vAlign w:val="center"/>
          </w:tcPr>
          <w:p w14:paraId="5B6E716F" w14:textId="77777777" w:rsidR="005F0F12" w:rsidRPr="00453EA4" w:rsidRDefault="005F0F12" w:rsidP="00663AAA">
            <w:pPr>
              <w:jc w:val="center"/>
              <w:rPr>
                <w:rFonts w:ascii="Noto Sans" w:hAnsi="Noto Sans" w:cs="Noto Sans"/>
                <w:sz w:val="12"/>
                <w:szCs w:val="12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8" w:space="0" w:color="D4C19C"/>
              <w:left w:val="single" w:sz="8" w:space="0" w:color="D4C19C"/>
              <w:bottom w:val="single" w:sz="8" w:space="0" w:color="D4C19C"/>
              <w:right w:val="single" w:sz="8" w:space="0" w:color="D4C19C"/>
            </w:tcBorders>
            <w:shd w:val="clear" w:color="auto" w:fill="F7F5EF"/>
            <w:vAlign w:val="center"/>
          </w:tcPr>
          <w:p w14:paraId="37028DE3" w14:textId="77777777" w:rsidR="005F0F12" w:rsidRPr="00453EA4" w:rsidRDefault="005F0F12" w:rsidP="00663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</w:p>
        </w:tc>
        <w:tc>
          <w:tcPr>
            <w:tcW w:w="2835" w:type="dxa"/>
            <w:gridSpan w:val="4"/>
            <w:tcBorders>
              <w:top w:val="single" w:sz="8" w:space="0" w:color="D4C19C"/>
              <w:left w:val="single" w:sz="8" w:space="0" w:color="D4C19C"/>
              <w:bottom w:val="single" w:sz="8" w:space="0" w:color="D4C19C"/>
              <w:right w:val="single" w:sz="8" w:space="0" w:color="D4C19C"/>
            </w:tcBorders>
            <w:vAlign w:val="center"/>
          </w:tcPr>
          <w:p w14:paraId="780A10C8" w14:textId="77777777" w:rsidR="005F0F12" w:rsidRPr="00453EA4" w:rsidRDefault="005F0F12" w:rsidP="00663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>Obtención</w:t>
            </w:r>
          </w:p>
        </w:tc>
        <w:tc>
          <w:tcPr>
            <w:tcW w:w="2410" w:type="dxa"/>
            <w:gridSpan w:val="4"/>
            <w:tcBorders>
              <w:top w:val="single" w:sz="8" w:space="0" w:color="D4C19C"/>
              <w:left w:val="single" w:sz="8" w:space="0" w:color="D4C19C"/>
              <w:bottom w:val="single" w:sz="8" w:space="0" w:color="D4C19C"/>
              <w:right w:val="single" w:sz="8" w:space="0" w:color="D4C19C"/>
            </w:tcBorders>
            <w:vAlign w:val="center"/>
          </w:tcPr>
          <w:p w14:paraId="3532C843" w14:textId="77777777" w:rsidR="005F0F12" w:rsidRPr="00453EA4" w:rsidRDefault="005F0F12" w:rsidP="00663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>Renovación</w:t>
            </w:r>
          </w:p>
        </w:tc>
      </w:tr>
      <w:tr w:rsidR="00815F62" w:rsidRPr="00453EA4" w14:paraId="5EAD4092" w14:textId="77777777" w:rsidTr="00BB7F75">
        <w:trPr>
          <w:trHeight w:val="275"/>
        </w:trPr>
        <w:sdt>
          <w:sdtPr>
            <w:rPr>
              <w:rFonts w:ascii="Noto Sans" w:hAnsi="Noto Sans" w:cs="Noto Sans"/>
              <w:sz w:val="12"/>
              <w:szCs w:val="12"/>
            </w:rPr>
            <w:id w:val="-135270086"/>
            <w:placeholder>
              <w:docPart w:val="F922BEEEBC3945C2B60A4043BBA995A8"/>
            </w:placeholder>
            <w:showingPlcHdr/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552" w:type="dxa"/>
                <w:vMerge w:val="restart"/>
                <w:tcBorders>
                  <w:top w:val="single" w:sz="8" w:space="0" w:color="D4C19C"/>
                  <w:left w:val="nil"/>
                  <w:bottom w:val="nil"/>
                  <w:right w:val="nil"/>
                </w:tcBorders>
                <w:vAlign w:val="center"/>
              </w:tcPr>
              <w:p w14:paraId="4EF23E5A" w14:textId="77777777" w:rsidR="005F0F12" w:rsidRPr="00453EA4" w:rsidRDefault="005F0F12" w:rsidP="00663AAA">
                <w:pPr>
                  <w:pStyle w:val="Encabezado"/>
                  <w:tabs>
                    <w:tab w:val="clear" w:pos="4419"/>
                    <w:tab w:val="clear" w:pos="8838"/>
                  </w:tabs>
                  <w:ind w:right="26"/>
                  <w:jc w:val="center"/>
                  <w:rPr>
                    <w:rFonts w:ascii="Noto Sans" w:hAnsi="Noto Sans" w:cs="Noto Sans"/>
                    <w:b w:val="0"/>
                    <w:bCs w:val="0"/>
                    <w:sz w:val="12"/>
                    <w:szCs w:val="12"/>
                  </w:rPr>
                </w:pPr>
                <w:r w:rsidRPr="00453EA4">
                  <w:rPr>
                    <w:rStyle w:val="Textodelmarcadordeposicin"/>
                    <w:rFonts w:ascii="Noto Sans" w:eastAsiaTheme="majorEastAsia" w:hAnsi="Noto Sans" w:cs="Noto Sans"/>
                    <w:b w:val="0"/>
                    <w:bCs w:val="0"/>
                    <w:sz w:val="12"/>
                    <w:szCs w:val="12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16"/>
              <w:szCs w:val="16"/>
            </w:rPr>
            <w:id w:val="-375934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tcBorders>
                  <w:top w:val="single" w:sz="8" w:space="0" w:color="D4C19C"/>
                  <w:left w:val="nil"/>
                  <w:bottom w:val="nil"/>
                  <w:right w:val="nil"/>
                </w:tcBorders>
                <w:vAlign w:val="center"/>
              </w:tcPr>
              <w:p w14:paraId="3E4EF051" w14:textId="77777777" w:rsidR="005F0F12" w:rsidRPr="00453EA4" w:rsidRDefault="005F0F12" w:rsidP="00663AAA">
                <w:pPr>
                  <w:pStyle w:val="Encabezado"/>
                  <w:tabs>
                    <w:tab w:val="clear" w:pos="4419"/>
                    <w:tab w:val="clear" w:pos="8838"/>
                  </w:tabs>
                  <w:ind w:right="2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  <w:sz w:val="16"/>
                    <w:szCs w:val="16"/>
                  </w:rPr>
                </w:pPr>
                <w:r w:rsidRPr="00453EA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38" w:type="dxa"/>
            <w:tcBorders>
              <w:top w:val="single" w:sz="8" w:space="0" w:color="D4C19C"/>
              <w:left w:val="nil"/>
              <w:bottom w:val="nil"/>
              <w:right w:val="nil"/>
            </w:tcBorders>
            <w:vAlign w:val="center"/>
          </w:tcPr>
          <w:p w14:paraId="7566234C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 xml:space="preserve">Pasaje y turismo (A) </w:t>
            </w:r>
          </w:p>
        </w:tc>
        <w:sdt>
          <w:sdtPr>
            <w:rPr>
              <w:rFonts w:ascii="Noto Sans" w:hAnsi="Noto Sans" w:cs="Noto Sans"/>
              <w:sz w:val="16"/>
              <w:szCs w:val="16"/>
            </w:rPr>
            <w:id w:val="1784847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dxa"/>
                <w:tcBorders>
                  <w:top w:val="single" w:sz="8" w:space="0" w:color="D4C19C"/>
                  <w:left w:val="nil"/>
                  <w:bottom w:val="nil"/>
                  <w:right w:val="nil"/>
                </w:tcBorders>
                <w:vAlign w:val="center"/>
              </w:tcPr>
              <w:p w14:paraId="6A650C93" w14:textId="77777777" w:rsidR="005F0F12" w:rsidRPr="00453EA4" w:rsidRDefault="005F0F12" w:rsidP="00663AAA">
                <w:pPr>
                  <w:pStyle w:val="Encabezado"/>
                  <w:tabs>
                    <w:tab w:val="clear" w:pos="4419"/>
                    <w:tab w:val="clear" w:pos="8838"/>
                  </w:tabs>
                  <w:ind w:right="49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  <w:sz w:val="16"/>
                    <w:szCs w:val="16"/>
                  </w:rPr>
                </w:pPr>
                <w:r w:rsidRPr="00453EA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single" w:sz="8" w:space="0" w:color="D4C19C"/>
              <w:left w:val="nil"/>
              <w:bottom w:val="nil"/>
              <w:right w:val="nil"/>
            </w:tcBorders>
            <w:vAlign w:val="center"/>
          </w:tcPr>
          <w:p w14:paraId="41A047E2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>Nacional</w:t>
            </w:r>
          </w:p>
        </w:tc>
        <w:sdt>
          <w:sdtPr>
            <w:rPr>
              <w:rFonts w:ascii="Noto Sans" w:hAnsi="Noto Sans" w:cs="Noto Sans"/>
              <w:sz w:val="16"/>
              <w:szCs w:val="16"/>
            </w:rPr>
            <w:id w:val="211794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  <w:tcBorders>
                  <w:top w:val="single" w:sz="8" w:space="0" w:color="D4C19C"/>
                  <w:left w:val="nil"/>
                  <w:bottom w:val="nil"/>
                  <w:right w:val="nil"/>
                </w:tcBorders>
                <w:vAlign w:val="center"/>
              </w:tcPr>
              <w:p w14:paraId="3CF272D5" w14:textId="77777777" w:rsidR="005F0F12" w:rsidRPr="00453EA4" w:rsidRDefault="005F0F12" w:rsidP="00663AAA">
                <w:pPr>
                  <w:pStyle w:val="Encabezado"/>
                  <w:tabs>
                    <w:tab w:val="clear" w:pos="4419"/>
                    <w:tab w:val="clear" w:pos="8838"/>
                  </w:tabs>
                  <w:ind w:right="3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  <w:sz w:val="16"/>
                    <w:szCs w:val="16"/>
                  </w:rPr>
                </w:pPr>
                <w:r w:rsidRPr="00453EA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46" w:type="dxa"/>
            <w:tcBorders>
              <w:top w:val="single" w:sz="8" w:space="0" w:color="D4C19C"/>
              <w:left w:val="nil"/>
              <w:bottom w:val="nil"/>
              <w:right w:val="nil"/>
            </w:tcBorders>
            <w:vAlign w:val="center"/>
          </w:tcPr>
          <w:p w14:paraId="3C2C2507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>Internacional</w:t>
            </w:r>
          </w:p>
        </w:tc>
        <w:sdt>
          <w:sdtPr>
            <w:rPr>
              <w:rFonts w:ascii="Noto Sans" w:hAnsi="Noto Sans" w:cs="Noto Sans"/>
              <w:sz w:val="18"/>
              <w:szCs w:val="18"/>
            </w:rPr>
            <w:id w:val="173548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tcBorders>
                  <w:top w:val="single" w:sz="8" w:space="0" w:color="D4C19C"/>
                  <w:left w:val="nil"/>
                  <w:bottom w:val="nil"/>
                  <w:right w:val="nil"/>
                </w:tcBorders>
                <w:vAlign w:val="center"/>
              </w:tcPr>
              <w:p w14:paraId="04955A9C" w14:textId="77777777" w:rsidR="005F0F12" w:rsidRPr="00453EA4" w:rsidRDefault="005F0F12" w:rsidP="00663AAA">
                <w:pPr>
                  <w:pStyle w:val="Encabezado"/>
                  <w:tabs>
                    <w:tab w:val="clear" w:pos="4419"/>
                    <w:tab w:val="clear" w:pos="8838"/>
                  </w:tabs>
                  <w:ind w:right="2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  <w:sz w:val="18"/>
                    <w:szCs w:val="18"/>
                  </w:rPr>
                </w:pPr>
                <w:r w:rsidRPr="00453EA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single" w:sz="8" w:space="0" w:color="D4C19C"/>
              <w:left w:val="nil"/>
              <w:bottom w:val="nil"/>
              <w:right w:val="nil"/>
            </w:tcBorders>
            <w:vAlign w:val="center"/>
          </w:tcPr>
          <w:p w14:paraId="70C1B6B6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>Nacional</w:t>
            </w:r>
          </w:p>
        </w:tc>
        <w:sdt>
          <w:sdtPr>
            <w:rPr>
              <w:rFonts w:ascii="Noto Sans" w:hAnsi="Noto Sans" w:cs="Noto Sans"/>
              <w:sz w:val="18"/>
              <w:szCs w:val="18"/>
            </w:rPr>
            <w:id w:val="1608077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  <w:tcBorders>
                  <w:top w:val="single" w:sz="8" w:space="0" w:color="D4C19C"/>
                  <w:left w:val="nil"/>
                  <w:bottom w:val="nil"/>
                  <w:right w:val="nil"/>
                </w:tcBorders>
                <w:vAlign w:val="center"/>
              </w:tcPr>
              <w:p w14:paraId="528B4C1E" w14:textId="77777777" w:rsidR="005F0F12" w:rsidRPr="00453EA4" w:rsidRDefault="005F0F12" w:rsidP="00663AAA">
                <w:pPr>
                  <w:pStyle w:val="Encabezado"/>
                  <w:tabs>
                    <w:tab w:val="clear" w:pos="4419"/>
                    <w:tab w:val="clear" w:pos="8838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  <w:sz w:val="18"/>
                    <w:szCs w:val="18"/>
                  </w:rPr>
                </w:pPr>
                <w:r w:rsidRPr="00453EA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8" w:space="0" w:color="D4C19C"/>
              <w:left w:val="nil"/>
              <w:bottom w:val="nil"/>
              <w:right w:val="nil"/>
            </w:tcBorders>
            <w:vAlign w:val="center"/>
          </w:tcPr>
          <w:p w14:paraId="44F3F93C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1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>Internacional</w:t>
            </w:r>
          </w:p>
        </w:tc>
      </w:tr>
      <w:tr w:rsidR="00815F62" w:rsidRPr="00453EA4" w14:paraId="2FB78712" w14:textId="77777777" w:rsidTr="00BB7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top w:val="single" w:sz="4" w:space="0" w:color="D4C19C"/>
              <w:left w:val="nil"/>
              <w:bottom w:val="nil"/>
              <w:right w:val="nil"/>
            </w:tcBorders>
            <w:vAlign w:val="center"/>
          </w:tcPr>
          <w:p w14:paraId="37930FB6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26"/>
              <w:jc w:val="center"/>
              <w:rPr>
                <w:rFonts w:ascii="Noto Sans" w:hAnsi="Noto Sans" w:cs="Noto Sans"/>
                <w:sz w:val="12"/>
                <w:szCs w:val="12"/>
              </w:rPr>
            </w:pPr>
          </w:p>
        </w:tc>
        <w:sdt>
          <w:sdtPr>
            <w:rPr>
              <w:rFonts w:ascii="Noto Sans" w:hAnsi="Noto Sans" w:cs="Noto Sans"/>
              <w:sz w:val="16"/>
              <w:szCs w:val="16"/>
            </w:rPr>
            <w:id w:val="2048025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FCE7776" w14:textId="77777777" w:rsidR="005F0F12" w:rsidRPr="00453EA4" w:rsidRDefault="005F0F12" w:rsidP="00663AAA">
                <w:pPr>
                  <w:pStyle w:val="Encabezado"/>
                  <w:tabs>
                    <w:tab w:val="clear" w:pos="4419"/>
                    <w:tab w:val="clear" w:pos="8838"/>
                  </w:tabs>
                  <w:ind w:right="24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  <w:sz w:val="16"/>
                    <w:szCs w:val="16"/>
                  </w:rPr>
                </w:pPr>
                <w:r w:rsidRPr="00453EA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9A223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2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>Carga General Tractocamión (B) Sin experiencia</w:t>
            </w:r>
          </w:p>
        </w:tc>
        <w:sdt>
          <w:sdtPr>
            <w:rPr>
              <w:rFonts w:ascii="Noto Sans" w:hAnsi="Noto Sans" w:cs="Noto Sans"/>
              <w:sz w:val="16"/>
              <w:szCs w:val="16"/>
            </w:rPr>
            <w:id w:val="-938441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85E025E" w14:textId="77777777" w:rsidR="005F0F12" w:rsidRPr="00453EA4" w:rsidRDefault="005F0F12" w:rsidP="00663AAA">
                <w:pPr>
                  <w:pStyle w:val="Encabezado"/>
                  <w:tabs>
                    <w:tab w:val="clear" w:pos="4419"/>
                    <w:tab w:val="clear" w:pos="8838"/>
                  </w:tabs>
                  <w:ind w:right="49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  <w:sz w:val="16"/>
                    <w:szCs w:val="16"/>
                  </w:rPr>
                </w:pPr>
                <w:r w:rsidRPr="00453EA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D87F9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>Nacional</w:t>
            </w:r>
          </w:p>
        </w:tc>
        <w:sdt>
          <w:sdtPr>
            <w:rPr>
              <w:rFonts w:ascii="Noto Sans" w:hAnsi="Noto Sans" w:cs="Noto Sans"/>
              <w:sz w:val="16"/>
              <w:szCs w:val="16"/>
            </w:rPr>
            <w:id w:val="-65496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5A61B4D" w14:textId="77777777" w:rsidR="005F0F12" w:rsidRPr="00453EA4" w:rsidRDefault="005F0F12" w:rsidP="00663AAA">
                <w:pPr>
                  <w:pStyle w:val="Encabezado"/>
                  <w:tabs>
                    <w:tab w:val="clear" w:pos="4419"/>
                    <w:tab w:val="clear" w:pos="8838"/>
                  </w:tabs>
                  <w:ind w:right="33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  <w:sz w:val="16"/>
                    <w:szCs w:val="16"/>
                  </w:rPr>
                </w:pPr>
                <w:r w:rsidRPr="00453EA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20328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>Internacional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FF97C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2EFB9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378B5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A6BD5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1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</w:p>
        </w:tc>
      </w:tr>
      <w:tr w:rsidR="00815F62" w:rsidRPr="00453EA4" w14:paraId="070A92B3" w14:textId="77777777" w:rsidTr="00BB7F75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top w:val="single" w:sz="4" w:space="0" w:color="D4C19C"/>
              <w:left w:val="nil"/>
              <w:bottom w:val="nil"/>
              <w:right w:val="nil"/>
            </w:tcBorders>
            <w:vAlign w:val="center"/>
          </w:tcPr>
          <w:p w14:paraId="2EC59C53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26"/>
              <w:jc w:val="center"/>
              <w:rPr>
                <w:rFonts w:ascii="Noto Sans" w:hAnsi="Noto Sans" w:cs="Noto Sans"/>
                <w:sz w:val="12"/>
                <w:szCs w:val="12"/>
              </w:rPr>
            </w:pPr>
          </w:p>
        </w:tc>
        <w:sdt>
          <w:sdtPr>
            <w:rPr>
              <w:rFonts w:ascii="Noto Sans" w:hAnsi="Noto Sans" w:cs="Noto Sans"/>
              <w:sz w:val="16"/>
              <w:szCs w:val="16"/>
            </w:rPr>
            <w:id w:val="462246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E0AED5F" w14:textId="77777777" w:rsidR="005F0F12" w:rsidRPr="00453EA4" w:rsidRDefault="005F0F12" w:rsidP="00663AAA">
                <w:pPr>
                  <w:pStyle w:val="Encabezado"/>
                  <w:tabs>
                    <w:tab w:val="clear" w:pos="4419"/>
                    <w:tab w:val="clear" w:pos="8838"/>
                  </w:tabs>
                  <w:ind w:right="2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  <w:sz w:val="16"/>
                    <w:szCs w:val="16"/>
                  </w:rPr>
                </w:pPr>
                <w:r w:rsidRPr="00453EA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151D2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>Carga General Camión Unitario (C) sin experiencia</w:t>
            </w:r>
          </w:p>
        </w:tc>
        <w:sdt>
          <w:sdtPr>
            <w:rPr>
              <w:rFonts w:ascii="Noto Sans" w:hAnsi="Noto Sans" w:cs="Noto Sans"/>
              <w:sz w:val="16"/>
              <w:szCs w:val="16"/>
            </w:rPr>
            <w:id w:val="1093197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8ECA5F4" w14:textId="77777777" w:rsidR="005F0F12" w:rsidRPr="00453EA4" w:rsidRDefault="005F0F12" w:rsidP="00663AAA">
                <w:pPr>
                  <w:pStyle w:val="Encabezado"/>
                  <w:tabs>
                    <w:tab w:val="clear" w:pos="4419"/>
                    <w:tab w:val="clear" w:pos="8838"/>
                  </w:tabs>
                  <w:ind w:right="49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  <w:sz w:val="16"/>
                    <w:szCs w:val="16"/>
                  </w:rPr>
                </w:pPr>
                <w:r w:rsidRPr="00453EA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7521D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>Nacional</w:t>
            </w:r>
          </w:p>
        </w:tc>
        <w:sdt>
          <w:sdtPr>
            <w:rPr>
              <w:rFonts w:ascii="Noto Sans" w:hAnsi="Noto Sans" w:cs="Noto Sans"/>
              <w:sz w:val="16"/>
              <w:szCs w:val="16"/>
            </w:rPr>
            <w:id w:val="957760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305FF85" w14:textId="77777777" w:rsidR="005F0F12" w:rsidRPr="00453EA4" w:rsidRDefault="005F0F12" w:rsidP="00663AAA">
                <w:pPr>
                  <w:pStyle w:val="Encabezado"/>
                  <w:tabs>
                    <w:tab w:val="clear" w:pos="4419"/>
                    <w:tab w:val="clear" w:pos="8838"/>
                  </w:tabs>
                  <w:ind w:right="3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  <w:sz w:val="16"/>
                    <w:szCs w:val="16"/>
                  </w:rPr>
                </w:pPr>
                <w:r w:rsidRPr="00453EA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87B1D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>Internacional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7F3A8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B5212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82E71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A7DD8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1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</w:p>
        </w:tc>
      </w:tr>
      <w:tr w:rsidR="00815F62" w:rsidRPr="00453EA4" w14:paraId="2A781793" w14:textId="77777777" w:rsidTr="00BB7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top w:val="single" w:sz="4" w:space="0" w:color="D4C19C"/>
              <w:left w:val="nil"/>
              <w:bottom w:val="nil"/>
              <w:right w:val="nil"/>
            </w:tcBorders>
            <w:vAlign w:val="center"/>
          </w:tcPr>
          <w:p w14:paraId="3BAA9E97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26"/>
              <w:jc w:val="center"/>
              <w:rPr>
                <w:rFonts w:ascii="Noto Sans" w:hAnsi="Noto Sans" w:cs="Noto Sans"/>
                <w:sz w:val="12"/>
                <w:szCs w:val="12"/>
              </w:rPr>
            </w:pPr>
          </w:p>
        </w:tc>
        <w:sdt>
          <w:sdtPr>
            <w:rPr>
              <w:rFonts w:ascii="Noto Sans" w:hAnsi="Noto Sans" w:cs="Noto Sans"/>
              <w:sz w:val="16"/>
              <w:szCs w:val="16"/>
            </w:rPr>
            <w:id w:val="-1766144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B92DE39" w14:textId="77777777" w:rsidR="005F0F12" w:rsidRPr="00453EA4" w:rsidRDefault="005F0F12" w:rsidP="00663AAA">
                <w:pPr>
                  <w:pStyle w:val="Encabezado"/>
                  <w:tabs>
                    <w:tab w:val="clear" w:pos="4419"/>
                    <w:tab w:val="clear" w:pos="8838"/>
                  </w:tabs>
                  <w:ind w:right="24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  <w:sz w:val="16"/>
                    <w:szCs w:val="16"/>
                  </w:rPr>
                </w:pPr>
                <w:r w:rsidRPr="00453EA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4029A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2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>Carga General Tractocamión (B) Con experiencia</w:t>
            </w:r>
          </w:p>
        </w:tc>
        <w:sdt>
          <w:sdtPr>
            <w:rPr>
              <w:rFonts w:ascii="Noto Sans" w:hAnsi="Noto Sans" w:cs="Noto Sans"/>
              <w:sz w:val="16"/>
              <w:szCs w:val="16"/>
            </w:rPr>
            <w:id w:val="-2114810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3C4BC3D" w14:textId="77777777" w:rsidR="005F0F12" w:rsidRPr="00453EA4" w:rsidRDefault="005F0F12" w:rsidP="00663AAA">
                <w:pPr>
                  <w:pStyle w:val="Encabezado"/>
                  <w:tabs>
                    <w:tab w:val="clear" w:pos="4419"/>
                    <w:tab w:val="clear" w:pos="8838"/>
                  </w:tabs>
                  <w:ind w:right="49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  <w:sz w:val="16"/>
                    <w:szCs w:val="16"/>
                  </w:rPr>
                </w:pPr>
                <w:r w:rsidRPr="00453EA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65863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>Nacional</w:t>
            </w:r>
          </w:p>
        </w:tc>
        <w:sdt>
          <w:sdtPr>
            <w:rPr>
              <w:rFonts w:ascii="Noto Sans" w:hAnsi="Noto Sans" w:cs="Noto Sans"/>
              <w:sz w:val="16"/>
              <w:szCs w:val="16"/>
            </w:rPr>
            <w:id w:val="1153558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0299AD8" w14:textId="77777777" w:rsidR="005F0F12" w:rsidRPr="00453EA4" w:rsidRDefault="005F0F12" w:rsidP="00663AAA">
                <w:pPr>
                  <w:pStyle w:val="Encabezado"/>
                  <w:tabs>
                    <w:tab w:val="clear" w:pos="4419"/>
                    <w:tab w:val="clear" w:pos="8838"/>
                  </w:tabs>
                  <w:ind w:right="33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  <w:sz w:val="16"/>
                    <w:szCs w:val="16"/>
                  </w:rPr>
                </w:pPr>
                <w:r w:rsidRPr="00453EA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611E1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>Internacional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8D488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E4DEF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08C36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FCAE9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1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</w:p>
        </w:tc>
      </w:tr>
      <w:tr w:rsidR="00815F62" w:rsidRPr="00453EA4" w14:paraId="5A52E630" w14:textId="77777777" w:rsidTr="00BB7F75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top w:val="single" w:sz="4" w:space="0" w:color="D4C19C"/>
              <w:left w:val="nil"/>
              <w:bottom w:val="nil"/>
              <w:right w:val="nil"/>
            </w:tcBorders>
            <w:vAlign w:val="center"/>
          </w:tcPr>
          <w:p w14:paraId="5C2D2E74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26"/>
              <w:jc w:val="center"/>
              <w:rPr>
                <w:rFonts w:ascii="Noto Sans" w:hAnsi="Noto Sans" w:cs="Noto Sans"/>
                <w:sz w:val="12"/>
                <w:szCs w:val="12"/>
              </w:rPr>
            </w:pPr>
          </w:p>
        </w:tc>
        <w:sdt>
          <w:sdtPr>
            <w:rPr>
              <w:rFonts w:ascii="Noto Sans" w:hAnsi="Noto Sans" w:cs="Noto Sans"/>
              <w:sz w:val="16"/>
              <w:szCs w:val="16"/>
            </w:rPr>
            <w:id w:val="131453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C5BFFFE" w14:textId="77777777" w:rsidR="005F0F12" w:rsidRPr="00453EA4" w:rsidRDefault="005F0F12" w:rsidP="00663AAA">
                <w:pPr>
                  <w:pStyle w:val="Encabezado"/>
                  <w:tabs>
                    <w:tab w:val="clear" w:pos="4419"/>
                    <w:tab w:val="clear" w:pos="8838"/>
                  </w:tabs>
                  <w:ind w:right="2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  <w:sz w:val="16"/>
                    <w:szCs w:val="16"/>
                  </w:rPr>
                </w:pPr>
                <w:r w:rsidRPr="00453EA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883AD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>Carga General Tractocamión (C) Con experiencia</w:t>
            </w:r>
          </w:p>
        </w:tc>
        <w:sdt>
          <w:sdtPr>
            <w:rPr>
              <w:rFonts w:ascii="Noto Sans" w:hAnsi="Noto Sans" w:cs="Noto Sans"/>
              <w:sz w:val="16"/>
              <w:szCs w:val="16"/>
            </w:rPr>
            <w:id w:val="-986931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A603381" w14:textId="77777777" w:rsidR="005F0F12" w:rsidRPr="00453EA4" w:rsidRDefault="005F0F12" w:rsidP="00663AAA">
                <w:pPr>
                  <w:pStyle w:val="Encabezado"/>
                  <w:tabs>
                    <w:tab w:val="clear" w:pos="4419"/>
                    <w:tab w:val="clear" w:pos="8838"/>
                  </w:tabs>
                  <w:ind w:right="49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  <w:sz w:val="16"/>
                    <w:szCs w:val="16"/>
                  </w:rPr>
                </w:pPr>
                <w:r w:rsidRPr="00453EA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4A36C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>Nacional</w:t>
            </w:r>
          </w:p>
        </w:tc>
        <w:sdt>
          <w:sdtPr>
            <w:rPr>
              <w:rFonts w:ascii="Noto Sans" w:hAnsi="Noto Sans" w:cs="Noto Sans"/>
              <w:sz w:val="16"/>
              <w:szCs w:val="16"/>
            </w:rPr>
            <w:id w:val="-202168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21E371F" w14:textId="77777777" w:rsidR="005F0F12" w:rsidRPr="00453EA4" w:rsidRDefault="005F0F12" w:rsidP="00663AAA">
                <w:pPr>
                  <w:pStyle w:val="Encabezado"/>
                  <w:tabs>
                    <w:tab w:val="clear" w:pos="4419"/>
                    <w:tab w:val="clear" w:pos="8838"/>
                  </w:tabs>
                  <w:ind w:right="3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  <w:sz w:val="16"/>
                    <w:szCs w:val="16"/>
                  </w:rPr>
                </w:pPr>
                <w:r w:rsidRPr="00453EA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569FE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>Internacional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004ED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9AECD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39284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89397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1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</w:p>
        </w:tc>
      </w:tr>
      <w:tr w:rsidR="00815F62" w:rsidRPr="00453EA4" w14:paraId="6878251A" w14:textId="77777777" w:rsidTr="00BB7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top w:val="single" w:sz="4" w:space="0" w:color="D4C19C"/>
              <w:left w:val="nil"/>
              <w:bottom w:val="nil"/>
              <w:right w:val="nil"/>
            </w:tcBorders>
            <w:vAlign w:val="center"/>
          </w:tcPr>
          <w:p w14:paraId="3955B3A7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26"/>
              <w:jc w:val="center"/>
              <w:rPr>
                <w:rFonts w:ascii="Noto Sans" w:hAnsi="Noto Sans" w:cs="Noto Sans"/>
                <w:sz w:val="12"/>
                <w:szCs w:val="12"/>
              </w:rPr>
            </w:pPr>
          </w:p>
        </w:tc>
        <w:sdt>
          <w:sdtPr>
            <w:rPr>
              <w:rFonts w:ascii="Noto Sans" w:hAnsi="Noto Sans" w:cs="Noto Sans"/>
              <w:sz w:val="16"/>
              <w:szCs w:val="16"/>
            </w:rPr>
            <w:id w:val="-1613970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7D9DCF2" w14:textId="77777777" w:rsidR="005F0F12" w:rsidRPr="00453EA4" w:rsidRDefault="005F0F12" w:rsidP="00663AAA">
                <w:pPr>
                  <w:pStyle w:val="Encabezado"/>
                  <w:tabs>
                    <w:tab w:val="clear" w:pos="4419"/>
                    <w:tab w:val="clear" w:pos="8838"/>
                  </w:tabs>
                  <w:ind w:right="24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  <w:sz w:val="16"/>
                    <w:szCs w:val="16"/>
                  </w:rPr>
                </w:pPr>
                <w:r w:rsidRPr="00453EA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DEA22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2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>Carga General (B Y C)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BF95D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A248C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8FECE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3E6B3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</w:p>
        </w:tc>
        <w:sdt>
          <w:sdtPr>
            <w:rPr>
              <w:rFonts w:ascii="Noto Sans" w:hAnsi="Noto Sans" w:cs="Noto Sans"/>
              <w:sz w:val="18"/>
              <w:szCs w:val="18"/>
            </w:rPr>
            <w:id w:val="1938639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0562DE8" w14:textId="77777777" w:rsidR="005F0F12" w:rsidRPr="00453EA4" w:rsidRDefault="005F0F12" w:rsidP="00663AAA">
                <w:pPr>
                  <w:pStyle w:val="Encabezado"/>
                  <w:tabs>
                    <w:tab w:val="clear" w:pos="4419"/>
                    <w:tab w:val="clear" w:pos="8838"/>
                  </w:tabs>
                  <w:ind w:right="24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  <w:sz w:val="18"/>
                    <w:szCs w:val="18"/>
                  </w:rPr>
                </w:pPr>
                <w:r w:rsidRPr="00453EA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BDEB1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>Nacional</w:t>
            </w:r>
          </w:p>
        </w:tc>
        <w:sdt>
          <w:sdtPr>
            <w:rPr>
              <w:rFonts w:ascii="Noto Sans" w:hAnsi="Noto Sans" w:cs="Noto Sans"/>
              <w:sz w:val="16"/>
              <w:szCs w:val="16"/>
            </w:rPr>
            <w:id w:val="-2083598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F0B1C18" w14:textId="77777777" w:rsidR="005F0F12" w:rsidRPr="00453EA4" w:rsidRDefault="005F0F12" w:rsidP="00663AAA">
                <w:pPr>
                  <w:pStyle w:val="Encabezado"/>
                  <w:tabs>
                    <w:tab w:val="clear" w:pos="4419"/>
                    <w:tab w:val="clear" w:pos="8838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  <w:sz w:val="18"/>
                    <w:szCs w:val="18"/>
                  </w:rPr>
                </w:pPr>
                <w:r w:rsidRPr="00453EA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19EDB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1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>Internacional</w:t>
            </w:r>
          </w:p>
        </w:tc>
      </w:tr>
      <w:tr w:rsidR="005F0F12" w:rsidRPr="00453EA4" w14:paraId="395787A8" w14:textId="77777777" w:rsidTr="00BB7F75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445B6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26"/>
              <w:jc w:val="center"/>
              <w:rPr>
                <w:rFonts w:ascii="Noto Sans" w:hAnsi="Noto Sans" w:cs="Noto Sans"/>
                <w:sz w:val="12"/>
                <w:szCs w:val="12"/>
              </w:rPr>
            </w:pPr>
          </w:p>
        </w:tc>
        <w:sdt>
          <w:sdtPr>
            <w:rPr>
              <w:rFonts w:ascii="Noto Sans" w:hAnsi="Noto Sans" w:cs="Noto Sans"/>
              <w:sz w:val="16"/>
              <w:szCs w:val="16"/>
            </w:rPr>
            <w:id w:val="1408654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4634D34" w14:textId="77777777" w:rsidR="005F0F12" w:rsidRPr="00453EA4" w:rsidRDefault="005F0F12" w:rsidP="00663AAA">
                <w:pPr>
                  <w:pStyle w:val="Encabezado"/>
                  <w:tabs>
                    <w:tab w:val="clear" w:pos="4419"/>
                    <w:tab w:val="clear" w:pos="8838"/>
                  </w:tabs>
                  <w:ind w:right="2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  <w:sz w:val="16"/>
                    <w:szCs w:val="16"/>
                  </w:rPr>
                </w:pPr>
                <w:r w:rsidRPr="00453EA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5A7EC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2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>Transporte terrestre de y hacia puertos marítimos y aeropuertos y de autotransporte de turismo en el servicio de chofer guía (D y F)</w:t>
            </w:r>
          </w:p>
        </w:tc>
        <w:sdt>
          <w:sdtPr>
            <w:rPr>
              <w:rFonts w:ascii="Noto Sans" w:hAnsi="Noto Sans" w:cs="Noto Sans"/>
              <w:sz w:val="16"/>
              <w:szCs w:val="16"/>
            </w:rPr>
            <w:id w:val="-191757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857CF04" w14:textId="77777777" w:rsidR="005F0F12" w:rsidRPr="00453EA4" w:rsidRDefault="005F0F12" w:rsidP="00663AAA">
                <w:pPr>
                  <w:pStyle w:val="Encabezado"/>
                  <w:tabs>
                    <w:tab w:val="clear" w:pos="4419"/>
                    <w:tab w:val="clear" w:pos="8838"/>
                  </w:tabs>
                  <w:ind w:right="49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  <w:sz w:val="16"/>
                    <w:szCs w:val="16"/>
                  </w:rPr>
                </w:pPr>
                <w:r w:rsidRPr="00453EA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DB4D4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>Nacional</w:t>
            </w:r>
          </w:p>
        </w:tc>
        <w:tc>
          <w:tcPr>
            <w:tcW w:w="12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F03E8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</w:p>
        </w:tc>
        <w:sdt>
          <w:sdtPr>
            <w:rPr>
              <w:rFonts w:ascii="Noto Sans" w:hAnsi="Noto Sans" w:cs="Noto Sans"/>
              <w:sz w:val="16"/>
              <w:szCs w:val="16"/>
            </w:rPr>
            <w:id w:val="677468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F459B6C" w14:textId="77777777" w:rsidR="005F0F12" w:rsidRPr="00453EA4" w:rsidRDefault="005F0F12" w:rsidP="00663AAA">
                <w:pPr>
                  <w:pStyle w:val="Encabezado"/>
                  <w:tabs>
                    <w:tab w:val="clear" w:pos="4419"/>
                    <w:tab w:val="clear" w:pos="8838"/>
                  </w:tabs>
                  <w:ind w:right="2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  <w:sz w:val="16"/>
                    <w:szCs w:val="16"/>
                  </w:rPr>
                </w:pPr>
                <w:r w:rsidRPr="00453EA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8444B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>Nacional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0C4B7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1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</w:p>
        </w:tc>
      </w:tr>
      <w:tr w:rsidR="005F0F12" w:rsidRPr="00453EA4" w14:paraId="3474ECD8" w14:textId="77777777" w:rsidTr="00BB7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C1670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26"/>
              <w:jc w:val="center"/>
              <w:rPr>
                <w:rFonts w:ascii="Noto Sans" w:hAnsi="Noto Sans" w:cs="Noto Sans"/>
                <w:sz w:val="12"/>
                <w:szCs w:val="12"/>
              </w:rPr>
            </w:pPr>
          </w:p>
        </w:tc>
        <w:sdt>
          <w:sdtPr>
            <w:rPr>
              <w:rFonts w:ascii="Noto Sans" w:hAnsi="Noto Sans" w:cs="Noto Sans"/>
              <w:sz w:val="16"/>
              <w:szCs w:val="16"/>
            </w:rPr>
            <w:id w:val="345917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AF5C1CB" w14:textId="77777777" w:rsidR="005F0F12" w:rsidRPr="00453EA4" w:rsidRDefault="005F0F12" w:rsidP="00663AAA">
                <w:pPr>
                  <w:pStyle w:val="Encabezado"/>
                  <w:tabs>
                    <w:tab w:val="clear" w:pos="4419"/>
                    <w:tab w:val="clear" w:pos="8838"/>
                  </w:tabs>
                  <w:ind w:right="24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  <w:sz w:val="16"/>
                    <w:szCs w:val="16"/>
                  </w:rPr>
                </w:pPr>
                <w:r w:rsidRPr="00453EA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8735F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>Materiales y residuos peligrosos (E)</w:t>
            </w:r>
          </w:p>
        </w:tc>
        <w:sdt>
          <w:sdtPr>
            <w:rPr>
              <w:rFonts w:ascii="Noto Sans" w:hAnsi="Noto Sans" w:cs="Noto Sans"/>
              <w:sz w:val="16"/>
              <w:szCs w:val="16"/>
            </w:rPr>
            <w:id w:val="-1413152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20EC945" w14:textId="77777777" w:rsidR="005F0F12" w:rsidRPr="00453EA4" w:rsidRDefault="005F0F12" w:rsidP="00663AAA">
                <w:pPr>
                  <w:pStyle w:val="Encabezado"/>
                  <w:tabs>
                    <w:tab w:val="clear" w:pos="4419"/>
                    <w:tab w:val="clear" w:pos="8838"/>
                  </w:tabs>
                  <w:ind w:right="49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  <w:sz w:val="16"/>
                    <w:szCs w:val="16"/>
                  </w:rPr>
                </w:pPr>
                <w:r w:rsidRPr="00453EA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C3A06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>Nacional</w:t>
            </w:r>
          </w:p>
        </w:tc>
        <w:tc>
          <w:tcPr>
            <w:tcW w:w="12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AEFD7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2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</w:p>
        </w:tc>
        <w:sdt>
          <w:sdtPr>
            <w:rPr>
              <w:rFonts w:ascii="Noto Sans" w:hAnsi="Noto Sans" w:cs="Noto Sans"/>
              <w:sz w:val="16"/>
              <w:szCs w:val="16"/>
            </w:rPr>
            <w:id w:val="211707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2AFE818" w14:textId="77777777" w:rsidR="005F0F12" w:rsidRPr="00453EA4" w:rsidRDefault="005F0F12" w:rsidP="00663AAA">
                <w:pPr>
                  <w:pStyle w:val="Encabezado"/>
                  <w:tabs>
                    <w:tab w:val="clear" w:pos="4419"/>
                    <w:tab w:val="clear" w:pos="8838"/>
                  </w:tabs>
                  <w:ind w:right="24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Noto Sans" w:hAnsi="Noto Sans" w:cs="Noto Sans"/>
                    <w:sz w:val="16"/>
                    <w:szCs w:val="16"/>
                  </w:rPr>
                </w:pPr>
                <w:r w:rsidRPr="00453EA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7A429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>Nacional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1584B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1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</w:p>
        </w:tc>
      </w:tr>
      <w:tr w:rsidR="005F0F12" w:rsidRPr="00453EA4" w14:paraId="223A590D" w14:textId="77777777" w:rsidTr="00BB7F75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EF745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26"/>
              <w:jc w:val="center"/>
              <w:rPr>
                <w:rFonts w:ascii="Noto Sans" w:hAnsi="Noto Sans" w:cs="Noto Sans"/>
                <w:sz w:val="12"/>
                <w:szCs w:val="12"/>
              </w:rPr>
            </w:pPr>
          </w:p>
        </w:tc>
        <w:sdt>
          <w:sdtPr>
            <w:rPr>
              <w:rFonts w:ascii="Noto Sans" w:hAnsi="Noto Sans" w:cs="Noto Sans"/>
              <w:sz w:val="16"/>
              <w:szCs w:val="16"/>
            </w:rPr>
            <w:id w:val="263346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750C26F" w14:textId="77777777" w:rsidR="005F0F12" w:rsidRPr="00453EA4" w:rsidRDefault="005F0F12" w:rsidP="00663AAA">
                <w:pPr>
                  <w:pStyle w:val="Encabezado"/>
                  <w:tabs>
                    <w:tab w:val="clear" w:pos="4419"/>
                    <w:tab w:val="clear" w:pos="8838"/>
                  </w:tabs>
                  <w:ind w:right="2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  <w:sz w:val="16"/>
                    <w:szCs w:val="16"/>
                  </w:rPr>
                </w:pPr>
                <w:r w:rsidRPr="00453EA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FEC8A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>Tracto camión doblemente articulado (E)</w:t>
            </w:r>
          </w:p>
        </w:tc>
        <w:sdt>
          <w:sdtPr>
            <w:rPr>
              <w:rFonts w:ascii="Noto Sans" w:hAnsi="Noto Sans" w:cs="Noto Sans"/>
              <w:sz w:val="16"/>
              <w:szCs w:val="16"/>
            </w:rPr>
            <w:id w:val="-869444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F621B96" w14:textId="77777777" w:rsidR="005F0F12" w:rsidRPr="00453EA4" w:rsidRDefault="005F0F12" w:rsidP="00663AAA">
                <w:pPr>
                  <w:pStyle w:val="Encabezado"/>
                  <w:tabs>
                    <w:tab w:val="clear" w:pos="4419"/>
                    <w:tab w:val="clear" w:pos="8838"/>
                  </w:tabs>
                  <w:ind w:right="49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  <w:sz w:val="16"/>
                    <w:szCs w:val="16"/>
                  </w:rPr>
                </w:pPr>
                <w:r w:rsidRPr="00453EA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91ED6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>Nacional</w:t>
            </w:r>
          </w:p>
        </w:tc>
        <w:tc>
          <w:tcPr>
            <w:tcW w:w="12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0DBB1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2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</w:p>
        </w:tc>
        <w:sdt>
          <w:sdtPr>
            <w:rPr>
              <w:rFonts w:ascii="Noto Sans" w:hAnsi="Noto Sans" w:cs="Noto Sans"/>
              <w:sz w:val="16"/>
              <w:szCs w:val="16"/>
            </w:rPr>
            <w:id w:val="-808015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AE92157" w14:textId="77777777" w:rsidR="005F0F12" w:rsidRPr="00453EA4" w:rsidRDefault="005F0F12" w:rsidP="00663AAA">
                <w:pPr>
                  <w:pStyle w:val="Encabezado"/>
                  <w:tabs>
                    <w:tab w:val="clear" w:pos="4419"/>
                    <w:tab w:val="clear" w:pos="8838"/>
                  </w:tabs>
                  <w:ind w:right="24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Noto Sans" w:hAnsi="Noto Sans" w:cs="Noto Sans"/>
                    <w:sz w:val="16"/>
                    <w:szCs w:val="16"/>
                  </w:rPr>
                </w:pPr>
                <w:r w:rsidRPr="00453EA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0F32D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>Nacional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DE6C1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1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</w:p>
        </w:tc>
      </w:tr>
      <w:tr w:rsidR="005F0F12" w:rsidRPr="00453EA4" w14:paraId="24F339FF" w14:textId="77777777" w:rsidTr="00BB7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70085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26"/>
              <w:jc w:val="center"/>
              <w:rPr>
                <w:rFonts w:ascii="Noto Sans" w:hAnsi="Noto Sans" w:cs="Noto Sans"/>
                <w:sz w:val="12"/>
                <w:szCs w:val="12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BBC04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</w:p>
        </w:tc>
        <w:tc>
          <w:tcPr>
            <w:tcW w:w="524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8CD28" w14:textId="77777777" w:rsidR="005F0F12" w:rsidRPr="00453EA4" w:rsidRDefault="005F0F12" w:rsidP="00663AAA">
            <w:pPr>
              <w:pStyle w:val="Encabezado"/>
              <w:tabs>
                <w:tab w:val="clear" w:pos="4419"/>
                <w:tab w:val="clear" w:pos="8838"/>
              </w:tabs>
              <w:ind w:right="1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12"/>
                <w:szCs w:val="12"/>
              </w:rPr>
            </w:pPr>
          </w:p>
        </w:tc>
      </w:tr>
    </w:tbl>
    <w:tbl>
      <w:tblPr>
        <w:tblStyle w:val="Tablaconcuadrcula3"/>
        <w:tblpPr w:leftFromText="141" w:rightFromText="141" w:vertAnchor="text" w:horzAnchor="margin" w:tblpXSpec="center" w:tblpY="290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0"/>
        <w:gridCol w:w="5192"/>
      </w:tblGrid>
      <w:tr w:rsidR="003D371D" w:rsidRPr="00453EA4" w14:paraId="32C2387E" w14:textId="77777777" w:rsidTr="003D371D">
        <w:trPr>
          <w:trHeight w:val="460"/>
        </w:trPr>
        <w:tc>
          <w:tcPr>
            <w:tcW w:w="10632" w:type="dxa"/>
            <w:gridSpan w:val="2"/>
            <w:vAlign w:val="center"/>
          </w:tcPr>
          <w:p w14:paraId="7330D0AB" w14:textId="77777777" w:rsidR="003D371D" w:rsidRPr="00453EA4" w:rsidRDefault="003D371D" w:rsidP="003D371D">
            <w:pPr>
              <w:spacing w:before="240"/>
              <w:ind w:right="142"/>
              <w:jc w:val="both"/>
              <w:rPr>
                <w:rFonts w:ascii="Noto Sans" w:hAnsi="Noto Sans" w:cs="Noto Sans"/>
                <w:sz w:val="12"/>
                <w:szCs w:val="12"/>
              </w:rPr>
            </w:pPr>
            <w:bookmarkStart w:id="0" w:name="_Hlk145007938"/>
            <w:bookmarkStart w:id="1" w:name="_Hlk162268980"/>
            <w:r w:rsidRPr="00453EA4">
              <w:rPr>
                <w:rFonts w:ascii="Noto Sans" w:hAnsi="Noto Sans" w:cs="Noto Sans"/>
                <w:color w:val="000000"/>
                <w:sz w:val="14"/>
                <w:szCs w:val="14"/>
              </w:rPr>
              <w:t>Declaro Bajo Protesta De Decir Verdad, que la información contenida en el presente formato y los documentos anexos es verídica; en caso contrario, la presente solicitud será rechazada.</w:t>
            </w:r>
            <w:bookmarkEnd w:id="0"/>
          </w:p>
        </w:tc>
      </w:tr>
      <w:tr w:rsidR="003D371D" w:rsidRPr="00453EA4" w14:paraId="2EE1DB20" w14:textId="77777777" w:rsidTr="003D371D">
        <w:trPr>
          <w:trHeight w:val="460"/>
        </w:trPr>
        <w:tc>
          <w:tcPr>
            <w:tcW w:w="10632" w:type="dxa"/>
            <w:gridSpan w:val="2"/>
            <w:vAlign w:val="center"/>
          </w:tcPr>
          <w:p w14:paraId="5FFE03BA" w14:textId="77777777" w:rsidR="003D371D" w:rsidRPr="00453EA4" w:rsidRDefault="003D371D" w:rsidP="003D371D">
            <w:pPr>
              <w:tabs>
                <w:tab w:val="left" w:pos="4335"/>
              </w:tabs>
              <w:spacing w:before="240"/>
              <w:ind w:right="142"/>
              <w:jc w:val="center"/>
              <w:rPr>
                <w:rFonts w:ascii="Noto Sans" w:hAnsi="Noto Sans" w:cs="Noto Sans"/>
                <w:b/>
                <w:bCs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b/>
                <w:bCs/>
                <w:sz w:val="16"/>
                <w:szCs w:val="16"/>
              </w:rPr>
              <w:t>A T E N T A M E N T E</w:t>
            </w:r>
          </w:p>
        </w:tc>
      </w:tr>
      <w:tr w:rsidR="003D371D" w:rsidRPr="00453EA4" w14:paraId="00AADAAF" w14:textId="77777777" w:rsidTr="003D371D">
        <w:trPr>
          <w:trHeight w:val="70"/>
        </w:trPr>
        <w:tc>
          <w:tcPr>
            <w:tcW w:w="10632" w:type="dxa"/>
            <w:gridSpan w:val="2"/>
            <w:vAlign w:val="center"/>
          </w:tcPr>
          <w:p w14:paraId="29A02B53" w14:textId="77777777" w:rsidR="003D371D" w:rsidRPr="00453EA4" w:rsidRDefault="003D371D" w:rsidP="003D371D">
            <w:pPr>
              <w:tabs>
                <w:tab w:val="left" w:pos="4335"/>
              </w:tabs>
              <w:ind w:right="142"/>
              <w:jc w:val="center"/>
              <w:rPr>
                <w:rFonts w:ascii="Noto Sans" w:hAnsi="Noto Sans" w:cs="Noto Sans"/>
                <w:b/>
                <w:bCs/>
                <w:sz w:val="12"/>
                <w:szCs w:val="12"/>
              </w:rPr>
            </w:pPr>
          </w:p>
        </w:tc>
      </w:tr>
      <w:tr w:rsidR="003D371D" w:rsidRPr="00453EA4" w14:paraId="5AF46D4C" w14:textId="77777777" w:rsidTr="003D371D">
        <w:trPr>
          <w:trHeight w:val="904"/>
        </w:trPr>
        <w:tc>
          <w:tcPr>
            <w:tcW w:w="5440" w:type="dxa"/>
            <w:vAlign w:val="center"/>
          </w:tcPr>
          <w:p w14:paraId="359422A6" w14:textId="77777777" w:rsidR="003D371D" w:rsidRPr="00453EA4" w:rsidRDefault="003D371D" w:rsidP="003D371D">
            <w:pPr>
              <w:tabs>
                <w:tab w:val="left" w:pos="4335"/>
              </w:tabs>
              <w:ind w:right="142"/>
              <w:rPr>
                <w:rFonts w:ascii="Noto Sans" w:hAnsi="Noto Sans" w:cs="Noto Sans"/>
                <w:b/>
                <w:bCs/>
                <w:sz w:val="12"/>
                <w:szCs w:val="12"/>
              </w:rPr>
            </w:pPr>
          </w:p>
        </w:tc>
        <w:tc>
          <w:tcPr>
            <w:tcW w:w="5192" w:type="dxa"/>
            <w:vAlign w:val="center"/>
          </w:tcPr>
          <w:p w14:paraId="0F020131" w14:textId="77777777" w:rsidR="003D371D" w:rsidRPr="00453EA4" w:rsidRDefault="003D371D" w:rsidP="003D371D">
            <w:pPr>
              <w:tabs>
                <w:tab w:val="left" w:pos="4335"/>
              </w:tabs>
              <w:ind w:right="142"/>
              <w:rPr>
                <w:rFonts w:ascii="Noto Sans" w:hAnsi="Noto Sans" w:cs="Noto Sans"/>
                <w:b/>
                <w:bCs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b/>
                <w:b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C4E613" wp14:editId="13BB6589">
                      <wp:simplePos x="0" y="0"/>
                      <wp:positionH relativeFrom="column">
                        <wp:posOffset>-1179195</wp:posOffset>
                      </wp:positionH>
                      <wp:positionV relativeFrom="paragraph">
                        <wp:posOffset>452755</wp:posOffset>
                      </wp:positionV>
                      <wp:extent cx="2142490" cy="0"/>
                      <wp:effectExtent l="0" t="0" r="0" b="0"/>
                      <wp:wrapNone/>
                      <wp:docPr id="880187187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249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79019C" id="Conector recto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2.85pt,35.65pt" to="75.85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zUUwAEAAHsDAAAOAAAAZHJzL2Uyb0RvYy54bWysU8lu2zAQvRfIPxC8x5KFdIlgOYcY6aVL&#10;gKYfMOEiEeAGDmvZf98hZTtpeivqAz2c4Ty+9zja3B2cZXuV0AQ/8PWq5Ux5EaTx48B/Pj1cf+IM&#10;M3gJNng18KNCfre9ereZY6+6MAUrVWIE4rGf48CnnGPfNCgm5QBXISpPRR2Sg0zbNDYywUzozjZd&#10;235o5pBkTEEoRMruliLfVnytlcjftUaVmR04cct1TXV9Lmuz3UA/JoiTESca8A8sHBhPl16gdpCB&#10;/UrmLyhnRAoYdF6J4JqgtRGqaiA16/aNmh8TRFW1kDkYLzbh/4MV3/b3/jGRDXPEHuNjKioOOrny&#10;T/zYoZp1vJilDpkJSnbrm+7mljwV51rz0hgT5s8qOFaCgVvjiw7oYf8FM11GR89HStqHB2NtfQvr&#10;2UyD1H1sCzTQSGgLmUIX5cDRj5yBHWnWRE4VEoM1srQXIDzivU1sD/TcNCUyzE/ElzMLmKlAIupv&#10;aZxAquXo7XtKL7OAkL8GuaTX7TlPfBfoSv2PK4uOHeC0tNRSQaIO6wslVafwJPvF5BI9B3ms3jdl&#10;Ry9c207TWEbo9Z7i19/M9jcAAAD//wMAUEsDBBQABgAIAAAAIQAAA39C3wAAAAoBAAAPAAAAZHJz&#10;L2Rvd25yZXYueG1sTI/BTsMwDIbvSLxDZCRuW9qh0ao0nRBomkBctiFx9RrTFBqna7KtvD2ZdoCj&#10;f3/6/blcjLYTRxp861hBOk1AENdOt9woeN8uJzkIH5A1do5JwQ95WFTXVyUW2p14TcdNaEQsYV+g&#10;AhNCX0jpa0MW/dT1xHH36QaLIY5DI/WAp1huOzlLkntpseV4wWBPT4bq783BKsDn1Tp85LPXrH0x&#10;b1/b5X5l8r1Stzfj4wOIQGP4g+GsH9Whik47d2DtRadgkubzLLIKsvQOxJmYpzHYXQJZlfL/C9Uv&#10;AAAA//8DAFBLAQItABQABgAIAAAAIQC2gziS/gAAAOEBAAATAAAAAAAAAAAAAAAAAAAAAABbQ29u&#10;dGVudF9UeXBlc10ueG1sUEsBAi0AFAAGAAgAAAAhADj9If/WAAAAlAEAAAsAAAAAAAAAAAAAAAAA&#10;LwEAAF9yZWxzLy5yZWxzUEsBAi0AFAAGAAgAAAAhAOljNRTAAQAAewMAAA4AAAAAAAAAAAAAAAAA&#10;LgIAAGRycy9lMm9Eb2MueG1sUEsBAi0AFAAGAAgAAAAhAAADf0LfAAAACgEAAA8AAAAAAAAAAAAA&#10;AAAAGgQAAGRycy9kb3ducmV2LnhtbFBLBQYAAAAABAAEAPMAAAAmBQAAAAA=&#10;" strokeweight="1pt"/>
                  </w:pict>
                </mc:Fallback>
              </mc:AlternateContent>
            </w:r>
          </w:p>
        </w:tc>
      </w:tr>
      <w:tr w:rsidR="003D371D" w:rsidRPr="00453EA4" w14:paraId="3D1D8E4B" w14:textId="77777777" w:rsidTr="003D371D">
        <w:trPr>
          <w:trHeight w:val="540"/>
        </w:trPr>
        <w:tc>
          <w:tcPr>
            <w:tcW w:w="10632" w:type="dxa"/>
            <w:gridSpan w:val="2"/>
            <w:vAlign w:val="center"/>
          </w:tcPr>
          <w:p w14:paraId="6E11D4CC" w14:textId="663F049D" w:rsidR="003D371D" w:rsidRPr="00453EA4" w:rsidRDefault="004B71A2" w:rsidP="00E90767">
            <w:pPr>
              <w:pStyle w:val="Prrafodelista"/>
              <w:numPr>
                <w:ilvl w:val="0"/>
                <w:numId w:val="2"/>
              </w:numPr>
              <w:spacing w:before="240"/>
              <w:ind w:right="142"/>
              <w:jc w:val="center"/>
              <w:rPr>
                <w:rFonts w:ascii="Noto Sans" w:hAnsi="Noto Sans" w:cs="Noto Sans"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sz w:val="16"/>
                <w:szCs w:val="16"/>
              </w:rPr>
              <w:t xml:space="preserve">NOMBRE Y FIRMA DE LA PERSONA SOLICITANTE O REPRESENTANTE/ APODERADO LEGAL </w:t>
            </w:r>
          </w:p>
        </w:tc>
      </w:tr>
      <w:tr w:rsidR="003D371D" w:rsidRPr="003D371D" w14:paraId="19BC3188" w14:textId="77777777" w:rsidTr="003D371D">
        <w:trPr>
          <w:trHeight w:val="3671"/>
        </w:trPr>
        <w:tc>
          <w:tcPr>
            <w:tcW w:w="10632" w:type="dxa"/>
            <w:gridSpan w:val="2"/>
          </w:tcPr>
          <w:p w14:paraId="31E8BA93" w14:textId="77777777" w:rsidR="003D371D" w:rsidRPr="00453EA4" w:rsidRDefault="003D371D" w:rsidP="003D371D">
            <w:pPr>
              <w:spacing w:before="240"/>
              <w:ind w:right="142"/>
              <w:jc w:val="both"/>
              <w:rPr>
                <w:rFonts w:ascii="Noto Sans" w:hAnsi="Noto Sans" w:cs="Noto Sans"/>
                <w:color w:val="000000"/>
                <w:sz w:val="12"/>
                <w:szCs w:val="12"/>
              </w:rPr>
            </w:pPr>
            <w:r w:rsidRPr="00453EA4">
              <w:rPr>
                <w:rFonts w:ascii="Noto Sans" w:hAnsi="Noto Sans" w:cs="Noto Sans"/>
                <w:sz w:val="12"/>
                <w:szCs w:val="12"/>
              </w:rPr>
              <w:t>El presente formato de solicitud se fundamenta en los artículos</w:t>
            </w:r>
            <w:r w:rsidRPr="00453EA4">
              <w:rPr>
                <w:rFonts w:ascii="Noto Sans" w:hAnsi="Noto Sans" w:cs="Noto Sans"/>
                <w:color w:val="000000"/>
                <w:sz w:val="12"/>
                <w:szCs w:val="12"/>
              </w:rPr>
              <w:t xml:space="preserve"> </w:t>
            </w:r>
            <w:r w:rsidRPr="00453EA4">
              <w:rPr>
                <w:rFonts w:ascii="Noto Sans" w:hAnsi="Noto Sans" w:cs="Noto Sans"/>
                <w:sz w:val="12"/>
                <w:szCs w:val="12"/>
              </w:rPr>
              <w:t xml:space="preserve">93-D, 93-E, 93-H </w:t>
            </w:r>
            <w:r w:rsidRPr="00453EA4">
              <w:rPr>
                <w:rFonts w:ascii="Noto Sans" w:hAnsi="Noto Sans" w:cs="Noto Sans"/>
                <w:color w:val="000000"/>
                <w:sz w:val="12"/>
                <w:szCs w:val="12"/>
              </w:rPr>
              <w:t xml:space="preserve">del Reglamento de Autotransporte Federal y Servicios Auxiliares; </w:t>
            </w:r>
            <w:r w:rsidRPr="00453EA4">
              <w:rPr>
                <w:rFonts w:ascii="Noto Sans" w:hAnsi="Noto Sans" w:cs="Noto Sans"/>
                <w:sz w:val="12"/>
                <w:szCs w:val="12"/>
              </w:rPr>
              <w:t>1, 3 fracción II, inciso a) y 23 fracción vi</w:t>
            </w:r>
            <w:r w:rsidRPr="00453EA4">
              <w:rPr>
                <w:rFonts w:ascii="Noto Sans" w:hAnsi="Noto Sans" w:cs="Noto Sans"/>
                <w:sz w:val="12"/>
                <w:szCs w:val="12"/>
                <w:lang w:eastAsia="es-MX"/>
              </w:rPr>
              <w:t xml:space="preserve"> </w:t>
            </w:r>
            <w:r w:rsidRPr="00453EA4">
              <w:rPr>
                <w:rFonts w:ascii="Noto Sans" w:hAnsi="Noto Sans" w:cs="Noto Sans"/>
                <w:color w:val="000000"/>
                <w:sz w:val="12"/>
                <w:szCs w:val="12"/>
              </w:rPr>
              <w:t>del Reglamento Interior de la Secretaría de Infraestructura, Comunicaciones y Transportes, y; Programas Integrales de Capacitación para el Servicio de Autotransporte Federal, sus Servicios Auxiliares y el Transporte Privado, que se encuentran en la dirección web http://www.sct.gob.mx/transporte-y-medicina-preventiva/autotransporte-federal/centros-de-capacitacion/capacitacion-2015/,  los cuales fueron publicados el 28 de enero de 2016 en el Diario Oficial de la Federación (DOF), a través  del Aviso mediante el cual la Secretaría de Comunicaciones y Transportes a través de la Dirección General de Autotransporte Federal, da a conocer los Programas Integrales de Capacitación para el Servicio de Autotransporte Federal, sus Servicios Auxiliares y el Transporte Privado con Carácter Mínimo, que los Centros de Capacitación autorizados por la Secretaría de Comunicaciones y Transportes impartirán a los conductores que soliciten Licencia Federal en cada uno de sus tipos o requieran actualización en el autotransporte federal, sus servicios auxiliares y el transporte privado, en las modalidades de carga general, carga especializada, autotransporte de pasaje y turismo, servicio de transporte terrestre de personas de y hacia los puertos marítimos y aeropuertos, y de autotransporte de turismo en el servicio de chofer guía.</w:t>
            </w:r>
          </w:p>
          <w:p w14:paraId="41DC68A6" w14:textId="5B883FEC" w:rsidR="004B71A2" w:rsidRPr="00453EA4" w:rsidRDefault="003D371D" w:rsidP="004B71A2">
            <w:pPr>
              <w:autoSpaceDN/>
              <w:spacing w:before="80"/>
              <w:ind w:right="103"/>
              <w:jc w:val="both"/>
              <w:rPr>
                <w:rFonts w:ascii="Noto Sans" w:hAnsi="Noto Sans" w:cs="Noto Sans"/>
                <w:color w:val="434546"/>
                <w:sz w:val="12"/>
                <w:szCs w:val="12"/>
                <w:lang w:eastAsia="es-MX"/>
              </w:rPr>
            </w:pPr>
            <w:r w:rsidRPr="00906900">
              <w:rPr>
                <w:rFonts w:ascii="Noto Sans" w:hAnsi="Noto Sans" w:cs="Noto Sans"/>
                <w:b/>
                <w:sz w:val="12"/>
              </w:rPr>
              <w:t xml:space="preserve">Leyenda de confidencialidad: </w:t>
            </w:r>
            <w:r w:rsidRPr="00906900">
              <w:rPr>
                <w:rFonts w:ascii="Noto Sans" w:hAnsi="Noto Sans" w:cs="Noto Sans"/>
                <w:bCs/>
                <w:sz w:val="12"/>
              </w:rPr>
              <w:t xml:space="preserve">Le informamos que los datos personales recabados serán protegidos, incorporados y tratados de conformidad con lo dispuesto por la Ley General de Protección de Datos Personales en Posesión de Sujetos Obligados y demás disposiciones aplicables. </w:t>
            </w:r>
            <w:r w:rsidR="004B71A2" w:rsidRPr="00453EA4">
              <w:rPr>
                <w:rFonts w:ascii="Noto Sans" w:hAnsi="Noto Sans" w:cs="Noto Sans"/>
                <w:color w:val="434546"/>
                <w:sz w:val="12"/>
                <w:szCs w:val="12"/>
                <w:lang w:eastAsia="es-MX"/>
              </w:rPr>
              <w:t xml:space="preserve"> Dichos datos se recaban con fundamento en el artículo 17, fracciones II, III, IV y VII del Reglamento de Autotransporte Federal y Servicios Auxiliares por lo que únicamente serán utilizados para proporcionar un servicio óptimo, mantener una adecuada comunicación con el solicitante o sus autorizados y para fines estadísticos que procedan.</w:t>
            </w:r>
          </w:p>
          <w:p w14:paraId="683A2577" w14:textId="536BDA13" w:rsidR="003D371D" w:rsidRPr="004B71A2" w:rsidRDefault="004B71A2" w:rsidP="004B71A2">
            <w:pPr>
              <w:ind w:right="103"/>
              <w:jc w:val="both"/>
              <w:rPr>
                <w:rFonts w:ascii="Noto Sans" w:hAnsi="Noto Sans" w:cs="Noto Sans"/>
                <w:color w:val="434546"/>
                <w:sz w:val="12"/>
                <w:szCs w:val="12"/>
                <w:lang w:eastAsia="es-MX"/>
              </w:rPr>
            </w:pPr>
            <w:r w:rsidRPr="00453EA4">
              <w:rPr>
                <w:rFonts w:ascii="Noto Sans" w:hAnsi="Noto Sans" w:cs="Noto Sans"/>
                <w:color w:val="434546"/>
                <w:sz w:val="12"/>
                <w:szCs w:val="12"/>
                <w:lang w:eastAsia="es-MX"/>
              </w:rPr>
              <w:t xml:space="preserve">Si desea conocer nuestros avisos de privacidad simplificado e integral, los podrá consultar en el portal: </w:t>
            </w:r>
            <w:hyperlink r:id="rId7" w:history="1">
              <w:r w:rsidRPr="00453EA4">
                <w:rPr>
                  <w:rStyle w:val="Hipervnculo"/>
                  <w:rFonts w:ascii="Noto Sans" w:hAnsi="Noto Sans" w:cs="Noto Sans"/>
                  <w:sz w:val="12"/>
                  <w:szCs w:val="12"/>
                  <w:lang w:eastAsia="es-MX"/>
                </w:rPr>
                <w:t>https://micrs.sct.gob.mx/index.php/transporte-y-medicina-preventiva/autotransporte-federal/avisos-de-privacidad-tramites-y-servicios/</w:t>
              </w:r>
            </w:hyperlink>
          </w:p>
        </w:tc>
      </w:tr>
      <w:bookmarkEnd w:id="1"/>
    </w:tbl>
    <w:p w14:paraId="4F044211" w14:textId="77777777" w:rsidR="0010188C" w:rsidRPr="008C3654" w:rsidRDefault="0010188C" w:rsidP="007D28DB">
      <w:pPr>
        <w:spacing w:before="240"/>
        <w:ind w:right="-943"/>
        <w:rPr>
          <w:rFonts w:ascii="Noto Sans" w:hAnsi="Noto Sans" w:cs="Noto Sans"/>
          <w:b/>
          <w:bCs/>
          <w:sz w:val="12"/>
          <w:szCs w:val="12"/>
        </w:rPr>
      </w:pPr>
    </w:p>
    <w:sectPr w:rsidR="0010188C" w:rsidRPr="008C3654" w:rsidSect="001E16F3">
      <w:headerReference w:type="default" r:id="rId8"/>
      <w:footerReference w:type="default" r:id="rId9"/>
      <w:pgSz w:w="12240" w:h="15840"/>
      <w:pgMar w:top="2268" w:right="1701" w:bottom="1417" w:left="1701" w:header="14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C6CEA" w14:textId="77777777" w:rsidR="005F5DAB" w:rsidRDefault="005F5DAB" w:rsidP="001E16F3">
      <w:r>
        <w:separator/>
      </w:r>
    </w:p>
  </w:endnote>
  <w:endnote w:type="continuationSeparator" w:id="0">
    <w:p w14:paraId="7A8879A4" w14:textId="77777777" w:rsidR="005F5DAB" w:rsidRDefault="005F5DAB" w:rsidP="001E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manist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701D" w14:textId="2B4BEBF9" w:rsidR="005D0140" w:rsidRDefault="005D014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637057B" wp14:editId="4EA466BC">
              <wp:simplePos x="0" y="0"/>
              <wp:positionH relativeFrom="column">
                <wp:posOffset>-496570</wp:posOffset>
              </wp:positionH>
              <wp:positionV relativeFrom="paragraph">
                <wp:posOffset>-239395</wp:posOffset>
              </wp:positionV>
              <wp:extent cx="6659245" cy="721360"/>
              <wp:effectExtent l="0" t="0" r="8255" b="15240"/>
              <wp:wrapNone/>
              <wp:docPr id="8228" name="Shape 82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9245" cy="72136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659995" h="722071">
                            <a:moveTo>
                              <a:pt x="0" y="722071"/>
                            </a:moveTo>
                            <a:lnTo>
                              <a:pt x="6659995" y="722071"/>
                            </a:lnTo>
                            <a:lnTo>
                              <a:pt x="665999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E0E2DE"/>
                      </a:solidFill>
                      <a:ln w="9106" cap="flat">
                        <a:miter lim="127000"/>
                      </a:ln>
                    </wps:spPr>
                    <wps:style>
                      <a:lnRef idx="1">
                        <a:srgbClr val="E6E1DA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67F018CE" w14:textId="77777777" w:rsidR="005D0140" w:rsidRDefault="005D0140" w:rsidP="005D0140">
                          <w:pPr>
                            <w:jc w:val="center"/>
                          </w:pPr>
                          <w:r>
                            <w:rPr>
                              <w:bdr w:val="none" w:sz="0" w:space="0" w:color="auto" w:frame="1"/>
                            </w:rPr>
                            <w:fldChar w:fldCharType="begin"/>
                          </w:r>
                          <w:r>
                            <w:rPr>
                              <w:bdr w:val="none" w:sz="0" w:space="0" w:color="auto" w:frame="1"/>
                            </w:rPr>
                            <w:instrText xml:space="preserve"> INCLUDEPICTURE "https://lh7-rt.googleusercontent.com/docsz/AD_4nXfsNW2RRZuO-juPWQfXb6h-vEsMBb0P28jrsNrngaPxVAHAn3hnzTcToGCIX1Oi7XVlOx4oUUXaobAWcUJuvai0loaS2QqMFq4WyFT3CDAFF1Vg2ZT7dI_emL2wt6s1-CqOi0fXcaXRkBQ?key=DVCWAn0JKFMVEc5s3QglGQ" \* MERGEFORMATINET </w:instrText>
                          </w:r>
                          <w:r>
                            <w:rPr>
                              <w:bdr w:val="none" w:sz="0" w:space="0" w:color="auto" w:frame="1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bdr w:val="none" w:sz="0" w:space="0" w:color="auto" w:frame="1"/>
                            </w:rPr>
                            <w:drawing>
                              <wp:inline distT="0" distB="0" distL="0" distR="0" wp14:anchorId="3F25B0E7" wp14:editId="240076AC">
                                <wp:extent cx="0" cy="0"/>
                                <wp:effectExtent l="0" t="0" r="0" b="0"/>
                                <wp:docPr id="167426749" name="Imagen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0" cy="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dr w:val="none" w:sz="0" w:space="0" w:color="auto" w:frame="1"/>
                            </w:rPr>
                            <w:fldChar w:fldCharType="end"/>
                          </w: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 w14:anchorId="7637057B" id="Shape 8228" o:spid="_x0000_s1027" style="position:absolute;margin-left:-39.1pt;margin-top:-18.85pt;width:524.35pt;height:56.8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659995,72207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6IETAIAADQFAAAOAAAAZHJzL2Uyb0RvYy54bWysVMGO0zAQvSPxD1buNGlgs7Rqu0K0ywUB&#10;YpcPcB27seTYlu1t0r9nPImTdpE4IC7JJH4z896zx5uHvlXkzJ2XRm+z5aLICNfM1FKfttmv58d3&#10;HzPiA9U1VUbzbXbhPnvYvX2z6eyal6YxquaOQBHt153dZk0Idp3nnjW8pX5hLNewKIxraYBPd8pr&#10;Rzuo3qq8LIoq74yrrTOMew9/98NitsP6QnAWvgvheSBqmwG3gE+Hz2N85rsNXZ8ctY1kIw36Dyxa&#10;KjU0nUrtaaDkxck/SrWSOeONCAtm2twIIRlHDaBmWbxS89RQy1ELmOPtZJP/f2XZt/OT/eHAhs76&#10;tYcwquiFa+Mb+JEezbpMZvE+EAY/q+puVX64ywiDtfty+b5CN/M5m7348IUbrETPX30YzK5TRJsU&#10;sV6n0MGW/XWzLA0xL9KLIekGKqsVUGkik7K4X+JetObMnw0CwyxjBAAXoDpDlL6GRnFYEbVhxSEh&#10;wdLbYuVreHIhIdJ7QMIZTFZC+7TGlPF8aBA1IbVJJ+CunfRGyfpRKhWFeXc6flaOnCmc70NxKPeH&#10;eKQh5QamdLRptSwq2C4KYyYUDYNHMsD8KdnC8Jb3RTGzhyrzkcAoXBSPTZX+yQWRNRyCwehbFtVh&#10;uf80skBozBFAeMoqsPVNFnSOzSOUKtvQQVFiM0JR2FgpIjkO+OuybPRkmHK4hsDzNOtgzJSEtIwO&#10;U76GGwp5X6mNYeiPPciNasHb+Odo6gsODVoEo4nMxmskzv71Nxo5X3a73wAAAP//AwBQSwMEFAAG&#10;AAgAAAAhAFNtTUnfAAAACgEAAA8AAABkcnMvZG93bnJldi54bWxMj8tOwzAQRfdI/IM1SOzaMa1K&#10;mhCnQjwkVigtfIAbD0kgHkex8+DvMSvYzWiO7pybHxbbiYkG3zpWcLOWIIgrZ1quFby/Pa/2IHzQ&#10;bHTnmBR8k4dDcXmR68y4mY80nUItYgj7TCtoQugzRF81ZLVfu5443j7cYHWI61CjGfQcw22HGylv&#10;0eqW44dG9/TQUPV1Gq2Cp09MX8tHnpFKOaF8KbfjsVTq+mq5vwMRaAl/MPzqR3UootPZjWy86BSs&#10;kv0monHYJgmISKSJ3IE4K0h2KWCR4/8KxQ8AAAD//wMAUEsBAi0AFAAGAAgAAAAhALaDOJL+AAAA&#10;4QEAABMAAAAAAAAAAAAAAAAAAAAAAFtDb250ZW50X1R5cGVzXS54bWxQSwECLQAUAAYACAAAACEA&#10;OP0h/9YAAACUAQAACwAAAAAAAAAAAAAAAAAvAQAAX3JlbHMvLnJlbHNQSwECLQAUAAYACAAAACEA&#10;GlOiBEwCAAA0BQAADgAAAAAAAAAAAAAAAAAuAgAAZHJzL2Uyb0RvYy54bWxQSwECLQAUAAYACAAA&#10;ACEAU21NSd8AAAAKAQAADwAAAAAAAAAAAAAAAACmBAAAZHJzL2Rvd25yZXYueG1sUEsFBgAAAAAE&#10;AAQA8wAAALIFAAAAAA==&#10;" adj="-11796480,,5400" path="m,722071r6659995,l6659995,,,,,722071xe" fillcolor="#e0e2de" strokecolor="#e6e1da" strokeweight=".25294mm">
              <v:stroke miterlimit="83231f" joinstyle="miter"/>
              <v:formulas/>
              <v:path arrowok="t" o:connecttype="custom" textboxrect="0,0,6659995,722071"/>
              <v:textbox>
                <w:txbxContent>
                  <w:p w14:paraId="67F018CE" w14:textId="77777777" w:rsidR="005D0140" w:rsidRDefault="005D0140" w:rsidP="005D0140">
                    <w:pPr>
                      <w:jc w:val="center"/>
                    </w:pPr>
                    <w:r>
                      <w:rPr>
                        <w:bdr w:val="none" w:sz="0" w:space="0" w:color="auto" w:frame="1"/>
                      </w:rPr>
                      <w:fldChar w:fldCharType="begin"/>
                    </w:r>
                    <w:r>
                      <w:rPr>
                        <w:bdr w:val="none" w:sz="0" w:space="0" w:color="auto" w:frame="1"/>
                      </w:rPr>
                      <w:instrText xml:space="preserve"> INCLUDEPICTURE "https://lh7-rt.googleusercontent.com/docsz/AD_4nXfsNW2RRZuO-juPWQfXb6h-vEsMBb0P28jrsNrngaPxVAHAn3hnzTcToGCIX1Oi7XVlOx4oUUXaobAWcUJuvai0loaS2QqMFq4WyFT3CDAFF1Vg2ZT7dI_emL2wt6s1-CqOi0fXcaXRkBQ?key=DVCWAn0JKFMVEc5s3QglGQ" \* MERGEFORMATINET </w:instrText>
                    </w:r>
                    <w:r>
                      <w:rPr>
                        <w:bdr w:val="none" w:sz="0" w:space="0" w:color="auto" w:frame="1"/>
                      </w:rPr>
                      <w:fldChar w:fldCharType="separate"/>
                    </w:r>
                    <w:r>
                      <w:rPr>
                        <w:noProof/>
                        <w:bdr w:val="none" w:sz="0" w:space="0" w:color="auto" w:frame="1"/>
                      </w:rPr>
                      <w:drawing>
                        <wp:inline distT="0" distB="0" distL="0" distR="0" wp14:anchorId="3F25B0E7" wp14:editId="240076AC">
                          <wp:extent cx="0" cy="0"/>
                          <wp:effectExtent l="0" t="0" r="0" b="0"/>
                          <wp:docPr id="167426749" name="Imagen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dr w:val="none" w:sz="0" w:space="0" w:color="auto" w:frame="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4A2B00B6" wp14:editId="0DA35945">
          <wp:simplePos x="0" y="0"/>
          <wp:positionH relativeFrom="column">
            <wp:posOffset>1913255</wp:posOffset>
          </wp:positionH>
          <wp:positionV relativeFrom="paragraph">
            <wp:posOffset>99060</wp:posOffset>
          </wp:positionV>
          <wp:extent cx="1826260" cy="259080"/>
          <wp:effectExtent l="0" t="0" r="2540" b="0"/>
          <wp:wrapThrough wrapText="bothSides">
            <wp:wrapPolygon edited="0">
              <wp:start x="601" y="0"/>
              <wp:lineTo x="0" y="5294"/>
              <wp:lineTo x="0" y="13765"/>
              <wp:lineTo x="150" y="16941"/>
              <wp:lineTo x="751" y="20118"/>
              <wp:lineTo x="2253" y="20118"/>
              <wp:lineTo x="19227" y="20118"/>
              <wp:lineTo x="21480" y="13765"/>
              <wp:lineTo x="21480" y="0"/>
              <wp:lineTo x="2403" y="0"/>
              <wp:lineTo x="601" y="0"/>
            </wp:wrapPolygon>
          </wp:wrapThrough>
          <wp:docPr id="685926725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260" cy="25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A6F1129" wp14:editId="71420AC0">
              <wp:simplePos x="0" y="0"/>
              <wp:positionH relativeFrom="column">
                <wp:posOffset>4591050</wp:posOffset>
              </wp:positionH>
              <wp:positionV relativeFrom="paragraph">
                <wp:posOffset>-172720</wp:posOffset>
              </wp:positionV>
              <wp:extent cx="1384935" cy="537845"/>
              <wp:effectExtent l="0" t="0" r="0" b="0"/>
              <wp:wrapNone/>
              <wp:docPr id="1177221553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4935" cy="537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D560E0" w14:textId="77777777" w:rsidR="005D0140" w:rsidRDefault="005D0140" w:rsidP="005D0140">
                          <w:pPr>
                            <w:rPr>
                              <w:rFonts w:ascii="Noto Sans" w:hAnsi="Noto Sans" w:cs="Noto Sans"/>
                              <w:color w:val="3A3A3A" w:themeColor="background2" w:themeShade="40"/>
                              <w:sz w:val="11"/>
                              <w:szCs w:val="11"/>
                            </w:rPr>
                          </w:pPr>
                          <w:r w:rsidRPr="00140278">
                            <w:rPr>
                              <w:rFonts w:ascii="Noto Sans" w:hAnsi="Noto Sans" w:cs="Noto Sans"/>
                              <w:color w:val="3A3A3A" w:themeColor="background2" w:themeShade="40"/>
                              <w:sz w:val="11"/>
                              <w:szCs w:val="11"/>
                            </w:rPr>
                            <w:t>Calzada de l</w:t>
                          </w:r>
                          <w:r>
                            <w:rPr>
                              <w:rFonts w:ascii="Noto Sans" w:hAnsi="Noto Sans" w:cs="Noto Sans"/>
                              <w:color w:val="3A3A3A" w:themeColor="background2" w:themeShade="40"/>
                              <w:sz w:val="11"/>
                              <w:szCs w:val="11"/>
                            </w:rPr>
                            <w:t xml:space="preserve">as Bombas 411, Colonia Los Girasoles, </w:t>
                          </w:r>
                          <w:r w:rsidRPr="00140278">
                            <w:rPr>
                              <w:rFonts w:ascii="Noto Sans" w:hAnsi="Noto Sans" w:cs="Noto Sans"/>
                              <w:color w:val="3A3A3A" w:themeColor="background2" w:themeShade="40"/>
                              <w:sz w:val="11"/>
                              <w:szCs w:val="11"/>
                            </w:rPr>
                            <w:t>C.P</w:t>
                          </w:r>
                          <w:r>
                            <w:rPr>
                              <w:rFonts w:ascii="Noto Sans" w:hAnsi="Noto Sans" w:cs="Noto Sans"/>
                              <w:color w:val="3A3A3A" w:themeColor="background2" w:themeShade="40"/>
                              <w:sz w:val="11"/>
                              <w:szCs w:val="11"/>
                            </w:rPr>
                            <w:t>. 04920</w:t>
                          </w:r>
                        </w:p>
                        <w:p w14:paraId="54F25AA6" w14:textId="77777777" w:rsidR="005D0140" w:rsidRPr="00140278" w:rsidRDefault="005D0140" w:rsidP="005D0140">
                          <w:pPr>
                            <w:rPr>
                              <w:rFonts w:ascii="Noto Sans" w:hAnsi="Noto Sans" w:cs="Noto Sans"/>
                              <w:color w:val="3A3A3A" w:themeColor="background2" w:themeShade="40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Noto Sans" w:hAnsi="Noto Sans" w:cs="Noto Sans"/>
                              <w:color w:val="3A3A3A" w:themeColor="background2" w:themeShade="40"/>
                              <w:sz w:val="11"/>
                              <w:szCs w:val="11"/>
                            </w:rPr>
                            <w:t>Alcaldía Coyoacán, CDMX</w:t>
                          </w:r>
                          <w:r w:rsidRPr="00140278">
                            <w:rPr>
                              <w:rFonts w:ascii="Noto Sans" w:hAnsi="Noto Sans" w:cs="Noto Sans"/>
                              <w:color w:val="3A3A3A" w:themeColor="background2" w:themeShade="40"/>
                              <w:sz w:val="11"/>
                              <w:szCs w:val="11"/>
                            </w:rPr>
                            <w:t xml:space="preserve"> </w:t>
                          </w:r>
                        </w:p>
                        <w:p w14:paraId="708C7402" w14:textId="77777777" w:rsidR="005D0140" w:rsidRPr="00140278" w:rsidRDefault="005D0140" w:rsidP="005D0140">
                          <w:pPr>
                            <w:rPr>
                              <w:rFonts w:ascii="Noto Sans" w:hAnsi="Noto Sans" w:cs="Noto Sans"/>
                              <w:color w:val="3A3A3A" w:themeColor="background2" w:themeShade="40"/>
                              <w:sz w:val="11"/>
                              <w:szCs w:val="11"/>
                            </w:rPr>
                          </w:pPr>
                          <w:r w:rsidRPr="00140278">
                            <w:rPr>
                              <w:rFonts w:ascii="Noto Sans" w:hAnsi="Noto Sans" w:cs="Noto Sans"/>
                              <w:color w:val="3A3A3A" w:themeColor="background2" w:themeShade="40"/>
                              <w:sz w:val="11"/>
                              <w:szCs w:val="11"/>
                            </w:rPr>
                            <w:t xml:space="preserve">Teléfono: </w:t>
                          </w:r>
                          <w:r>
                            <w:rPr>
                              <w:rFonts w:ascii="Noto Sans" w:hAnsi="Noto Sans" w:cs="Noto Sans"/>
                              <w:color w:val="3A3A3A" w:themeColor="background2" w:themeShade="40"/>
                              <w:sz w:val="11"/>
                              <w:szCs w:val="11"/>
                            </w:rPr>
                            <w:t>5557239300 Ext. 20606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6F1129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28" type="#_x0000_t202" style="position:absolute;margin-left:361.5pt;margin-top:-13.6pt;width:109.05pt;height:4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ZFvGgIAADMEAAAOAAAAZHJzL2Uyb0RvYy54bWysU9tuGyEQfa+Uf0C8x+tr4qy8jtxEripZ&#10;SSSnyjNmwYvEMhSwd92v78D6prRPVV9gYIa5nHOYPba1JnvhvAJT0EGvT4kwHEpltgX98b68nVLi&#10;AzMl02BEQQ/C08f5zZdZY3MxhAp0KRzBJMbnjS1oFYLNs8zzStTM98AKg04JrmYBj26blY41mL3W&#10;2bDfv8sacKV1wIX3ePvcOek85ZdS8PAqpReB6IJibyGtLq2buGbzGcu3jtlK8WMb7B+6qJkyWPSc&#10;6pkFRnZO/ZGqVtyBBxl6HOoMpFRcpBlwmkH/0zTrilmRZkFwvD3D5P9fWv6yX9s3R0L7FVokMALS&#10;WJ97vIzztNLVccdOCfoRwsMZNtEGwuOj0XT8MJpQwtE3Gd1Px5OYJru8ts6HbwJqEo2COqQlocX2&#10;Kx+60FNILGZgqbRO1GhDmoLejSb99ODsweTaYI1Lr9EK7aYlqizo8DTHBsoDjuegY95bvlTYw4r5&#10;8MYcUo0ToXzDKy5SA9aCo0VJBe7X3+5jPDKAXkoalE5B/c8dc4IS/d0gNw+D8ThqLR3Gk/shHty1&#10;Z3PtMbv6CVCdA/woliczxgd9MqWD+gNVvohV0cUMx9oFDSfzKXSCxl/CxWKRglBdloWVWVseU0dU&#10;I8Lv7Qdz9khDQAJf4CQyln9io4vt+FjsAkiVqIo4d6ge4UdlJrKPvyhK//qcoi5/ff4bAAD//wMA&#10;UEsDBBQABgAIAAAAIQDJhQxS4wAAAAoBAAAPAAAAZHJzL2Rvd25yZXYueG1sTI8xT8MwFIR3JP6D&#10;9ZDYWieGkDbNS1VFqpAQHVq6sDmxm0TEzyF228Cvx0wwnu50912+nkzPLnp0nSWEeB4B01Rb1VGD&#10;cHzbzhbAnJekZG9JI3xpB+vi9iaXmbJX2uvLwTcslJDLJELr/ZBx7upWG+nmdtAUvJMdjfRBjg1X&#10;o7yGctNzEUVP3MiOwkIrB122uv44nA3CS7ndyX0lzOK7L59fT5vh8/ieIN7fTZsVMK8n/xeGX/yA&#10;DkVgquyZlGM9QioewhePMBOpABYSy8c4BlYhJGkCvMj5/wvFDwAAAP//AwBQSwECLQAUAAYACAAA&#10;ACEAtoM4kv4AAADhAQAAEwAAAAAAAAAAAAAAAAAAAAAAW0NvbnRlbnRfVHlwZXNdLnhtbFBLAQIt&#10;ABQABgAIAAAAIQA4/SH/1gAAAJQBAAALAAAAAAAAAAAAAAAAAC8BAABfcmVscy8ucmVsc1BLAQIt&#10;ABQABgAIAAAAIQAFZZFvGgIAADMEAAAOAAAAAAAAAAAAAAAAAC4CAABkcnMvZTJvRG9jLnhtbFBL&#10;AQItABQABgAIAAAAIQDJhQxS4wAAAAoBAAAPAAAAAAAAAAAAAAAAAHQEAABkcnMvZG93bnJldi54&#10;bWxQSwUGAAAAAAQABADzAAAAhAUAAAAA&#10;" filled="f" stroked="f" strokeweight=".5pt">
              <v:textbox>
                <w:txbxContent>
                  <w:p w14:paraId="40D560E0" w14:textId="77777777" w:rsidR="005D0140" w:rsidRDefault="005D0140" w:rsidP="005D0140">
                    <w:pPr>
                      <w:rPr>
                        <w:rFonts w:ascii="Noto Sans" w:hAnsi="Noto Sans" w:cs="Noto Sans"/>
                        <w:color w:val="3A3A3A" w:themeColor="background2" w:themeShade="40"/>
                        <w:sz w:val="11"/>
                        <w:szCs w:val="11"/>
                      </w:rPr>
                    </w:pPr>
                    <w:r w:rsidRPr="00140278">
                      <w:rPr>
                        <w:rFonts w:ascii="Noto Sans" w:hAnsi="Noto Sans" w:cs="Noto Sans"/>
                        <w:color w:val="3A3A3A" w:themeColor="background2" w:themeShade="40"/>
                        <w:sz w:val="11"/>
                        <w:szCs w:val="11"/>
                      </w:rPr>
                      <w:t>Calzada de l</w:t>
                    </w:r>
                    <w:r>
                      <w:rPr>
                        <w:rFonts w:ascii="Noto Sans" w:hAnsi="Noto Sans" w:cs="Noto Sans"/>
                        <w:color w:val="3A3A3A" w:themeColor="background2" w:themeShade="40"/>
                        <w:sz w:val="11"/>
                        <w:szCs w:val="11"/>
                      </w:rPr>
                      <w:t xml:space="preserve">as Bombas 411, Colonia Los Girasoles, </w:t>
                    </w:r>
                    <w:r w:rsidRPr="00140278">
                      <w:rPr>
                        <w:rFonts w:ascii="Noto Sans" w:hAnsi="Noto Sans" w:cs="Noto Sans"/>
                        <w:color w:val="3A3A3A" w:themeColor="background2" w:themeShade="40"/>
                        <w:sz w:val="11"/>
                        <w:szCs w:val="11"/>
                      </w:rPr>
                      <w:t>C.P</w:t>
                    </w:r>
                    <w:r>
                      <w:rPr>
                        <w:rFonts w:ascii="Noto Sans" w:hAnsi="Noto Sans" w:cs="Noto Sans"/>
                        <w:color w:val="3A3A3A" w:themeColor="background2" w:themeShade="40"/>
                        <w:sz w:val="11"/>
                        <w:szCs w:val="11"/>
                      </w:rPr>
                      <w:t>. 04920</w:t>
                    </w:r>
                  </w:p>
                  <w:p w14:paraId="54F25AA6" w14:textId="77777777" w:rsidR="005D0140" w:rsidRPr="00140278" w:rsidRDefault="005D0140" w:rsidP="005D0140">
                    <w:pPr>
                      <w:rPr>
                        <w:rFonts w:ascii="Noto Sans" w:hAnsi="Noto Sans" w:cs="Noto Sans"/>
                        <w:color w:val="3A3A3A" w:themeColor="background2" w:themeShade="40"/>
                        <w:sz w:val="11"/>
                        <w:szCs w:val="11"/>
                      </w:rPr>
                    </w:pPr>
                    <w:r>
                      <w:rPr>
                        <w:rFonts w:ascii="Noto Sans" w:hAnsi="Noto Sans" w:cs="Noto Sans"/>
                        <w:color w:val="3A3A3A" w:themeColor="background2" w:themeShade="40"/>
                        <w:sz w:val="11"/>
                        <w:szCs w:val="11"/>
                      </w:rPr>
                      <w:t>Alcaldía Coyoacán, CDMX</w:t>
                    </w:r>
                    <w:r w:rsidRPr="00140278">
                      <w:rPr>
                        <w:rFonts w:ascii="Noto Sans" w:hAnsi="Noto Sans" w:cs="Noto Sans"/>
                        <w:color w:val="3A3A3A" w:themeColor="background2" w:themeShade="40"/>
                        <w:sz w:val="11"/>
                        <w:szCs w:val="11"/>
                      </w:rPr>
                      <w:t xml:space="preserve"> </w:t>
                    </w:r>
                  </w:p>
                  <w:p w14:paraId="708C7402" w14:textId="77777777" w:rsidR="005D0140" w:rsidRPr="00140278" w:rsidRDefault="005D0140" w:rsidP="005D0140">
                    <w:pPr>
                      <w:rPr>
                        <w:rFonts w:ascii="Noto Sans" w:hAnsi="Noto Sans" w:cs="Noto Sans"/>
                        <w:color w:val="3A3A3A" w:themeColor="background2" w:themeShade="40"/>
                        <w:sz w:val="11"/>
                        <w:szCs w:val="11"/>
                      </w:rPr>
                    </w:pPr>
                    <w:r w:rsidRPr="00140278">
                      <w:rPr>
                        <w:rFonts w:ascii="Noto Sans" w:hAnsi="Noto Sans" w:cs="Noto Sans"/>
                        <w:color w:val="3A3A3A" w:themeColor="background2" w:themeShade="40"/>
                        <w:sz w:val="11"/>
                        <w:szCs w:val="11"/>
                      </w:rPr>
                      <w:t xml:space="preserve">Teléfono: </w:t>
                    </w:r>
                    <w:r>
                      <w:rPr>
                        <w:rFonts w:ascii="Noto Sans" w:hAnsi="Noto Sans" w:cs="Noto Sans"/>
                        <w:color w:val="3A3A3A" w:themeColor="background2" w:themeShade="40"/>
                        <w:sz w:val="11"/>
                        <w:szCs w:val="11"/>
                      </w:rPr>
                      <w:t>5557239300 Ext. 20606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1" allowOverlap="1" wp14:anchorId="08165CD4" wp14:editId="548AF0BB">
          <wp:simplePos x="0" y="0"/>
          <wp:positionH relativeFrom="column">
            <wp:posOffset>-405130</wp:posOffset>
          </wp:positionH>
          <wp:positionV relativeFrom="paragraph">
            <wp:posOffset>-75565</wp:posOffset>
          </wp:positionV>
          <wp:extent cx="1602105" cy="660400"/>
          <wp:effectExtent l="0" t="0" r="0" b="0"/>
          <wp:wrapThrough wrapText="bothSides">
            <wp:wrapPolygon edited="0">
              <wp:start x="2568" y="1246"/>
              <wp:lineTo x="1541" y="2492"/>
              <wp:lineTo x="0" y="6231"/>
              <wp:lineTo x="0" y="12877"/>
              <wp:lineTo x="685" y="15369"/>
              <wp:lineTo x="685" y="15785"/>
              <wp:lineTo x="2055" y="17446"/>
              <wp:lineTo x="2397" y="18277"/>
              <wp:lineTo x="4109" y="18277"/>
              <wp:lineTo x="21232" y="16615"/>
              <wp:lineTo x="21403" y="12046"/>
              <wp:lineTo x="20376" y="10800"/>
              <wp:lineTo x="16780" y="8723"/>
              <wp:lineTo x="21232" y="8723"/>
              <wp:lineTo x="20718" y="4154"/>
              <wp:lineTo x="3767" y="1246"/>
              <wp:lineTo x="2568" y="1246"/>
            </wp:wrapPolygon>
          </wp:wrapThrough>
          <wp:docPr id="196128939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044975" name="Imagen 1686044975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454"/>
                  <a:stretch/>
                </pic:blipFill>
                <pic:spPr bwMode="auto">
                  <a:xfrm>
                    <a:off x="0" y="0"/>
                    <a:ext cx="1602105" cy="66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80903" w14:textId="77777777" w:rsidR="005F5DAB" w:rsidRDefault="005F5DAB" w:rsidP="001E16F3">
      <w:r>
        <w:separator/>
      </w:r>
    </w:p>
  </w:footnote>
  <w:footnote w:type="continuationSeparator" w:id="0">
    <w:p w14:paraId="685838A6" w14:textId="77777777" w:rsidR="005F5DAB" w:rsidRDefault="005F5DAB" w:rsidP="001E1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42B80" w14:textId="26E33AEC" w:rsidR="001E16F3" w:rsidRDefault="001E16F3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6582AED" wp14:editId="1887CA36">
              <wp:simplePos x="0" y="0"/>
              <wp:positionH relativeFrom="page">
                <wp:posOffset>1565275</wp:posOffset>
              </wp:positionH>
              <wp:positionV relativeFrom="page">
                <wp:posOffset>857250</wp:posOffset>
              </wp:positionV>
              <wp:extent cx="4467225" cy="291465"/>
              <wp:effectExtent l="0" t="0" r="3175" b="635"/>
              <wp:wrapNone/>
              <wp:docPr id="2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7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77D938" w14:textId="77777777" w:rsidR="001E16F3" w:rsidRPr="00386E49" w:rsidRDefault="001E16F3" w:rsidP="001E16F3">
                          <w:pPr>
                            <w:spacing w:line="224" w:lineRule="exact"/>
                            <w:ind w:left="20" w:right="-1"/>
                            <w:jc w:val="center"/>
                            <w:rPr>
                              <w:rFonts w:ascii="Noto Sans" w:hAnsi="Noto Sans" w:cs="Noto Sans"/>
                              <w:color w:val="595959" w:themeColor="text1" w:themeTint="A6"/>
                              <w:sz w:val="18"/>
                              <w:szCs w:val="21"/>
                              <w:lang w:val="es-ES_tradnl"/>
                            </w:rPr>
                          </w:pPr>
                          <w:r w:rsidRPr="00386E49">
                            <w:rPr>
                              <w:rFonts w:ascii="Noto Sans" w:hAnsi="Noto Sans" w:cs="Noto Sans"/>
                              <w:color w:val="595959" w:themeColor="text1" w:themeTint="A6"/>
                              <w:sz w:val="18"/>
                              <w:szCs w:val="21"/>
                              <w:lang w:val="es-ES_tradnl"/>
                            </w:rPr>
                            <w:t>Secretaría de Infraestructura, Comunicaciones y Transportes</w:t>
                          </w:r>
                        </w:p>
                        <w:p w14:paraId="26D4F85C" w14:textId="77777777" w:rsidR="001E16F3" w:rsidRPr="00386E49" w:rsidRDefault="001E16F3" w:rsidP="001E16F3">
                          <w:pPr>
                            <w:spacing w:line="224" w:lineRule="exact"/>
                            <w:ind w:left="20" w:right="-1"/>
                            <w:jc w:val="center"/>
                            <w:rPr>
                              <w:rFonts w:ascii="Noto Sans" w:hAnsi="Noto Sans" w:cs="Noto Sans"/>
                              <w:color w:val="595959" w:themeColor="text1" w:themeTint="A6"/>
                              <w:sz w:val="18"/>
                              <w:szCs w:val="21"/>
                              <w:lang w:val="es-ES_tradnl"/>
                            </w:rPr>
                          </w:pPr>
                          <w:r w:rsidRPr="00386E49">
                            <w:rPr>
                              <w:rFonts w:ascii="Noto Sans" w:hAnsi="Noto Sans" w:cs="Noto Sans"/>
                              <w:color w:val="595959" w:themeColor="text1" w:themeTint="A6"/>
                              <w:sz w:val="18"/>
                              <w:szCs w:val="21"/>
                              <w:lang w:val="es-ES_tradnl"/>
                            </w:rPr>
                            <w:t>Dirección General de Autotransporte Federal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582AED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123.25pt;margin-top:67.5pt;width:351.75pt;height:22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3Lm1wEAAJEDAAAOAAAAZHJzL2Uyb0RvYy54bWysU9uO0zAQfUfiHyy/07RVt0DUdLXsahHS&#10;wiItfMDEsZOIxGPGbpPy9YydpsvlDfFiTcbjM+ecmeyux74TR02+RVvI1WIphbYKq9bWhfz65f7V&#10;Gyl8AFtBh1YX8qS9vN6/fLEbXK7X2GBXaRIMYn0+uEI2Ibg8y7xqdA9+gU5bvjRIPQT+pDqrCAZG&#10;77tsvVxuswGpcoRKe8/Zu+lS7hO+MVqFR2O8DqIrJHML6aR0lvHM9jvIawLXtOpMA/6BRQ+t5aYX&#10;qDsIIA7U/gXVt4rQowkLhX2GxrRKJw2sZrX8Q81TA04nLWyOdxeb/P+DVZ+OT+4ziTC+w5EHmER4&#10;94DqmxcWbxuwtb4hwqHRUHHjVbQsG5zPz0+j1T73EaQcPmLFQ4ZDwAQ0GuqjK6xTMDoP4HQxXY9B&#10;KE5uNtvX6/WVFIrv1m9Xm+1VagH5/NqRD+819iIGhSQeakKH44MPkQ3kc0lsZvG+7bo02M7+luDC&#10;mEnsI+GJehjLkaujihKrE+sgnPaE95qDBumHFAPvSCH99wOQlqL7YNmLuFBzQHNQzgFYxU8LGaSY&#10;wtswLd7BUVs3jDy5bfGG/TJtkvLM4syT554Unnc0Ltav36nq+U/a/wQAAP//AwBQSwMEFAAGAAgA&#10;AAAhAPVqeungAAAACwEAAA8AAABkcnMvZG93bnJldi54bWxMj8FOwzAQRO9I/IO1lbhRu4VETYhT&#10;VQhOSIg0HDg6sZtYjdchdtvw9yynctvdGc2+KbazG9jZTMF6lLBaCmAGW68tdhI+69f7DbAQFWo1&#10;eDQSfkyAbXl7U6hc+wtW5ryPHaMQDLmS0Mc45pyHtjdOhaUfDZJ28JNTkdap43pSFwp3A18LkXKn&#10;LNKHXo3muTftcX9yEnZfWL3Y7/fmozpUtq4zgW/pUcq7xbx7AhbNHK9m+MMndCiJqfEn1IENEtaP&#10;aUJWEh4SKkWOLBE0NHTZiAx4WfD/HcpfAAAA//8DAFBLAQItABQABgAIAAAAIQC2gziS/gAAAOEB&#10;AAATAAAAAAAAAAAAAAAAAAAAAABbQ29udGVudF9UeXBlc10ueG1sUEsBAi0AFAAGAAgAAAAhADj9&#10;If/WAAAAlAEAAAsAAAAAAAAAAAAAAAAALwEAAF9yZWxzLy5yZWxzUEsBAi0AFAAGAAgAAAAhAPPn&#10;cubXAQAAkQMAAA4AAAAAAAAAAAAAAAAALgIAAGRycy9lMm9Eb2MueG1sUEsBAi0AFAAGAAgAAAAh&#10;APVqeungAAAACwEAAA8AAAAAAAAAAAAAAAAAMQQAAGRycy9kb3ducmV2LnhtbFBLBQYAAAAABAAE&#10;APMAAAA+BQAAAAA=&#10;" filled="f" stroked="f">
              <v:textbox inset="0,0,0,0">
                <w:txbxContent>
                  <w:p w14:paraId="0E77D938" w14:textId="77777777" w:rsidR="001E16F3" w:rsidRPr="00386E49" w:rsidRDefault="001E16F3" w:rsidP="001E16F3">
                    <w:pPr>
                      <w:spacing w:line="224" w:lineRule="exact"/>
                      <w:ind w:left="20" w:right="-1"/>
                      <w:jc w:val="center"/>
                      <w:rPr>
                        <w:rFonts w:ascii="Noto Sans" w:hAnsi="Noto Sans" w:cs="Noto Sans"/>
                        <w:color w:val="595959" w:themeColor="text1" w:themeTint="A6"/>
                        <w:sz w:val="18"/>
                        <w:szCs w:val="21"/>
                        <w:lang w:val="es-ES_tradnl"/>
                      </w:rPr>
                    </w:pPr>
                    <w:r w:rsidRPr="00386E49">
                      <w:rPr>
                        <w:rFonts w:ascii="Noto Sans" w:hAnsi="Noto Sans" w:cs="Noto Sans"/>
                        <w:color w:val="595959" w:themeColor="text1" w:themeTint="A6"/>
                        <w:sz w:val="18"/>
                        <w:szCs w:val="21"/>
                        <w:lang w:val="es-ES_tradnl"/>
                      </w:rPr>
                      <w:t>Secretaría de Infraestructura, Comunicaciones y Transportes</w:t>
                    </w:r>
                  </w:p>
                  <w:p w14:paraId="26D4F85C" w14:textId="77777777" w:rsidR="001E16F3" w:rsidRPr="00386E49" w:rsidRDefault="001E16F3" w:rsidP="001E16F3">
                    <w:pPr>
                      <w:spacing w:line="224" w:lineRule="exact"/>
                      <w:ind w:left="20" w:right="-1"/>
                      <w:jc w:val="center"/>
                      <w:rPr>
                        <w:rFonts w:ascii="Noto Sans" w:hAnsi="Noto Sans" w:cs="Noto Sans"/>
                        <w:color w:val="595959" w:themeColor="text1" w:themeTint="A6"/>
                        <w:sz w:val="18"/>
                        <w:szCs w:val="21"/>
                        <w:lang w:val="es-ES_tradnl"/>
                      </w:rPr>
                    </w:pPr>
                    <w:r w:rsidRPr="00386E49">
                      <w:rPr>
                        <w:rFonts w:ascii="Noto Sans" w:hAnsi="Noto Sans" w:cs="Noto Sans"/>
                        <w:color w:val="595959" w:themeColor="text1" w:themeTint="A6"/>
                        <w:sz w:val="18"/>
                        <w:szCs w:val="21"/>
                        <w:lang w:val="es-ES_tradnl"/>
                      </w:rPr>
                      <w:t>Dirección General de Autotransporte Federal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  <w14:ligatures w14:val="standardContextual"/>
      </w:rPr>
      <w:drawing>
        <wp:anchor distT="0" distB="0" distL="114300" distR="114300" simplePos="0" relativeHeight="251661312" behindDoc="0" locked="0" layoutInCell="1" allowOverlap="1" wp14:anchorId="64A5C6F8" wp14:editId="6F40DA7D">
          <wp:simplePos x="0" y="0"/>
          <wp:positionH relativeFrom="column">
            <wp:posOffset>-590550</wp:posOffset>
          </wp:positionH>
          <wp:positionV relativeFrom="paragraph">
            <wp:posOffset>-629285</wp:posOffset>
          </wp:positionV>
          <wp:extent cx="1079500" cy="409575"/>
          <wp:effectExtent l="0" t="0" r="0" b="0"/>
          <wp:wrapThrough wrapText="bothSides">
            <wp:wrapPolygon edited="0">
              <wp:start x="6861" y="3349"/>
              <wp:lineTo x="2541" y="6698"/>
              <wp:lineTo x="1525" y="8707"/>
              <wp:lineTo x="1779" y="16744"/>
              <wp:lineTo x="4320" y="16744"/>
              <wp:lineTo x="16772" y="14065"/>
              <wp:lineTo x="17026" y="7367"/>
              <wp:lineTo x="8132" y="3349"/>
              <wp:lineTo x="6861" y="3349"/>
            </wp:wrapPolygon>
          </wp:wrapThrough>
          <wp:docPr id="177866855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763876" name="Imagen 5267638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6701">
      <w:rPr>
        <w:rFonts w:ascii="Georgia" w:hAnsi="Georgia"/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34ACFFF" wp14:editId="1BEDD7A3">
              <wp:simplePos x="0" y="0"/>
              <wp:positionH relativeFrom="page">
                <wp:posOffset>489585</wp:posOffset>
              </wp:positionH>
              <wp:positionV relativeFrom="page">
                <wp:posOffset>191770</wp:posOffset>
              </wp:positionV>
              <wp:extent cx="6659880" cy="1079500"/>
              <wp:effectExtent l="0" t="0" r="7620" b="12700"/>
              <wp:wrapNone/>
              <wp:docPr id="25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1079500"/>
                        <a:chOff x="858" y="858"/>
                        <a:chExt cx="10488" cy="1700"/>
                      </a:xfrm>
                    </wpg:grpSpPr>
                    <wps:wsp>
                      <wps:cNvPr id="26" name="Rectangle 26"/>
                      <wps:cNvSpPr>
                        <a:spLocks noChangeArrowheads="1"/>
                      </wps:cNvSpPr>
                      <wps:spPr bwMode="auto">
                        <a:xfrm>
                          <a:off x="858" y="858"/>
                          <a:ext cx="10488" cy="850"/>
                        </a:xfrm>
                        <a:prstGeom prst="rect">
                          <a:avLst/>
                        </a:prstGeom>
                        <a:solidFill>
                          <a:srgbClr val="4045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Rectangle 25"/>
                      <wps:cNvSpPr>
                        <a:spLocks noChangeArrowheads="1"/>
                      </wps:cNvSpPr>
                      <wps:spPr bwMode="auto">
                        <a:xfrm>
                          <a:off x="858" y="858"/>
                          <a:ext cx="10488" cy="850"/>
                        </a:xfrm>
                        <a:prstGeom prst="rect">
                          <a:avLst/>
                        </a:prstGeom>
                        <a:solidFill>
                          <a:srgbClr val="681B30"/>
                        </a:solidFill>
                        <a:ln w="9525">
                          <a:solidFill>
                            <a:srgbClr val="40454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Rectangle 21"/>
                      <wps:cNvSpPr>
                        <a:spLocks noChangeArrowheads="1"/>
                      </wps:cNvSpPr>
                      <wps:spPr bwMode="auto">
                        <a:xfrm>
                          <a:off x="858" y="1708"/>
                          <a:ext cx="10488" cy="850"/>
                        </a:xfrm>
                        <a:prstGeom prst="rect">
                          <a:avLst/>
                        </a:prstGeom>
                        <a:solidFill>
                          <a:srgbClr val="E0E1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Rectangle 20"/>
                      <wps:cNvSpPr>
                        <a:spLocks noChangeArrowheads="1"/>
                      </wps:cNvSpPr>
                      <wps:spPr bwMode="auto">
                        <a:xfrm>
                          <a:off x="858" y="1708"/>
                          <a:ext cx="10488" cy="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CA2A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30E3DF" id="Group 19" o:spid="_x0000_s1026" style="position:absolute;margin-left:38.55pt;margin-top:15.1pt;width:524.4pt;height:85pt;z-index:-251657216;mso-position-horizontal-relative:page;mso-position-vertical-relative:page" coordorigin="858,858" coordsize="10488,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xhI9QIAAJUMAAAOAAAAZHJzL2Uyb0RvYy54bWzsV1FP2zAQfp+0/2D5fU1SmjaNSFFXCprE&#10;NjS2H+A6TmLNsTPbbQq/fmenLQU6jTGNhwEPwec7n++++3x2j0/WtUArpg1XMsNRL8SISapyLssM&#10;f/t69i7ByFgicyKUZBm+ZgafTN6+OW6blPVVpUTONAIn0qRtk+HK2iYNAkMrVhPTUw2ToCyUrokF&#10;UZdBrkkL3msR9MNwGLRK541WlBkDs6edEk+8/6Jg1H4uCsMsEhmG2Kz/av9duG8wOSZpqUlTcboJ&#10;gzwhippwCZvuXJ0SS9BS8weuak61MqqwParqQBUFp8znANlE4b1szrVaNj6XMm3LZgcTQHsPpye7&#10;pZ9W57q5ai51Fz0MLxT9bgCXoG3KdF/v5LIzRov2o8qhnmRplU98XejauYCU0Nrje73Dl60tojA5&#10;HMbjJIEyUNBF4Wgch5sK0ArK5NYlMRAGtO6/rw2t5pvVUThIQOnXjrqFAUm7fX2sm9hc7YFM5hYv&#10;83d4XVWkYb4MxuFxqRHPM9wfYiRJDRh8AZYRWQqGYA6CdtuD3RZU0yGKpJpVYMamWqu2YiSHsCJn&#10;D8HvLXCCgXr8FuIHUG1h3gMqiT3AO5xI2mhjz5mqkRtkWEPsvn5kdWGsC+bWxJXTKMHzMy6EF3S5&#10;mAmNVgRO0yAcxIORj/+emZDOWCq3rPPoZnyWLrEOoIXKryFJrbojCS0EBpXSNxi1cBwzbH4siWYY&#10;iQ8SgBpHg4E7v14YxKM+CHpfs9jXEEnBVYYtRt1wZrszv2w0LyvYKfJJSzUF/hbcJ+6A76LaBAsU&#10;ei4ujQ5wKX45XBom0fujLVPvUE5I1EL1437sC3ZHZx5Hx5pbuGIEr6GrhO7P4UpSdwLnMvdjS7jo&#10;xkD/V7Jub9PDje8oOkBW38ju9DFoCv+48UWjcHNJPG/nm4fz6HT+2vl6f/Tq+AWZ+gfI5E/of0Wm&#10;3WXo2ssjO9p4Nu1Pjw7R7AV1NP+wg7evf5hs3unucb0v++v69tfE5CcAAAD//wMAUEsDBBQABgAI&#10;AAAAIQAAykYJ4AAAAAoBAAAPAAAAZHJzL2Rvd25yZXYueG1sTI9BS8NAFITvgv9heYI3u9mUWo3Z&#10;lFLUUxFsBfH2mn1NQrNvQ3abpP/e7UmPwwwz3+SrybZioN43jjWoWQKCuHSm4UrD1/7t4QmED8gG&#10;W8ek4UIeVsXtTY6ZcSN/0rALlYgl7DPUUIfQZVL6siaLfuY64ugdXW8xRNlX0vQ4xnLbyjRJHqXF&#10;huNCjR1taipPu7PV8D7iuJ6r12F7Om4uP/vFx/dWkdb3d9P6BUSgKfyF4Yof0aGITAd3ZuNFq2G5&#10;VDGpYZ6kIK6+ShfPIA4a4m4Kssjl/wvFLwAAAP//AwBQSwECLQAUAAYACAAAACEAtoM4kv4AAADh&#10;AQAAEwAAAAAAAAAAAAAAAAAAAAAAW0NvbnRlbnRfVHlwZXNdLnhtbFBLAQItABQABgAIAAAAIQA4&#10;/SH/1gAAAJQBAAALAAAAAAAAAAAAAAAAAC8BAABfcmVscy8ucmVsc1BLAQItABQABgAIAAAAIQDo&#10;SxhI9QIAAJUMAAAOAAAAAAAAAAAAAAAAAC4CAABkcnMvZTJvRG9jLnhtbFBLAQItABQABgAIAAAA&#10;IQAAykYJ4AAAAAoBAAAPAAAAAAAAAAAAAAAAAE8FAABkcnMvZG93bnJldi54bWxQSwUGAAAAAAQA&#10;BADzAAAAXAYAAAAA&#10;">
              <v:rect id="Rectangle 26" o:spid="_x0000_s1027" style="position:absolute;left:858;top:858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4CdwgAAANsAAAAPAAAAZHJzL2Rvd25yZXYueG1sRI9Pi8Iw&#10;FMTvC36H8AQvi6bKIlKNUgWhrqf1z/3RPNti8xKaWOu33ywIexxm5jfMatObRnTU+tqygukkAUFc&#10;WF1zqeBy3o8XIHxA1thYJgUv8rBZDz5WmGr75B/qTqEUEcI+RQVVCC6V0hcVGfQT64ijd7OtwRBl&#10;W0rd4jPCTSNnSTKXBmuOCxU62lVU3E8PowA/fffdfOXbwzG3/TVzzmflQanRsM+WIAL14T/8buda&#10;wWwOf1/iD5DrXwAAAP//AwBQSwECLQAUAAYACAAAACEA2+H2y+4AAACFAQAAEwAAAAAAAAAAAAAA&#10;AAAAAAAAW0NvbnRlbnRfVHlwZXNdLnhtbFBLAQItABQABgAIAAAAIQBa9CxbvwAAABUBAAALAAAA&#10;AAAAAAAAAAAAAB8BAABfcmVscy8ucmVsc1BLAQItABQABgAIAAAAIQDaR4CdwgAAANsAAAAPAAAA&#10;AAAAAAAAAAAAAAcCAABkcnMvZG93bnJldi54bWxQSwUGAAAAAAMAAwC3AAAA9gIAAAAA&#10;" fillcolor="#404547" stroked="f"/>
              <v:rect id="Rectangle 25" o:spid="_x0000_s1028" style="position:absolute;left:858;top:858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V/QwgAAANsAAAAPAAAAZHJzL2Rvd25yZXYueG1sRI/BbsIw&#10;EETvSPyDtUi9gQOHtkoxiNIiuCFCuG/jJY4aryPbQPh7XAmpx9HMvNHMl71txZV8aBwrmE4yEMSV&#10;0w3XCsrjZvwOIkRkja1jUnCnAMvFcDDHXLsbH+haxFokCIccFZgYu1zKUBmyGCauI07e2XmLMUlf&#10;S+3xluC2lbMse5UWG04LBjtaG6p+i4tVcFxty33ItrufU+G/uPz+PBt5UOpl1K8+QETq43/42d5p&#10;BbM3+PuSfoBcPAAAAP//AwBQSwECLQAUAAYACAAAACEA2+H2y+4AAACFAQAAEwAAAAAAAAAAAAAA&#10;AAAAAAAAW0NvbnRlbnRfVHlwZXNdLnhtbFBLAQItABQABgAIAAAAIQBa9CxbvwAAABUBAAALAAAA&#10;AAAAAAAAAAAAAB8BAABfcmVscy8ucmVsc1BLAQItABQABgAIAAAAIQBcuV/QwgAAANsAAAAPAAAA&#10;AAAAAAAAAAAAAAcCAABkcnMvZG93bnJldi54bWxQSwUGAAAAAAMAAwC3AAAA9gIAAAAA&#10;" fillcolor="#681b30" strokecolor="#404547"/>
              <v:rect id="Rectangle 21" o:spid="_x0000_s1029" style="position:absolute;left:858;top:1708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eoQwwAAANsAAAAPAAAAZHJzL2Rvd25yZXYueG1sRI/RisIw&#10;FETfF/yHcAXf1rQuyFJNiwoFQR9c6wdcm2tbbG5Kk631742wsI/DzJxh1tloWjFQ7xrLCuJ5BIK4&#10;tLrhSsGlyD+/QTiPrLG1TAqe5CBLJx9rTLR98A8NZ1+JAGGXoILa+y6R0pU1GXRz2xEH72Z7gz7I&#10;vpK6x0eAm1YuomgpDTYcFmrsaFdTeT//GgWLId82x9Mh2uvicjtcu9Y+41yp2XTcrEB4Gv1/+K+9&#10;1wq+Ynh/CT9Api8AAAD//wMAUEsBAi0AFAAGAAgAAAAhANvh9svuAAAAhQEAABMAAAAAAAAAAAAA&#10;AAAAAAAAAFtDb250ZW50X1R5cGVzXS54bWxQSwECLQAUAAYACAAAACEAWvQsW78AAAAVAQAACwAA&#10;AAAAAAAAAAAAAAAfAQAAX3JlbHMvLnJlbHNQSwECLQAUAAYACAAAACEAYbHqEMMAAADbAAAADwAA&#10;AAAAAAAAAAAAAAAHAgAAZHJzL2Rvd25yZXYueG1sUEsFBgAAAAADAAMAtwAAAPcCAAAAAA==&#10;" fillcolor="#e0e1de" stroked="f"/>
              <v:rect id="Rectangle 20" o:spid="_x0000_s1030" style="position:absolute;left:858;top:1708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OlKxAAAANsAAAAPAAAAZHJzL2Rvd25yZXYueG1sRI9Ba8JA&#10;FITvQv/D8gredKOVKtFVSrHiSaj10OMj+0xism/j7hqjv94tFDwOM/MNs1h1phYtOV9aVjAaJiCI&#10;M6tLzhUcfr4GMxA+IGusLZOCG3lYLV96C0y1vfI3tfuQiwhhn6KCIoQmldJnBRn0Q9sQR+9oncEQ&#10;pculdniNcFPLcZK8S4Mlx4UCG/osKKv2F6OgbSdON676XU/Pp+mORtX5vjko1X/tPuYgAnXhGf5v&#10;b7WCtzH8fYk/QC4fAAAA//8DAFBLAQItABQABgAIAAAAIQDb4fbL7gAAAIUBAAATAAAAAAAAAAAA&#10;AAAAAAAAAABbQ29udGVudF9UeXBlc10ueG1sUEsBAi0AFAAGAAgAAAAhAFr0LFu/AAAAFQEAAAsA&#10;AAAAAAAAAAAAAAAAHwEAAF9yZWxzLy5yZWxzUEsBAi0AFAAGAAgAAAAhAKb86UrEAAAA2wAAAA8A&#10;AAAAAAAAAAAAAAAABwIAAGRycy9kb3ducmV2LnhtbFBLBQYAAAAAAwADALcAAAD4AgAAAAA=&#10;" filled="f" strokecolor="#9ca2a3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B364A"/>
    <w:multiLevelType w:val="hybridMultilevel"/>
    <w:tmpl w:val="B1AA643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71E99"/>
    <w:multiLevelType w:val="hybridMultilevel"/>
    <w:tmpl w:val="84789914"/>
    <w:lvl w:ilvl="0" w:tplc="2654BCB2">
      <w:start w:val="1"/>
      <w:numFmt w:val="decimal"/>
      <w:lvlText w:val="%1."/>
      <w:lvlJc w:val="left"/>
      <w:pPr>
        <w:ind w:left="720" w:hanging="360"/>
      </w:pPr>
      <w:rPr>
        <w:rFonts w:ascii="Noto Sans" w:hAnsi="Noto Sans" w:cs="Noto Sans" w:hint="default"/>
        <w:b/>
        <w:bCs/>
        <w:color w:val="000000" w:themeColor="text1"/>
        <w:sz w:val="12"/>
        <w:szCs w:val="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C676A"/>
    <w:multiLevelType w:val="hybridMultilevel"/>
    <w:tmpl w:val="8478991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Noto Sans" w:hAnsi="Noto Sans" w:cs="Noto Sans" w:hint="default"/>
        <w:b/>
        <w:bCs/>
        <w:color w:val="000000" w:themeColor="text1"/>
        <w:sz w:val="12"/>
        <w:szCs w:val="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F5FAC"/>
    <w:multiLevelType w:val="hybridMultilevel"/>
    <w:tmpl w:val="E16C6FC6"/>
    <w:lvl w:ilvl="0" w:tplc="6A50130A">
      <w:start w:val="1"/>
      <w:numFmt w:val="decimal"/>
      <w:lvlText w:val="%1."/>
      <w:lvlJc w:val="left"/>
      <w:pPr>
        <w:ind w:left="360" w:hanging="360"/>
      </w:pPr>
      <w:rPr>
        <w:rFonts w:ascii="Montserrat" w:hAnsi="Montserrat" w:hint="default"/>
        <w:b/>
        <w:bCs/>
        <w:color w:val="auto"/>
        <w:sz w:val="14"/>
        <w:szCs w:val="1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690108">
    <w:abstractNumId w:val="0"/>
  </w:num>
  <w:num w:numId="2" w16cid:durableId="1870487421">
    <w:abstractNumId w:val="1"/>
  </w:num>
  <w:num w:numId="3" w16cid:durableId="937758305">
    <w:abstractNumId w:val="3"/>
  </w:num>
  <w:num w:numId="4" w16cid:durableId="263146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DwmCwv2f0nFs966Mm2T5gMwABeVaQ9S73KxzCdetDrZS1ECPW1d22D2nlHLcEJjNMMFv/HLHA0vlOxd+pmVV8A==" w:salt="1X/rn7WsoOuHd9F1ZKJca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6F3"/>
    <w:rsid w:val="0006299E"/>
    <w:rsid w:val="000A2CCF"/>
    <w:rsid w:val="000C3D47"/>
    <w:rsid w:val="000E34A2"/>
    <w:rsid w:val="0010188C"/>
    <w:rsid w:val="0011518C"/>
    <w:rsid w:val="001151EF"/>
    <w:rsid w:val="00196DB3"/>
    <w:rsid w:val="001E16F3"/>
    <w:rsid w:val="001F3010"/>
    <w:rsid w:val="00206AFE"/>
    <w:rsid w:val="00257557"/>
    <w:rsid w:val="002B53EE"/>
    <w:rsid w:val="002D1485"/>
    <w:rsid w:val="00315E69"/>
    <w:rsid w:val="0034322D"/>
    <w:rsid w:val="00354B45"/>
    <w:rsid w:val="003710DC"/>
    <w:rsid w:val="00375127"/>
    <w:rsid w:val="003B7DE3"/>
    <w:rsid w:val="003B7E22"/>
    <w:rsid w:val="003D0D50"/>
    <w:rsid w:val="003D371D"/>
    <w:rsid w:val="003D57BD"/>
    <w:rsid w:val="00407181"/>
    <w:rsid w:val="00423AF0"/>
    <w:rsid w:val="00432FC0"/>
    <w:rsid w:val="00453EA4"/>
    <w:rsid w:val="0049756E"/>
    <w:rsid w:val="004B71A2"/>
    <w:rsid w:val="004C2ECE"/>
    <w:rsid w:val="004F4281"/>
    <w:rsid w:val="005426B6"/>
    <w:rsid w:val="00566105"/>
    <w:rsid w:val="005D0140"/>
    <w:rsid w:val="005F0F12"/>
    <w:rsid w:val="005F5DAB"/>
    <w:rsid w:val="006317D8"/>
    <w:rsid w:val="0068229E"/>
    <w:rsid w:val="006E579C"/>
    <w:rsid w:val="006F6238"/>
    <w:rsid w:val="007057AB"/>
    <w:rsid w:val="0071758F"/>
    <w:rsid w:val="00750C19"/>
    <w:rsid w:val="007B5CD0"/>
    <w:rsid w:val="007D28DB"/>
    <w:rsid w:val="007D40C9"/>
    <w:rsid w:val="00815F62"/>
    <w:rsid w:val="008C3654"/>
    <w:rsid w:val="00906900"/>
    <w:rsid w:val="0092483B"/>
    <w:rsid w:val="00946124"/>
    <w:rsid w:val="0097485B"/>
    <w:rsid w:val="00985E8F"/>
    <w:rsid w:val="009F553D"/>
    <w:rsid w:val="00B225F5"/>
    <w:rsid w:val="00B31547"/>
    <w:rsid w:val="00B610C1"/>
    <w:rsid w:val="00B74358"/>
    <w:rsid w:val="00BB7F75"/>
    <w:rsid w:val="00BE50E0"/>
    <w:rsid w:val="00C0641E"/>
    <w:rsid w:val="00C15C14"/>
    <w:rsid w:val="00C7042F"/>
    <w:rsid w:val="00CA5740"/>
    <w:rsid w:val="00CD3D8A"/>
    <w:rsid w:val="00D16D33"/>
    <w:rsid w:val="00D5430F"/>
    <w:rsid w:val="00D76716"/>
    <w:rsid w:val="00D8483F"/>
    <w:rsid w:val="00D94D24"/>
    <w:rsid w:val="00E33CF0"/>
    <w:rsid w:val="00E44228"/>
    <w:rsid w:val="00E62CBC"/>
    <w:rsid w:val="00E90767"/>
    <w:rsid w:val="00EB1BAD"/>
    <w:rsid w:val="00EB5456"/>
    <w:rsid w:val="00EE418F"/>
    <w:rsid w:val="00FB7B97"/>
    <w:rsid w:val="00FE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F2DA0"/>
  <w15:chartTrackingRefBased/>
  <w15:docId w15:val="{AC94A9A9-1DEF-4BC0-BB1C-11897DCC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6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2D1485"/>
    <w:pPr>
      <w:autoSpaceDN/>
      <w:spacing w:before="100" w:beforeAutospacing="1" w:after="100" w:afterAutospacing="1"/>
      <w:outlineLvl w:val="0"/>
    </w:pPr>
    <w:rPr>
      <w:rFonts w:cstheme="minorBidi"/>
      <w:b/>
      <w:bCs/>
      <w:kern w:val="36"/>
      <w:sz w:val="24"/>
      <w:szCs w:val="48"/>
      <w:lang w:eastAsia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D1485"/>
    <w:pPr>
      <w:keepNext/>
      <w:keepLines/>
      <w:spacing w:before="40"/>
      <w:outlineLvl w:val="1"/>
    </w:pPr>
    <w:rPr>
      <w:rFonts w:eastAsiaTheme="majorEastAsia" w:cstheme="majorBidi"/>
      <w:b/>
      <w:kern w:val="2"/>
      <w:szCs w:val="26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16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16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16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16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16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16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16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1485"/>
    <w:rPr>
      <w:rFonts w:ascii="Montserrat" w:eastAsia="Times New Roman" w:hAnsi="Montserrat"/>
      <w:b/>
      <w:bCs/>
      <w:kern w:val="36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2D1485"/>
    <w:rPr>
      <w:rFonts w:ascii="Montserrat" w:eastAsiaTheme="majorEastAsia" w:hAnsi="Montserrat" w:cstheme="majorBidi"/>
      <w:b/>
      <w:sz w:val="20"/>
      <w:szCs w:val="26"/>
    </w:rPr>
  </w:style>
  <w:style w:type="character" w:customStyle="1" w:styleId="Estilo2">
    <w:name w:val="Estilo2"/>
    <w:basedOn w:val="Fuentedeprrafopredeter"/>
    <w:uiPriority w:val="1"/>
    <w:rsid w:val="00946124"/>
    <w:rPr>
      <w:rFonts w:ascii="Montserrat" w:hAnsi="Montserrat"/>
      <w:sz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16F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16F3"/>
    <w:rPr>
      <w:rFonts w:eastAsiaTheme="majorEastAsia" w:cstheme="majorBidi"/>
      <w:i/>
      <w:iCs/>
      <w:color w:val="0F4761" w:themeColor="accent1" w:themeShade="BF"/>
      <w:kern w:val="0"/>
      <w:sz w:val="20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16F3"/>
    <w:rPr>
      <w:rFonts w:eastAsiaTheme="majorEastAsia" w:cstheme="majorBidi"/>
      <w:color w:val="0F4761" w:themeColor="accent1" w:themeShade="BF"/>
      <w:kern w:val="0"/>
      <w:sz w:val="20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16F3"/>
    <w:rPr>
      <w:rFonts w:eastAsiaTheme="majorEastAsia" w:cstheme="majorBidi"/>
      <w:i/>
      <w:iCs/>
      <w:color w:val="595959" w:themeColor="text1" w:themeTint="A6"/>
      <w:kern w:val="0"/>
      <w:sz w:val="20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16F3"/>
    <w:rPr>
      <w:rFonts w:eastAsiaTheme="majorEastAsia" w:cstheme="majorBidi"/>
      <w:color w:val="595959" w:themeColor="text1" w:themeTint="A6"/>
      <w:kern w:val="0"/>
      <w:sz w:val="20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16F3"/>
    <w:rPr>
      <w:rFonts w:eastAsiaTheme="majorEastAsia" w:cstheme="majorBidi"/>
      <w:i/>
      <w:iCs/>
      <w:color w:val="272727" w:themeColor="text1" w:themeTint="D8"/>
      <w:kern w:val="0"/>
      <w:sz w:val="20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16F3"/>
    <w:rPr>
      <w:rFonts w:eastAsiaTheme="majorEastAsia" w:cstheme="majorBidi"/>
      <w:color w:val="272727" w:themeColor="text1" w:themeTint="D8"/>
      <w:kern w:val="0"/>
      <w:sz w:val="20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1E16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16F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1E16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16F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1E16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16F3"/>
    <w:rPr>
      <w:rFonts w:ascii="Montserrat" w:hAnsi="Montserrat" w:cs="Times New Roman"/>
      <w:i/>
      <w:iCs/>
      <w:color w:val="404040" w:themeColor="text1" w:themeTint="BF"/>
      <w:kern w:val="0"/>
      <w:sz w:val="20"/>
      <w14:ligatures w14:val="none"/>
    </w:rPr>
  </w:style>
  <w:style w:type="paragraph" w:styleId="Prrafodelista">
    <w:name w:val="List Paragraph"/>
    <w:basedOn w:val="Normal"/>
    <w:uiPriority w:val="1"/>
    <w:qFormat/>
    <w:rsid w:val="001E16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16F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1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16F3"/>
    <w:rPr>
      <w:rFonts w:ascii="Montserrat" w:hAnsi="Montserrat" w:cs="Times New Roman"/>
      <w:i/>
      <w:iCs/>
      <w:color w:val="0F4761" w:themeColor="accent1" w:themeShade="BF"/>
      <w:kern w:val="0"/>
      <w:sz w:val="20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1E16F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1E16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E16F3"/>
    <w:rPr>
      <w:rFonts w:ascii="Montserrat" w:hAnsi="Montserrat" w:cs="Times New Roman"/>
      <w:kern w:val="0"/>
      <w:sz w:val="2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E16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6F3"/>
    <w:rPr>
      <w:rFonts w:ascii="Montserrat" w:hAnsi="Montserrat" w:cs="Times New Roman"/>
      <w:kern w:val="0"/>
      <w:sz w:val="20"/>
      <w14:ligatures w14:val="none"/>
    </w:rPr>
  </w:style>
  <w:style w:type="table" w:styleId="Tablaconcuadrcula">
    <w:name w:val="Table Grid"/>
    <w:basedOn w:val="Tablanormal"/>
    <w:uiPriority w:val="39"/>
    <w:rsid w:val="0092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8229E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8229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E34A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5F0F12"/>
    <w:pPr>
      <w:autoSpaceDN w:val="0"/>
      <w:spacing w:after="0" w:line="240" w:lineRule="auto"/>
      <w:textAlignment w:val="baseline"/>
    </w:pPr>
    <w:rPr>
      <w:rFonts w:ascii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concuadrcula3">
    <w:name w:val="Tabla con cuadrícula3"/>
    <w:basedOn w:val="Tablanormal"/>
    <w:next w:val="Tablaconcuadrcula"/>
    <w:uiPriority w:val="39"/>
    <w:rsid w:val="003D371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B71A2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7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icrs.sct.gob.mx/index.php/transporte-y-medicina-preventiva/autotransporte-federal/avisos-de-privacidad-tramites-y-servicio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9C9A53965745468F245B4889538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91B33-2D0D-4C22-983C-EF2A74BC9DA9}"/>
      </w:docPartPr>
      <w:docPartBody>
        <w:p w:rsidR="00945794" w:rsidRDefault="001E3CE8" w:rsidP="001E3CE8">
          <w:pPr>
            <w:pStyle w:val="689C9A53965745468F245B4889538145"/>
          </w:pPr>
          <w:r w:rsidRPr="00032FB6">
            <w:rPr>
              <w:rFonts w:ascii="Montserrat" w:hAnsi="Montserrat"/>
              <w:color w:val="808080" w:themeColor="background1" w:themeShade="80"/>
              <w:sz w:val="14"/>
              <w:szCs w:val="14"/>
            </w:rPr>
            <w:t>00/00/0000</w:t>
          </w:r>
        </w:p>
      </w:docPartBody>
    </w:docPart>
    <w:docPart>
      <w:docPartPr>
        <w:name w:val="5ACA4DC1982F43198256212356126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19D65-4E87-40B0-92A5-D4E7F19ACFD3}"/>
      </w:docPartPr>
      <w:docPartBody>
        <w:p w:rsidR="00945794" w:rsidRDefault="001E3CE8" w:rsidP="001E3CE8">
          <w:pPr>
            <w:pStyle w:val="5ACA4DC1982F43198256212356126F47"/>
          </w:pPr>
          <w:r w:rsidRPr="00BB0BBB">
            <w:rPr>
              <w:rStyle w:val="Textodelmarcadordeposicin"/>
              <w:rFonts w:ascii="Montserrat" w:eastAsiaTheme="minorHAnsi" w:hAnsi="Montserrat"/>
              <w:color w:val="808080" w:themeColor="background1" w:themeShade="80"/>
              <w:sz w:val="16"/>
              <w:szCs w:val="16"/>
            </w:rPr>
            <w:t>Apellido Paterno.</w:t>
          </w:r>
        </w:p>
      </w:docPartBody>
    </w:docPart>
    <w:docPart>
      <w:docPartPr>
        <w:name w:val="841449E1087F407E9223282F639EA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69B52-03B7-425E-B7C3-1588EDC13857}"/>
      </w:docPartPr>
      <w:docPartBody>
        <w:p w:rsidR="00945794" w:rsidRDefault="001E3CE8" w:rsidP="001E3CE8">
          <w:pPr>
            <w:pStyle w:val="841449E1087F407E9223282F639EADDB"/>
          </w:pPr>
          <w:r w:rsidRPr="00731F11">
            <w:rPr>
              <w:rStyle w:val="Textodelmarcadordeposicin"/>
              <w:rFonts w:ascii="Montserrat" w:eastAsiaTheme="minorHAnsi" w:hAnsi="Montserrat"/>
              <w:sz w:val="16"/>
              <w:szCs w:val="16"/>
            </w:rPr>
            <w:t>Apellido Materno</w:t>
          </w:r>
        </w:p>
      </w:docPartBody>
    </w:docPart>
    <w:docPart>
      <w:docPartPr>
        <w:name w:val="086A4FF09B6B4B598AF4972F60EDC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BB0AA-7A7B-49D5-A48A-27DACCEADE2E}"/>
      </w:docPartPr>
      <w:docPartBody>
        <w:p w:rsidR="00945794" w:rsidRDefault="001E3CE8" w:rsidP="001E3CE8">
          <w:pPr>
            <w:pStyle w:val="086A4FF09B6B4B598AF4972F60EDC5D4"/>
          </w:pPr>
          <w:r w:rsidRPr="00731F11">
            <w:rPr>
              <w:rStyle w:val="Textodelmarcadordeposicin"/>
              <w:rFonts w:ascii="Montserrat" w:eastAsiaTheme="minorHAnsi" w:hAnsi="Montserrat"/>
              <w:sz w:val="16"/>
              <w:szCs w:val="16"/>
            </w:rPr>
            <w:t>Nombre(s)</w:t>
          </w:r>
        </w:p>
      </w:docPartBody>
    </w:docPart>
    <w:docPart>
      <w:docPartPr>
        <w:name w:val="CA75CE4F30A94A30807F0A0581D58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55B6B-BE46-43DC-AA9A-9321DFFEA01D}"/>
      </w:docPartPr>
      <w:docPartBody>
        <w:p w:rsidR="00945794" w:rsidRDefault="001E3CE8" w:rsidP="001E3CE8">
          <w:pPr>
            <w:pStyle w:val="CA75CE4F30A94A30807F0A0581D586A9"/>
          </w:pPr>
          <w:r w:rsidRPr="00C648A4">
            <w:rPr>
              <w:rStyle w:val="Textodelmarcadordeposicin"/>
              <w:rFonts w:ascii="Montserrat" w:eastAsiaTheme="minorHAnsi" w:hAnsi="Montserrat" w:cstheme="minorHAnsi"/>
              <w:color w:val="808080" w:themeColor="background1" w:themeShade="80"/>
              <w:sz w:val="16"/>
              <w:szCs w:val="16"/>
            </w:rPr>
            <w:t>Haga clic o pulse aquí para escribir texto.</w:t>
          </w:r>
        </w:p>
      </w:docPartBody>
    </w:docPart>
    <w:docPart>
      <w:docPartPr>
        <w:name w:val="8AE2B3BA12D342648C3693BB7D296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BDF5F-21EA-4D8F-8E5D-A9C6D51417F0}"/>
      </w:docPartPr>
      <w:docPartBody>
        <w:p w:rsidR="00945794" w:rsidRDefault="001E3CE8" w:rsidP="001E3CE8">
          <w:pPr>
            <w:pStyle w:val="8AE2B3BA12D342648C3693BB7D296E34"/>
          </w:pPr>
          <w:r w:rsidRPr="00C648A4">
            <w:rPr>
              <w:rStyle w:val="Textodelmarcadordeposicin"/>
              <w:rFonts w:ascii="Montserrat" w:eastAsiaTheme="minorHAnsi" w:hAnsi="Montserrat" w:cstheme="minorHAnsi"/>
              <w:color w:val="808080" w:themeColor="background1" w:themeShade="80"/>
              <w:sz w:val="16"/>
              <w:szCs w:val="16"/>
            </w:rPr>
            <w:t>Haga clic o pulse aquí para escribir texto.</w:t>
          </w:r>
        </w:p>
      </w:docPartBody>
    </w:docPart>
    <w:docPart>
      <w:docPartPr>
        <w:name w:val="100F3B4EBDFC417D9384B9F01D38B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EDB76-DB1C-4AC7-92AA-7FA458719516}"/>
      </w:docPartPr>
      <w:docPartBody>
        <w:p w:rsidR="00945794" w:rsidRDefault="001E3CE8" w:rsidP="001E3CE8">
          <w:pPr>
            <w:pStyle w:val="100F3B4EBDFC417D9384B9F01D38B9AC"/>
          </w:pPr>
          <w:r w:rsidRPr="00BB0BBB">
            <w:rPr>
              <w:rStyle w:val="Textodelmarcadordeposicin"/>
              <w:rFonts w:ascii="Montserrat" w:eastAsiaTheme="minorHAnsi" w:hAnsi="Montserrat"/>
              <w:color w:val="808080" w:themeColor="background1" w:themeShade="80"/>
              <w:sz w:val="16"/>
              <w:szCs w:val="16"/>
            </w:rPr>
            <w:t>Apellido Paterno.</w:t>
          </w:r>
        </w:p>
      </w:docPartBody>
    </w:docPart>
    <w:docPart>
      <w:docPartPr>
        <w:name w:val="4C8CF6C911AC47618236BB92CBB2C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FDF36-01AF-47C6-8378-ADFA27F44E7B}"/>
      </w:docPartPr>
      <w:docPartBody>
        <w:p w:rsidR="00945794" w:rsidRDefault="001E3CE8" w:rsidP="001E3CE8">
          <w:pPr>
            <w:pStyle w:val="4C8CF6C911AC47618236BB92CBB2C92F"/>
          </w:pPr>
          <w:r w:rsidRPr="00731F11">
            <w:rPr>
              <w:rStyle w:val="Textodelmarcadordeposicin"/>
              <w:rFonts w:ascii="Montserrat" w:eastAsiaTheme="minorHAnsi" w:hAnsi="Montserrat"/>
              <w:sz w:val="16"/>
              <w:szCs w:val="16"/>
            </w:rPr>
            <w:t>Apellido Materno</w:t>
          </w:r>
        </w:p>
      </w:docPartBody>
    </w:docPart>
    <w:docPart>
      <w:docPartPr>
        <w:name w:val="31A175C5C1C94674A6D38C77A2CC8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EECB0-53F7-45C5-9384-0ADF066F94E1}"/>
      </w:docPartPr>
      <w:docPartBody>
        <w:p w:rsidR="00945794" w:rsidRDefault="001E3CE8" w:rsidP="001E3CE8">
          <w:pPr>
            <w:pStyle w:val="31A175C5C1C94674A6D38C77A2CC890F"/>
          </w:pPr>
          <w:r w:rsidRPr="00731F11">
            <w:rPr>
              <w:rStyle w:val="Textodelmarcadordeposicin"/>
              <w:rFonts w:ascii="Montserrat" w:eastAsiaTheme="minorHAnsi" w:hAnsi="Montserrat"/>
              <w:sz w:val="16"/>
              <w:szCs w:val="16"/>
            </w:rPr>
            <w:t>Nombre(s)</w:t>
          </w:r>
        </w:p>
      </w:docPartBody>
    </w:docPart>
    <w:docPart>
      <w:docPartPr>
        <w:name w:val="D0B535007A184BCDA106F910DD112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21BC3-3F44-472E-8469-17A24F1BCA31}"/>
      </w:docPartPr>
      <w:docPartBody>
        <w:p w:rsidR="00945794" w:rsidRDefault="001E3CE8" w:rsidP="001E3CE8">
          <w:pPr>
            <w:pStyle w:val="D0B535007A184BCDA106F910DD1123BD"/>
          </w:pPr>
          <w:r w:rsidRPr="00C648A4">
            <w:rPr>
              <w:rStyle w:val="Textodelmarcadordeposicin"/>
              <w:rFonts w:ascii="Montserrat" w:eastAsiaTheme="minorHAnsi" w:hAnsi="Montserrat" w:cstheme="minorHAnsi"/>
              <w:color w:val="808080" w:themeColor="background1" w:themeShade="80"/>
              <w:sz w:val="16"/>
              <w:szCs w:val="16"/>
            </w:rPr>
            <w:t>Haga clic o pulse aquí para escribir texto.</w:t>
          </w:r>
        </w:p>
      </w:docPartBody>
    </w:docPart>
    <w:docPart>
      <w:docPartPr>
        <w:name w:val="78835D3640BC488487693EBE7636F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29B9B-5C1C-4B68-AC77-E3DA97647864}"/>
      </w:docPartPr>
      <w:docPartBody>
        <w:p w:rsidR="00945794" w:rsidRDefault="001E3CE8" w:rsidP="001E3CE8">
          <w:pPr>
            <w:pStyle w:val="78835D3640BC488487693EBE7636FADE"/>
          </w:pPr>
          <w:r w:rsidRPr="00C648A4">
            <w:rPr>
              <w:rStyle w:val="Textodelmarcadordeposicin"/>
              <w:rFonts w:ascii="Montserrat" w:eastAsiaTheme="minorHAnsi" w:hAnsi="Montserrat" w:cstheme="minorHAnsi"/>
              <w:color w:val="808080" w:themeColor="background1" w:themeShade="80"/>
              <w:sz w:val="16"/>
              <w:szCs w:val="16"/>
            </w:rPr>
            <w:t>Haga clic o pulse aquí para escribir texto.</w:t>
          </w:r>
        </w:p>
      </w:docPartBody>
    </w:docPart>
    <w:docPart>
      <w:docPartPr>
        <w:name w:val="4DDD479C10F9400E951693D0FA31D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79DF8-70E6-47B8-A429-E87D8F18AC66}"/>
      </w:docPartPr>
      <w:docPartBody>
        <w:p w:rsidR="00945794" w:rsidRDefault="001E3CE8" w:rsidP="001E3CE8">
          <w:pPr>
            <w:pStyle w:val="4DDD479C10F9400E951693D0FA31D24A"/>
          </w:pPr>
          <w:r w:rsidRPr="00446F49">
            <w:rPr>
              <w:rStyle w:val="Textodelmarcadordeposicin"/>
            </w:rPr>
            <w:t>Elija un elemento.</w:t>
          </w:r>
        </w:p>
      </w:docPartBody>
    </w:docPart>
    <w:docPart>
      <w:docPartPr>
        <w:name w:val="408D072E0B5D45E2A92BB37AC114C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39F60-B2DB-4F30-A018-1DA615545628}"/>
      </w:docPartPr>
      <w:docPartBody>
        <w:p w:rsidR="00945794" w:rsidRDefault="001E3CE8" w:rsidP="001E3CE8">
          <w:pPr>
            <w:pStyle w:val="408D072E0B5D45E2A92BB37AC114C5F4"/>
          </w:pPr>
          <w:r w:rsidRPr="00C648A4">
            <w:rPr>
              <w:rStyle w:val="Textodelmarcadordeposicin"/>
              <w:rFonts w:ascii="Montserrat" w:eastAsiaTheme="minorHAnsi" w:hAnsi="Montserrat" w:cstheme="minorHAnsi"/>
              <w:color w:val="808080" w:themeColor="background1" w:themeShade="80"/>
              <w:sz w:val="16"/>
              <w:szCs w:val="16"/>
            </w:rPr>
            <w:t>Haga clic o pulse aquí para escribir texto.</w:t>
          </w:r>
        </w:p>
      </w:docPartBody>
    </w:docPart>
    <w:docPart>
      <w:docPartPr>
        <w:name w:val="E5FB06B7624B4BED894B6ADCAE452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695C0-D4BA-4629-8164-394717D909C1}"/>
      </w:docPartPr>
      <w:docPartBody>
        <w:p w:rsidR="00945794" w:rsidRDefault="001E3CE8" w:rsidP="001E3CE8">
          <w:pPr>
            <w:pStyle w:val="E5FB06B7624B4BED894B6ADCAE452478"/>
          </w:pPr>
          <w:r w:rsidRPr="00446F49">
            <w:rPr>
              <w:rStyle w:val="Textodelmarcadordeposicin"/>
            </w:rPr>
            <w:t>Elija un elemento.</w:t>
          </w:r>
        </w:p>
      </w:docPartBody>
    </w:docPart>
    <w:docPart>
      <w:docPartPr>
        <w:name w:val="CBDE30D9AF3443DAA156070CD73E9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A93AA-3C87-4031-B69E-07C1A108D583}"/>
      </w:docPartPr>
      <w:docPartBody>
        <w:p w:rsidR="00945794" w:rsidRDefault="001E3CE8" w:rsidP="001E3CE8">
          <w:pPr>
            <w:pStyle w:val="CBDE30D9AF3443DAA156070CD73E95C7"/>
          </w:pPr>
          <w:r w:rsidRPr="00C648A4">
            <w:rPr>
              <w:rStyle w:val="Textodelmarcadordeposicin"/>
              <w:rFonts w:ascii="Montserrat" w:eastAsiaTheme="minorHAnsi" w:hAnsi="Montserrat" w:cstheme="minorHAnsi"/>
              <w:color w:val="808080" w:themeColor="background1" w:themeShade="80"/>
              <w:sz w:val="16"/>
              <w:szCs w:val="16"/>
            </w:rPr>
            <w:t>Haga clic o pulse aquí para escribir texto.</w:t>
          </w:r>
        </w:p>
      </w:docPartBody>
    </w:docPart>
    <w:docPart>
      <w:docPartPr>
        <w:name w:val="D1CFA66722724FEAB7CAC918E3870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7B28D-FABB-4A40-9833-AC023495DB8B}"/>
      </w:docPartPr>
      <w:docPartBody>
        <w:p w:rsidR="00945794" w:rsidRDefault="001E3CE8" w:rsidP="001E3CE8">
          <w:pPr>
            <w:pStyle w:val="D1CFA66722724FEAB7CAC918E387048E"/>
          </w:pPr>
          <w:r w:rsidRPr="00446F49">
            <w:rPr>
              <w:rStyle w:val="Textodelmarcadordeposicin"/>
            </w:rPr>
            <w:t>Elija un elemento.</w:t>
          </w:r>
        </w:p>
      </w:docPartBody>
    </w:docPart>
    <w:docPart>
      <w:docPartPr>
        <w:name w:val="E46447B50466498194B596B48EEA3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2019A-7EFD-42F4-A5B4-C12F6430BCA1}"/>
      </w:docPartPr>
      <w:docPartBody>
        <w:p w:rsidR="00945794" w:rsidRDefault="001E3CE8" w:rsidP="001E3CE8">
          <w:pPr>
            <w:pStyle w:val="E46447B50466498194B596B48EEA336F"/>
          </w:pPr>
          <w:r w:rsidRPr="00C648A4">
            <w:rPr>
              <w:rStyle w:val="Textodelmarcadordeposicin"/>
              <w:rFonts w:ascii="Montserrat" w:eastAsiaTheme="minorHAnsi" w:hAnsi="Montserrat" w:cstheme="minorHAnsi"/>
              <w:color w:val="808080" w:themeColor="background1" w:themeShade="80"/>
              <w:sz w:val="16"/>
              <w:szCs w:val="16"/>
            </w:rPr>
            <w:t>Haga clic o pulse aquí para escribir texto.</w:t>
          </w:r>
        </w:p>
      </w:docPartBody>
    </w:docPart>
    <w:docPart>
      <w:docPartPr>
        <w:name w:val="F36BD96A7A5C41C49698E5F287F19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431C6-9F4D-43D6-AE1F-6C7C485191C2}"/>
      </w:docPartPr>
      <w:docPartBody>
        <w:p w:rsidR="00945794" w:rsidRDefault="001E3CE8" w:rsidP="001E3CE8">
          <w:pPr>
            <w:pStyle w:val="F36BD96A7A5C41C49698E5F287F1924F"/>
          </w:pPr>
          <w:r w:rsidRPr="00446F49">
            <w:rPr>
              <w:rStyle w:val="Textodelmarcadordeposicin"/>
            </w:rPr>
            <w:t>Elija un elemento.</w:t>
          </w:r>
        </w:p>
      </w:docPartBody>
    </w:docPart>
    <w:docPart>
      <w:docPartPr>
        <w:name w:val="CBD82D474BCD4B148F9F9B1AA8970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D6E82-3246-4B14-92E2-69DAAE00FFDC}"/>
      </w:docPartPr>
      <w:docPartBody>
        <w:p w:rsidR="00945794" w:rsidRDefault="001E3CE8" w:rsidP="001E3CE8">
          <w:pPr>
            <w:pStyle w:val="CBD82D474BCD4B148F9F9B1AA8970A23"/>
          </w:pPr>
          <w:r w:rsidRPr="00C648A4">
            <w:rPr>
              <w:rStyle w:val="Textodelmarcadordeposicin"/>
              <w:rFonts w:ascii="Montserrat" w:eastAsiaTheme="minorHAnsi" w:hAnsi="Montserrat" w:cstheme="minorHAnsi"/>
              <w:color w:val="808080" w:themeColor="background1" w:themeShade="80"/>
              <w:sz w:val="16"/>
              <w:szCs w:val="16"/>
            </w:rPr>
            <w:t>Haga clic o pulse aquí para escribir texto.</w:t>
          </w:r>
        </w:p>
      </w:docPartBody>
    </w:docPart>
    <w:docPart>
      <w:docPartPr>
        <w:name w:val="38F6EC11BB8745E69260FA3B2F99E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D9737-E927-444A-B7BC-7DB729EBF15A}"/>
      </w:docPartPr>
      <w:docPartBody>
        <w:p w:rsidR="00945794" w:rsidRDefault="001E3CE8" w:rsidP="001E3CE8">
          <w:pPr>
            <w:pStyle w:val="38F6EC11BB8745E69260FA3B2F99E811"/>
          </w:pPr>
          <w:r w:rsidRPr="00C648A4">
            <w:rPr>
              <w:rStyle w:val="Textodelmarcadordeposicin"/>
              <w:rFonts w:ascii="Montserrat" w:eastAsiaTheme="minorHAnsi" w:hAnsi="Montserrat" w:cstheme="minorHAnsi"/>
              <w:color w:val="808080" w:themeColor="background1" w:themeShade="80"/>
              <w:sz w:val="16"/>
              <w:szCs w:val="16"/>
            </w:rPr>
            <w:t>Haga clic o pulse aquí para escribir texto.</w:t>
          </w:r>
        </w:p>
      </w:docPartBody>
    </w:docPart>
    <w:docPart>
      <w:docPartPr>
        <w:name w:val="D99B0E57E0684DC9BE6D7FAF4657D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916B0-9948-4654-B45C-BB0BD8580D88}"/>
      </w:docPartPr>
      <w:docPartBody>
        <w:p w:rsidR="00945794" w:rsidRDefault="001E3CE8" w:rsidP="001E3CE8">
          <w:pPr>
            <w:pStyle w:val="D99B0E57E0684DC9BE6D7FAF4657D56D"/>
          </w:pPr>
          <w:r w:rsidRPr="00C648A4">
            <w:rPr>
              <w:rStyle w:val="Textodelmarcadordeposicin"/>
              <w:rFonts w:ascii="Montserrat" w:eastAsiaTheme="minorHAnsi" w:hAnsi="Montserrat" w:cstheme="minorHAnsi"/>
              <w:color w:val="808080" w:themeColor="background1" w:themeShade="80"/>
              <w:sz w:val="16"/>
              <w:szCs w:val="16"/>
            </w:rPr>
            <w:t>Haga clic o pulse aquí para escribir texto.</w:t>
          </w:r>
        </w:p>
      </w:docPartBody>
    </w:docPart>
    <w:docPart>
      <w:docPartPr>
        <w:name w:val="FDE8151102B8422C88DA77D7E2FE9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CB92F-B655-4C13-A172-11E180BBD3C4}"/>
      </w:docPartPr>
      <w:docPartBody>
        <w:p w:rsidR="00945794" w:rsidRDefault="001E3CE8" w:rsidP="001E3CE8">
          <w:pPr>
            <w:pStyle w:val="FDE8151102B8422C88DA77D7E2FE9712"/>
          </w:pPr>
          <w:r w:rsidRPr="00C648A4">
            <w:rPr>
              <w:rStyle w:val="Textodelmarcadordeposicin"/>
              <w:rFonts w:ascii="Montserrat" w:eastAsiaTheme="minorHAnsi" w:hAnsi="Montserrat" w:cstheme="minorHAnsi"/>
              <w:color w:val="808080" w:themeColor="background1" w:themeShade="80"/>
              <w:sz w:val="16"/>
              <w:szCs w:val="16"/>
            </w:rPr>
            <w:t>Haga clic o pulse aquí para escribir texto.</w:t>
          </w:r>
        </w:p>
      </w:docPartBody>
    </w:docPart>
    <w:docPart>
      <w:docPartPr>
        <w:name w:val="3657A5AC9A5C48459DEE5638C09CB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60745-4619-4D74-97DD-B608C02B985F}"/>
      </w:docPartPr>
      <w:docPartBody>
        <w:p w:rsidR="00945794" w:rsidRDefault="001E3CE8" w:rsidP="001E3CE8">
          <w:pPr>
            <w:pStyle w:val="3657A5AC9A5C48459DEE5638C09CB3C9"/>
          </w:pPr>
          <w:r w:rsidRPr="00C648A4">
            <w:rPr>
              <w:rStyle w:val="Textodelmarcadordeposicin"/>
              <w:rFonts w:ascii="Montserrat" w:eastAsiaTheme="minorHAnsi" w:hAnsi="Montserrat" w:cstheme="minorHAnsi"/>
              <w:color w:val="808080" w:themeColor="background1" w:themeShade="80"/>
              <w:sz w:val="16"/>
              <w:szCs w:val="16"/>
            </w:rPr>
            <w:t>Haga clic o pulse aquí para escribir texto.</w:t>
          </w:r>
        </w:p>
      </w:docPartBody>
    </w:docPart>
    <w:docPart>
      <w:docPartPr>
        <w:name w:val="F922BEEEBC3945C2B60A4043BBA99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62BA3-3C55-4024-AFAD-4D52239009F3}"/>
      </w:docPartPr>
      <w:docPartBody>
        <w:p w:rsidR="00FF53F8" w:rsidRDefault="00945794" w:rsidP="00945794">
          <w:pPr>
            <w:pStyle w:val="F922BEEEBC3945C2B60A4043BBA995A8"/>
          </w:pPr>
          <w:r w:rsidRPr="004C5D95">
            <w:rPr>
              <w:rStyle w:val="Textodelmarcadordeposicin"/>
              <w:rFonts w:ascii="Geomanist" w:hAnsi="Geomanist"/>
              <w:sz w:val="12"/>
              <w:szCs w:val="12"/>
            </w:rPr>
            <w:t>Haga clic o pulse aquí para escribir texto.</w:t>
          </w:r>
        </w:p>
      </w:docPartBody>
    </w:docPart>
    <w:docPart>
      <w:docPartPr>
        <w:name w:val="22B2BC97A46B43549C2F339A96879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C5393-1135-4E13-BB61-EBB24E65F06C}"/>
      </w:docPartPr>
      <w:docPartBody>
        <w:p w:rsidR="00A66308" w:rsidRDefault="009D36C6" w:rsidP="009D36C6">
          <w:pPr>
            <w:pStyle w:val="22B2BC97A46B43549C2F339A96879927"/>
          </w:pPr>
          <w:r w:rsidRPr="001F64CD">
            <w:rPr>
              <w:rStyle w:val="Textodelmarcadordeposicin"/>
            </w:rPr>
            <w:t>Elija un elemento.</w:t>
          </w:r>
        </w:p>
      </w:docPartBody>
    </w:docPart>
    <w:docPart>
      <w:docPartPr>
        <w:name w:val="E6588A96E4A542E395E641857CDB9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D26C3-71EA-46F6-B490-AF8D2CF32D72}"/>
      </w:docPartPr>
      <w:docPartBody>
        <w:p w:rsidR="00A66308" w:rsidRDefault="009D36C6" w:rsidP="009D36C6">
          <w:pPr>
            <w:pStyle w:val="E6588A96E4A542E395E641857CDB9B20"/>
          </w:pPr>
          <w:r w:rsidRPr="004C5D95">
            <w:rPr>
              <w:rFonts w:ascii="Geomanist" w:hAnsi="Geomanist"/>
              <w:sz w:val="14"/>
              <w:szCs w:val="14"/>
            </w:rPr>
            <w:t>*</w:t>
          </w:r>
        </w:p>
      </w:docPartBody>
    </w:docPart>
    <w:docPart>
      <w:docPartPr>
        <w:name w:val="17863867668E424B9BBE0F2CD490F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4A4E1-FCB6-4A03-A13B-2698ED219111}"/>
      </w:docPartPr>
      <w:docPartBody>
        <w:p w:rsidR="00A66308" w:rsidRDefault="009D36C6" w:rsidP="009D36C6">
          <w:pPr>
            <w:pStyle w:val="17863867668E424B9BBE0F2CD490F96E"/>
          </w:pPr>
          <w:r w:rsidRPr="00DC22E3">
            <w:rPr>
              <w:rFonts w:ascii="Geomanist" w:hAnsi="Geomanist"/>
              <w:sz w:val="14"/>
              <w:szCs w:val="14"/>
            </w:rPr>
            <w:t>*</w:t>
          </w:r>
        </w:p>
      </w:docPartBody>
    </w:docPart>
    <w:docPart>
      <w:docPartPr>
        <w:name w:val="401A98D8EE554563A1C4AF954D081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4F19D-43F2-4F7F-9729-D833BF429729}"/>
      </w:docPartPr>
      <w:docPartBody>
        <w:p w:rsidR="00A66308" w:rsidRDefault="009D36C6" w:rsidP="009D36C6">
          <w:pPr>
            <w:pStyle w:val="401A98D8EE554563A1C4AF954D081CD7"/>
          </w:pPr>
          <w:r w:rsidRPr="00DC22E3">
            <w:rPr>
              <w:rFonts w:ascii="Geomanist" w:hAnsi="Geomanist"/>
              <w:sz w:val="14"/>
              <w:szCs w:val="14"/>
            </w:rPr>
            <w:t>*</w:t>
          </w:r>
        </w:p>
      </w:docPartBody>
    </w:docPart>
    <w:docPart>
      <w:docPartPr>
        <w:name w:val="79443000EEB542239AA17B1C1F6F1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0731B-5D75-408B-A38D-C86A94C09E29}"/>
      </w:docPartPr>
      <w:docPartBody>
        <w:p w:rsidR="00A66308" w:rsidRDefault="009D36C6" w:rsidP="009D36C6">
          <w:pPr>
            <w:pStyle w:val="79443000EEB542239AA17B1C1F6F17C8"/>
          </w:pPr>
          <w:r w:rsidRPr="00DC22E3">
            <w:rPr>
              <w:rFonts w:ascii="Geomanist" w:hAnsi="Geomanist"/>
              <w:sz w:val="14"/>
              <w:szCs w:val="14"/>
            </w:rPr>
            <w:t>*</w:t>
          </w:r>
        </w:p>
      </w:docPartBody>
    </w:docPart>
    <w:docPart>
      <w:docPartPr>
        <w:name w:val="ED2B18A566C8496BBB26B71EFF588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53807-ED37-4490-BB14-87A62933CD94}"/>
      </w:docPartPr>
      <w:docPartBody>
        <w:p w:rsidR="00A66308" w:rsidRDefault="009D36C6" w:rsidP="009D36C6">
          <w:pPr>
            <w:pStyle w:val="ED2B18A566C8496BBB26B71EFF58840F"/>
          </w:pPr>
          <w:r w:rsidRPr="00DC22E3">
            <w:rPr>
              <w:rFonts w:ascii="Geomanist" w:hAnsi="Geomanist"/>
              <w:sz w:val="14"/>
              <w:szCs w:val="14"/>
            </w:rPr>
            <w:t>*</w:t>
          </w:r>
        </w:p>
      </w:docPartBody>
    </w:docPart>
    <w:docPart>
      <w:docPartPr>
        <w:name w:val="9666687EF6D7484AAC2EC94929548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598B9-83A1-41FA-9AF5-590CD5762AC3}"/>
      </w:docPartPr>
      <w:docPartBody>
        <w:p w:rsidR="00A66308" w:rsidRDefault="009D36C6" w:rsidP="009D36C6">
          <w:pPr>
            <w:pStyle w:val="9666687EF6D7484AAC2EC949295480BE"/>
          </w:pPr>
          <w:r w:rsidRPr="00DC22E3">
            <w:rPr>
              <w:rFonts w:ascii="Geomanist" w:hAnsi="Geomanist"/>
              <w:sz w:val="14"/>
              <w:szCs w:val="14"/>
            </w:rPr>
            <w:t>*</w:t>
          </w:r>
        </w:p>
      </w:docPartBody>
    </w:docPart>
    <w:docPart>
      <w:docPartPr>
        <w:name w:val="5E9BC56D181F4FD29CFFD08F82279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5626A-1DCB-4966-BAB7-EC11AFE0F543}"/>
      </w:docPartPr>
      <w:docPartBody>
        <w:p w:rsidR="00A66308" w:rsidRDefault="009D36C6" w:rsidP="009D36C6">
          <w:pPr>
            <w:pStyle w:val="5E9BC56D181F4FD29CFFD08F822791D6"/>
          </w:pPr>
          <w:r w:rsidRPr="00DC22E3">
            <w:rPr>
              <w:rFonts w:ascii="Geomanist" w:hAnsi="Geomanist"/>
              <w:sz w:val="14"/>
              <w:szCs w:val="14"/>
            </w:rPr>
            <w:t>*</w:t>
          </w:r>
        </w:p>
      </w:docPartBody>
    </w:docPart>
    <w:docPart>
      <w:docPartPr>
        <w:name w:val="A84FFCB772994DF7A0FA0F1A4C1E3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DBC2E-D4BF-4AD3-B8E9-6075F2B8B3A3}"/>
      </w:docPartPr>
      <w:docPartBody>
        <w:p w:rsidR="00A66308" w:rsidRDefault="009D36C6" w:rsidP="009D36C6">
          <w:pPr>
            <w:pStyle w:val="A84FFCB772994DF7A0FA0F1A4C1E3070"/>
          </w:pPr>
          <w:r w:rsidRPr="00DC22E3">
            <w:rPr>
              <w:rFonts w:ascii="Geomanist" w:hAnsi="Geomanist"/>
              <w:sz w:val="14"/>
              <w:szCs w:val="14"/>
            </w:rPr>
            <w:t>*</w:t>
          </w:r>
        </w:p>
      </w:docPartBody>
    </w:docPart>
    <w:docPart>
      <w:docPartPr>
        <w:name w:val="167E4968E65448D4BD2D14730604E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4FBA1-47FC-4733-9CDE-B474CA84CFC6}"/>
      </w:docPartPr>
      <w:docPartBody>
        <w:p w:rsidR="00A66308" w:rsidRDefault="009D36C6" w:rsidP="009D36C6">
          <w:pPr>
            <w:pStyle w:val="167E4968E65448D4BD2D14730604E8C2"/>
          </w:pPr>
          <w:r w:rsidRPr="00DC22E3">
            <w:rPr>
              <w:rFonts w:ascii="Geomanist" w:hAnsi="Geomanist"/>
              <w:sz w:val="14"/>
              <w:szCs w:val="14"/>
            </w:rPr>
            <w:t>*</w:t>
          </w:r>
        </w:p>
      </w:docPartBody>
    </w:docPart>
    <w:docPart>
      <w:docPartPr>
        <w:name w:val="0858161CDDD04FB2A67B5CD750137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90546-D60B-4871-BA50-04349F3B5633}"/>
      </w:docPartPr>
      <w:docPartBody>
        <w:p w:rsidR="00A66308" w:rsidRDefault="009D36C6" w:rsidP="009D36C6">
          <w:pPr>
            <w:pStyle w:val="0858161CDDD04FB2A67B5CD7501375DB"/>
          </w:pPr>
          <w:r w:rsidRPr="00DC22E3">
            <w:rPr>
              <w:rFonts w:ascii="Geomanist" w:hAnsi="Geomanist"/>
              <w:sz w:val="14"/>
              <w:szCs w:val="14"/>
            </w:rPr>
            <w:t>*</w:t>
          </w:r>
        </w:p>
      </w:docPartBody>
    </w:docPart>
    <w:docPart>
      <w:docPartPr>
        <w:name w:val="994BB16F65C548B4890542DD2BDFA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C1119-6111-469E-8975-5E465E8E3A38}"/>
      </w:docPartPr>
      <w:docPartBody>
        <w:p w:rsidR="00A66308" w:rsidRDefault="009D36C6" w:rsidP="009D36C6">
          <w:pPr>
            <w:pStyle w:val="994BB16F65C548B4890542DD2BDFA682"/>
          </w:pPr>
          <w:r w:rsidRPr="00DC22E3">
            <w:rPr>
              <w:rFonts w:ascii="Geomanist" w:hAnsi="Geomanist"/>
              <w:sz w:val="14"/>
              <w:szCs w:val="14"/>
            </w:rPr>
            <w:t>*</w:t>
          </w:r>
        </w:p>
      </w:docPartBody>
    </w:docPart>
    <w:docPart>
      <w:docPartPr>
        <w:name w:val="74A335FB1E194CE7AB790781795D9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5BD50-C8EE-4C81-87D5-DC501AF21A7D}"/>
      </w:docPartPr>
      <w:docPartBody>
        <w:p w:rsidR="00A66308" w:rsidRDefault="009D36C6" w:rsidP="009D36C6">
          <w:pPr>
            <w:pStyle w:val="74A335FB1E194CE7AB790781795D986B"/>
          </w:pPr>
          <w:r w:rsidRPr="00DC22E3">
            <w:rPr>
              <w:rFonts w:ascii="Geomanist" w:hAnsi="Geomanist"/>
              <w:sz w:val="14"/>
              <w:szCs w:val="14"/>
            </w:rPr>
            <w:t>*</w:t>
          </w:r>
        </w:p>
      </w:docPartBody>
    </w:docPart>
    <w:docPart>
      <w:docPartPr>
        <w:name w:val="55EA33979B834584929C8B681C08F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2201C-1809-49F5-BEA9-40D0D4443F1A}"/>
      </w:docPartPr>
      <w:docPartBody>
        <w:p w:rsidR="00A66308" w:rsidRDefault="009D36C6" w:rsidP="009D36C6">
          <w:pPr>
            <w:pStyle w:val="55EA33979B834584929C8B681C08FF8B"/>
          </w:pPr>
          <w:r w:rsidRPr="00DC22E3">
            <w:rPr>
              <w:rFonts w:ascii="Geomanist" w:hAnsi="Geomanist"/>
              <w:sz w:val="14"/>
              <w:szCs w:val="14"/>
            </w:rPr>
            <w:t>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manist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CE8"/>
    <w:rsid w:val="001E3CE8"/>
    <w:rsid w:val="003710DC"/>
    <w:rsid w:val="00375127"/>
    <w:rsid w:val="00432FC0"/>
    <w:rsid w:val="004C2ECE"/>
    <w:rsid w:val="004E0871"/>
    <w:rsid w:val="004F4281"/>
    <w:rsid w:val="00566105"/>
    <w:rsid w:val="00701C48"/>
    <w:rsid w:val="007B5CD0"/>
    <w:rsid w:val="008749F4"/>
    <w:rsid w:val="00945794"/>
    <w:rsid w:val="009D36C6"/>
    <w:rsid w:val="00A66308"/>
    <w:rsid w:val="00A920F6"/>
    <w:rsid w:val="00AE106B"/>
    <w:rsid w:val="00C15C14"/>
    <w:rsid w:val="00CC1B02"/>
    <w:rsid w:val="00D5306F"/>
    <w:rsid w:val="00D8483F"/>
    <w:rsid w:val="00EB6B10"/>
    <w:rsid w:val="00F8191B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89C9A53965745468F245B4889538145">
    <w:name w:val="689C9A53965745468F245B4889538145"/>
    <w:rsid w:val="001E3CE8"/>
  </w:style>
  <w:style w:type="character" w:styleId="Textodelmarcadordeposicin">
    <w:name w:val="Placeholder Text"/>
    <w:basedOn w:val="Fuentedeprrafopredeter"/>
    <w:uiPriority w:val="99"/>
    <w:semiHidden/>
    <w:rsid w:val="009D36C6"/>
    <w:rPr>
      <w:color w:val="808080"/>
    </w:rPr>
  </w:style>
  <w:style w:type="paragraph" w:customStyle="1" w:styleId="F922BEEEBC3945C2B60A4043BBA995A8">
    <w:name w:val="F922BEEEBC3945C2B60A4043BBA995A8"/>
    <w:rsid w:val="00945794"/>
  </w:style>
  <w:style w:type="paragraph" w:customStyle="1" w:styleId="5ACA4DC1982F43198256212356126F47">
    <w:name w:val="5ACA4DC1982F43198256212356126F47"/>
    <w:rsid w:val="001E3CE8"/>
  </w:style>
  <w:style w:type="paragraph" w:customStyle="1" w:styleId="841449E1087F407E9223282F639EADDB">
    <w:name w:val="841449E1087F407E9223282F639EADDB"/>
    <w:rsid w:val="001E3CE8"/>
  </w:style>
  <w:style w:type="paragraph" w:customStyle="1" w:styleId="086A4FF09B6B4B598AF4972F60EDC5D4">
    <w:name w:val="086A4FF09B6B4B598AF4972F60EDC5D4"/>
    <w:rsid w:val="001E3CE8"/>
  </w:style>
  <w:style w:type="paragraph" w:customStyle="1" w:styleId="CA75CE4F30A94A30807F0A0581D586A9">
    <w:name w:val="CA75CE4F30A94A30807F0A0581D586A9"/>
    <w:rsid w:val="001E3CE8"/>
  </w:style>
  <w:style w:type="paragraph" w:customStyle="1" w:styleId="8AE2B3BA12D342648C3693BB7D296E34">
    <w:name w:val="8AE2B3BA12D342648C3693BB7D296E34"/>
    <w:rsid w:val="001E3CE8"/>
  </w:style>
  <w:style w:type="paragraph" w:customStyle="1" w:styleId="100F3B4EBDFC417D9384B9F01D38B9AC">
    <w:name w:val="100F3B4EBDFC417D9384B9F01D38B9AC"/>
    <w:rsid w:val="001E3CE8"/>
  </w:style>
  <w:style w:type="paragraph" w:customStyle="1" w:styleId="4C8CF6C911AC47618236BB92CBB2C92F">
    <w:name w:val="4C8CF6C911AC47618236BB92CBB2C92F"/>
    <w:rsid w:val="001E3CE8"/>
  </w:style>
  <w:style w:type="paragraph" w:customStyle="1" w:styleId="31A175C5C1C94674A6D38C77A2CC890F">
    <w:name w:val="31A175C5C1C94674A6D38C77A2CC890F"/>
    <w:rsid w:val="001E3CE8"/>
  </w:style>
  <w:style w:type="paragraph" w:customStyle="1" w:styleId="D0B535007A184BCDA106F910DD1123BD">
    <w:name w:val="D0B535007A184BCDA106F910DD1123BD"/>
    <w:rsid w:val="001E3CE8"/>
  </w:style>
  <w:style w:type="paragraph" w:customStyle="1" w:styleId="78835D3640BC488487693EBE7636FADE">
    <w:name w:val="78835D3640BC488487693EBE7636FADE"/>
    <w:rsid w:val="001E3CE8"/>
  </w:style>
  <w:style w:type="paragraph" w:customStyle="1" w:styleId="4DDD479C10F9400E951693D0FA31D24A">
    <w:name w:val="4DDD479C10F9400E951693D0FA31D24A"/>
    <w:rsid w:val="001E3CE8"/>
  </w:style>
  <w:style w:type="paragraph" w:customStyle="1" w:styleId="408D072E0B5D45E2A92BB37AC114C5F4">
    <w:name w:val="408D072E0B5D45E2A92BB37AC114C5F4"/>
    <w:rsid w:val="001E3CE8"/>
  </w:style>
  <w:style w:type="paragraph" w:customStyle="1" w:styleId="E5FB06B7624B4BED894B6ADCAE452478">
    <w:name w:val="E5FB06B7624B4BED894B6ADCAE452478"/>
    <w:rsid w:val="001E3CE8"/>
  </w:style>
  <w:style w:type="paragraph" w:customStyle="1" w:styleId="CBDE30D9AF3443DAA156070CD73E95C7">
    <w:name w:val="CBDE30D9AF3443DAA156070CD73E95C7"/>
    <w:rsid w:val="001E3CE8"/>
  </w:style>
  <w:style w:type="paragraph" w:customStyle="1" w:styleId="D1CFA66722724FEAB7CAC918E387048E">
    <w:name w:val="D1CFA66722724FEAB7CAC918E387048E"/>
    <w:rsid w:val="001E3CE8"/>
  </w:style>
  <w:style w:type="paragraph" w:customStyle="1" w:styleId="E46447B50466498194B596B48EEA336F">
    <w:name w:val="E46447B50466498194B596B48EEA336F"/>
    <w:rsid w:val="001E3CE8"/>
  </w:style>
  <w:style w:type="paragraph" w:customStyle="1" w:styleId="F36BD96A7A5C41C49698E5F287F1924F">
    <w:name w:val="F36BD96A7A5C41C49698E5F287F1924F"/>
    <w:rsid w:val="001E3CE8"/>
  </w:style>
  <w:style w:type="paragraph" w:customStyle="1" w:styleId="CBD82D474BCD4B148F9F9B1AA8970A23">
    <w:name w:val="CBD82D474BCD4B148F9F9B1AA8970A23"/>
    <w:rsid w:val="001E3CE8"/>
  </w:style>
  <w:style w:type="paragraph" w:customStyle="1" w:styleId="38F6EC11BB8745E69260FA3B2F99E811">
    <w:name w:val="38F6EC11BB8745E69260FA3B2F99E811"/>
    <w:rsid w:val="001E3CE8"/>
  </w:style>
  <w:style w:type="paragraph" w:customStyle="1" w:styleId="D99B0E57E0684DC9BE6D7FAF4657D56D">
    <w:name w:val="D99B0E57E0684DC9BE6D7FAF4657D56D"/>
    <w:rsid w:val="001E3CE8"/>
  </w:style>
  <w:style w:type="paragraph" w:customStyle="1" w:styleId="FDE8151102B8422C88DA77D7E2FE9712">
    <w:name w:val="FDE8151102B8422C88DA77D7E2FE9712"/>
    <w:rsid w:val="001E3CE8"/>
  </w:style>
  <w:style w:type="paragraph" w:customStyle="1" w:styleId="3657A5AC9A5C48459DEE5638C09CB3C9">
    <w:name w:val="3657A5AC9A5C48459DEE5638C09CB3C9"/>
    <w:rsid w:val="001E3CE8"/>
  </w:style>
  <w:style w:type="paragraph" w:customStyle="1" w:styleId="22B2BC97A46B43549C2F339A96879927">
    <w:name w:val="22B2BC97A46B43549C2F339A96879927"/>
    <w:rsid w:val="009D36C6"/>
  </w:style>
  <w:style w:type="paragraph" w:customStyle="1" w:styleId="E6588A96E4A542E395E641857CDB9B20">
    <w:name w:val="E6588A96E4A542E395E641857CDB9B20"/>
    <w:rsid w:val="009D36C6"/>
  </w:style>
  <w:style w:type="paragraph" w:customStyle="1" w:styleId="17863867668E424B9BBE0F2CD490F96E">
    <w:name w:val="17863867668E424B9BBE0F2CD490F96E"/>
    <w:rsid w:val="009D36C6"/>
  </w:style>
  <w:style w:type="paragraph" w:customStyle="1" w:styleId="401A98D8EE554563A1C4AF954D081CD7">
    <w:name w:val="401A98D8EE554563A1C4AF954D081CD7"/>
    <w:rsid w:val="009D36C6"/>
  </w:style>
  <w:style w:type="paragraph" w:customStyle="1" w:styleId="79443000EEB542239AA17B1C1F6F17C8">
    <w:name w:val="79443000EEB542239AA17B1C1F6F17C8"/>
    <w:rsid w:val="009D36C6"/>
  </w:style>
  <w:style w:type="paragraph" w:customStyle="1" w:styleId="ED2B18A566C8496BBB26B71EFF58840F">
    <w:name w:val="ED2B18A566C8496BBB26B71EFF58840F"/>
    <w:rsid w:val="009D36C6"/>
  </w:style>
  <w:style w:type="paragraph" w:customStyle="1" w:styleId="9666687EF6D7484AAC2EC949295480BE">
    <w:name w:val="9666687EF6D7484AAC2EC949295480BE"/>
    <w:rsid w:val="009D36C6"/>
  </w:style>
  <w:style w:type="paragraph" w:customStyle="1" w:styleId="5E9BC56D181F4FD29CFFD08F822791D6">
    <w:name w:val="5E9BC56D181F4FD29CFFD08F822791D6"/>
    <w:rsid w:val="009D36C6"/>
  </w:style>
  <w:style w:type="paragraph" w:customStyle="1" w:styleId="A84FFCB772994DF7A0FA0F1A4C1E3070">
    <w:name w:val="A84FFCB772994DF7A0FA0F1A4C1E3070"/>
    <w:rsid w:val="009D36C6"/>
  </w:style>
  <w:style w:type="paragraph" w:customStyle="1" w:styleId="167E4968E65448D4BD2D14730604E8C2">
    <w:name w:val="167E4968E65448D4BD2D14730604E8C2"/>
    <w:rsid w:val="009D36C6"/>
  </w:style>
  <w:style w:type="paragraph" w:customStyle="1" w:styleId="0858161CDDD04FB2A67B5CD7501375DB">
    <w:name w:val="0858161CDDD04FB2A67B5CD7501375DB"/>
    <w:rsid w:val="009D36C6"/>
  </w:style>
  <w:style w:type="paragraph" w:customStyle="1" w:styleId="994BB16F65C548B4890542DD2BDFA682">
    <w:name w:val="994BB16F65C548B4890542DD2BDFA682"/>
    <w:rsid w:val="009D36C6"/>
  </w:style>
  <w:style w:type="paragraph" w:customStyle="1" w:styleId="74A335FB1E194CE7AB790781795D986B">
    <w:name w:val="74A335FB1E194CE7AB790781795D986B"/>
    <w:rsid w:val="009D36C6"/>
  </w:style>
  <w:style w:type="paragraph" w:customStyle="1" w:styleId="55EA33979B834584929C8B681C08FF8B">
    <w:name w:val="55EA33979B834584929C8B681C08FF8B"/>
    <w:rsid w:val="009D36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Martinez Tovar</dc:creator>
  <cp:keywords/>
  <dc:description/>
  <cp:lastModifiedBy>Edith Martinez Tovar</cp:lastModifiedBy>
  <cp:revision>4</cp:revision>
  <dcterms:created xsi:type="dcterms:W3CDTF">2025-09-13T00:38:00Z</dcterms:created>
  <dcterms:modified xsi:type="dcterms:W3CDTF">2025-10-02T17:54:00Z</dcterms:modified>
</cp:coreProperties>
</file>